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9CFB" w14:textId="77777777" w:rsidR="00931EEC" w:rsidRDefault="00931EEC" w:rsidP="00643CB8">
      <w:pPr>
        <w:ind w:left="-180"/>
        <w:rPr>
          <w:b/>
          <w:i/>
          <w:caps/>
          <w:sz w:val="28"/>
          <w:szCs w:val="28"/>
          <w:u w:val="single"/>
        </w:rPr>
      </w:pPr>
      <w:r>
        <w:rPr>
          <w:b/>
          <w:i/>
          <w:caps/>
          <w:sz w:val="28"/>
          <w:szCs w:val="28"/>
          <w:u w:val="single"/>
        </w:rPr>
        <w:t>FOK!</w:t>
      </w:r>
    </w:p>
    <w:p w14:paraId="2C5A3A67" w14:textId="77777777" w:rsidR="00931EEC" w:rsidRDefault="00931EEC" w:rsidP="00643CB8">
      <w:pPr>
        <w:ind w:left="-180"/>
        <w:rPr>
          <w:b/>
          <w:i/>
          <w:caps/>
          <w:sz w:val="28"/>
          <w:szCs w:val="28"/>
          <w:u w:val="single"/>
        </w:rPr>
      </w:pPr>
    </w:p>
    <w:p w14:paraId="1C7F4681" w14:textId="77777777" w:rsidR="00F340C6" w:rsidRDefault="00F340C6" w:rsidP="00643CB8">
      <w:pPr>
        <w:ind w:left="-180"/>
        <w:rPr>
          <w:b/>
          <w:i/>
          <w:caps/>
          <w:sz w:val="28"/>
          <w:szCs w:val="28"/>
          <w:u w:val="single"/>
        </w:rPr>
      </w:pPr>
    </w:p>
    <w:p w14:paraId="59C08878" w14:textId="77777777" w:rsidR="00F340C6" w:rsidRDefault="00F340C6" w:rsidP="00643CB8">
      <w:pPr>
        <w:ind w:left="-180"/>
        <w:rPr>
          <w:b/>
          <w:i/>
          <w:caps/>
          <w:sz w:val="28"/>
          <w:szCs w:val="28"/>
          <w:u w:val="single"/>
        </w:rPr>
      </w:pPr>
    </w:p>
    <w:p w14:paraId="4A4059FB" w14:textId="77777777" w:rsidR="00F340C6" w:rsidRDefault="00F340C6" w:rsidP="00643CB8">
      <w:pPr>
        <w:ind w:left="-180"/>
        <w:rPr>
          <w:b/>
          <w:i/>
          <w:caps/>
          <w:sz w:val="28"/>
          <w:szCs w:val="28"/>
          <w:u w:val="single"/>
        </w:rPr>
      </w:pPr>
    </w:p>
    <w:p w14:paraId="21C8CBBA" w14:textId="77777777" w:rsidR="00931EEC" w:rsidRDefault="00931EEC" w:rsidP="00E374BC">
      <w:pPr>
        <w:ind w:left="-180"/>
        <w:jc w:val="center"/>
        <w:rPr>
          <w:b/>
          <w:i/>
          <w:caps/>
          <w:sz w:val="28"/>
          <w:szCs w:val="28"/>
          <w:u w:val="single"/>
        </w:rPr>
      </w:pPr>
      <w:r>
        <w:rPr>
          <w:b/>
          <w:i/>
          <w:caps/>
          <w:sz w:val="28"/>
          <w:szCs w:val="28"/>
          <w:u w:val="single"/>
        </w:rPr>
        <w:t xml:space="preserve">NEUROLOGY LECTURES </w:t>
      </w:r>
    </w:p>
    <w:p w14:paraId="2F3C545F" w14:textId="4F1044ED" w:rsidR="00931EEC" w:rsidRDefault="005D047F" w:rsidP="00E374BC">
      <w:pPr>
        <w:ind w:left="-180"/>
        <w:jc w:val="center"/>
        <w:rPr>
          <w:b/>
          <w:i/>
          <w:caps/>
          <w:sz w:val="28"/>
          <w:szCs w:val="28"/>
          <w:u w:val="single"/>
        </w:rPr>
      </w:pPr>
      <w:r>
        <w:rPr>
          <w:b/>
          <w:i/>
          <w:caps/>
          <w:sz w:val="28"/>
          <w:szCs w:val="28"/>
          <w:u w:val="single"/>
        </w:rPr>
        <w:t>20</w:t>
      </w:r>
      <w:r w:rsidR="0060521D">
        <w:rPr>
          <w:b/>
          <w:i/>
          <w:caps/>
          <w:sz w:val="28"/>
          <w:szCs w:val="28"/>
          <w:u w:val="single"/>
        </w:rPr>
        <w:t>2</w:t>
      </w:r>
      <w:r w:rsidR="00CF6D6D">
        <w:rPr>
          <w:b/>
          <w:i/>
          <w:caps/>
          <w:sz w:val="28"/>
          <w:szCs w:val="28"/>
          <w:u w:val="single"/>
        </w:rPr>
        <w:t>4</w:t>
      </w:r>
      <w:r>
        <w:rPr>
          <w:b/>
          <w:i/>
          <w:caps/>
          <w:sz w:val="28"/>
          <w:szCs w:val="28"/>
          <w:u w:val="single"/>
        </w:rPr>
        <w:t>/20</w:t>
      </w:r>
      <w:r w:rsidR="0060521D">
        <w:rPr>
          <w:b/>
          <w:i/>
          <w:caps/>
          <w:sz w:val="28"/>
          <w:szCs w:val="28"/>
          <w:u w:val="single"/>
        </w:rPr>
        <w:t>2</w:t>
      </w:r>
      <w:r w:rsidR="00CF6D6D">
        <w:rPr>
          <w:b/>
          <w:i/>
          <w:caps/>
          <w:sz w:val="28"/>
          <w:szCs w:val="28"/>
          <w:u w:val="single"/>
        </w:rPr>
        <w:t>5</w:t>
      </w:r>
      <w:r w:rsidR="00931EEC">
        <w:rPr>
          <w:b/>
          <w:i/>
          <w:caps/>
          <w:sz w:val="28"/>
          <w:szCs w:val="28"/>
          <w:u w:val="single"/>
        </w:rPr>
        <w:t>/I.</w:t>
      </w:r>
    </w:p>
    <w:p w14:paraId="387D8406" w14:textId="77777777" w:rsidR="00931EEC" w:rsidRDefault="00931EEC" w:rsidP="00643CB8">
      <w:pPr>
        <w:ind w:left="-180"/>
        <w:rPr>
          <w:b/>
          <w:i/>
          <w:caps/>
          <w:sz w:val="28"/>
          <w:szCs w:val="28"/>
          <w:u w:val="single"/>
        </w:rPr>
      </w:pPr>
    </w:p>
    <w:p w14:paraId="423EA6E8" w14:textId="77777777" w:rsidR="00931EEC" w:rsidRDefault="00931EEC" w:rsidP="009336FF">
      <w:pPr>
        <w:ind w:left="-180"/>
        <w:rPr>
          <w:b/>
          <w:i/>
          <w:caps/>
          <w:sz w:val="28"/>
          <w:szCs w:val="28"/>
          <w:u w:val="single"/>
        </w:rPr>
      </w:pPr>
    </w:p>
    <w:p w14:paraId="7895EC1E" w14:textId="77777777" w:rsidR="00F340C6" w:rsidRDefault="00F340C6" w:rsidP="009336FF">
      <w:pPr>
        <w:ind w:left="-180"/>
        <w:rPr>
          <w:b/>
          <w:i/>
          <w:caps/>
          <w:sz w:val="28"/>
          <w:szCs w:val="28"/>
          <w:u w:val="single"/>
        </w:rPr>
      </w:pPr>
    </w:p>
    <w:p w14:paraId="2A9032EF" w14:textId="429EEA35" w:rsidR="00931EEC" w:rsidRDefault="00931EEC" w:rsidP="009336FF">
      <w:pPr>
        <w:ind w:left="-180"/>
        <w:rPr>
          <w:b/>
          <w:i/>
          <w:caps/>
          <w:sz w:val="28"/>
          <w:szCs w:val="28"/>
          <w:u w:val="single"/>
        </w:rPr>
      </w:pPr>
      <w:r w:rsidRPr="00A33A90">
        <w:rPr>
          <w:b/>
          <w:i/>
          <w:caps/>
          <w:sz w:val="28"/>
          <w:szCs w:val="28"/>
          <w:u w:val="single"/>
        </w:rPr>
        <w:t xml:space="preserve">English Lectures: </w:t>
      </w:r>
      <w:r w:rsidR="00617DED">
        <w:rPr>
          <w:b/>
          <w:i/>
          <w:caps/>
          <w:sz w:val="28"/>
          <w:szCs w:val="28"/>
          <w:u w:val="single"/>
        </w:rPr>
        <w:t>THURSDAY 10:4</w:t>
      </w:r>
      <w:r w:rsidR="00CF6D6D">
        <w:rPr>
          <w:b/>
          <w:i/>
          <w:caps/>
          <w:sz w:val="28"/>
          <w:szCs w:val="28"/>
          <w:u w:val="single"/>
        </w:rPr>
        <w:t>5</w:t>
      </w:r>
      <w:r w:rsidR="00617DED">
        <w:rPr>
          <w:b/>
          <w:i/>
          <w:caps/>
          <w:sz w:val="28"/>
          <w:szCs w:val="28"/>
          <w:u w:val="single"/>
        </w:rPr>
        <w:t>-11:</w:t>
      </w:r>
      <w:r w:rsidR="00CF6D6D">
        <w:rPr>
          <w:b/>
          <w:i/>
          <w:caps/>
          <w:sz w:val="28"/>
          <w:szCs w:val="28"/>
          <w:u w:val="single"/>
        </w:rPr>
        <w:t>30</w:t>
      </w:r>
    </w:p>
    <w:p w14:paraId="3CA760F0" w14:textId="4D7895EB" w:rsidR="00931EEC" w:rsidRDefault="00931EEC" w:rsidP="005D047F">
      <w:pPr>
        <w:ind w:left="-180"/>
        <w:rPr>
          <w:b/>
          <w:sz w:val="28"/>
          <w:szCs w:val="28"/>
          <w:u w:val="single"/>
        </w:rPr>
      </w:pPr>
      <w:r w:rsidRPr="00F054B5">
        <w:rPr>
          <w:b/>
          <w:i/>
          <w:caps/>
          <w:sz w:val="28"/>
          <w:szCs w:val="28"/>
          <w:u w:val="single"/>
        </w:rPr>
        <w:t>Place</w:t>
      </w:r>
      <w:r w:rsidRPr="00F054B5">
        <w:rPr>
          <w:b/>
          <w:i/>
          <w:sz w:val="28"/>
          <w:szCs w:val="28"/>
          <w:u w:val="single"/>
        </w:rPr>
        <w:t>:</w:t>
      </w:r>
      <w:r w:rsidRPr="00481031">
        <w:rPr>
          <w:sz w:val="28"/>
          <w:szCs w:val="28"/>
        </w:rPr>
        <w:t xml:space="preserve"> </w:t>
      </w:r>
      <w:proofErr w:type="spellStart"/>
      <w:r w:rsidR="00766BCF">
        <w:rPr>
          <w:sz w:val="28"/>
          <w:szCs w:val="28"/>
        </w:rPr>
        <w:t>Lecture</w:t>
      </w:r>
      <w:proofErr w:type="spellEnd"/>
      <w:r w:rsidR="00766BCF">
        <w:rPr>
          <w:sz w:val="28"/>
          <w:szCs w:val="28"/>
        </w:rPr>
        <w:t xml:space="preserve"> hall</w:t>
      </w:r>
      <w:r w:rsidR="00916739">
        <w:rPr>
          <w:sz w:val="28"/>
          <w:szCs w:val="28"/>
        </w:rPr>
        <w:t>,</w:t>
      </w:r>
      <w:r w:rsidR="00766BCF">
        <w:rPr>
          <w:sz w:val="28"/>
          <w:szCs w:val="28"/>
        </w:rPr>
        <w:t xml:space="preserve"> Balassa u.6. </w:t>
      </w:r>
    </w:p>
    <w:p w14:paraId="7C3EB1D9" w14:textId="77777777" w:rsidR="00931EEC" w:rsidRDefault="00931EEC" w:rsidP="009336FF">
      <w:pPr>
        <w:ind w:left="-180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401"/>
        <w:gridCol w:w="2619"/>
      </w:tblGrid>
      <w:tr w:rsidR="00931EEC" w:rsidRPr="00091BAB" w14:paraId="4C4C515D" w14:textId="77777777" w:rsidTr="00327ECD">
        <w:tc>
          <w:tcPr>
            <w:tcW w:w="1548" w:type="dxa"/>
          </w:tcPr>
          <w:p w14:paraId="0C39C9CC" w14:textId="77777777" w:rsidR="00931EEC" w:rsidRPr="00091BAB" w:rsidRDefault="00931EEC" w:rsidP="00030D07">
            <w:pPr>
              <w:rPr>
                <w:b/>
              </w:rPr>
            </w:pPr>
            <w:r w:rsidRPr="00091BAB">
              <w:rPr>
                <w:b/>
              </w:rPr>
              <w:t>Time</w:t>
            </w:r>
          </w:p>
        </w:tc>
        <w:tc>
          <w:tcPr>
            <w:tcW w:w="4401" w:type="dxa"/>
          </w:tcPr>
          <w:p w14:paraId="1FFF433F" w14:textId="77777777" w:rsidR="00931EEC" w:rsidRPr="00091BAB" w:rsidRDefault="00931EEC" w:rsidP="00030D07">
            <w:pPr>
              <w:rPr>
                <w:b/>
              </w:rPr>
            </w:pPr>
            <w:proofErr w:type="spellStart"/>
            <w:r w:rsidRPr="00091BAB">
              <w:rPr>
                <w:b/>
              </w:rPr>
              <w:t>Title</w:t>
            </w:r>
            <w:proofErr w:type="spellEnd"/>
            <w:r w:rsidRPr="00091BAB">
              <w:rPr>
                <w:b/>
              </w:rPr>
              <w:t xml:space="preserve"> </w:t>
            </w:r>
          </w:p>
        </w:tc>
        <w:tc>
          <w:tcPr>
            <w:tcW w:w="2619" w:type="dxa"/>
          </w:tcPr>
          <w:p w14:paraId="1EC37AD7" w14:textId="77777777" w:rsidR="00931EEC" w:rsidRPr="00091BAB" w:rsidRDefault="00931EEC" w:rsidP="00030D07">
            <w:pPr>
              <w:rPr>
                <w:b/>
              </w:rPr>
            </w:pPr>
            <w:proofErr w:type="spellStart"/>
            <w:r w:rsidRPr="00091BAB">
              <w:rPr>
                <w:b/>
              </w:rPr>
              <w:t>Lecturer</w:t>
            </w:r>
            <w:proofErr w:type="spellEnd"/>
          </w:p>
        </w:tc>
      </w:tr>
      <w:tr w:rsidR="00931EEC" w:rsidRPr="00091BAB" w14:paraId="6257A1C1" w14:textId="77777777" w:rsidTr="00327ECD">
        <w:tc>
          <w:tcPr>
            <w:tcW w:w="1548" w:type="dxa"/>
          </w:tcPr>
          <w:p w14:paraId="26DA2CA9" w14:textId="29FC71F8" w:rsidR="00931EEC" w:rsidRPr="00091BAB" w:rsidRDefault="00D6581E" w:rsidP="00FD243A">
            <w:pPr>
              <w:rPr>
                <w:b/>
              </w:rPr>
            </w:pPr>
            <w:r>
              <w:rPr>
                <w:b/>
              </w:rPr>
              <w:t>0</w:t>
            </w:r>
            <w:r w:rsidR="00951236">
              <w:rPr>
                <w:b/>
              </w:rPr>
              <w:t>5</w:t>
            </w:r>
            <w:r w:rsidR="00931EEC" w:rsidRPr="00091BAB">
              <w:rPr>
                <w:b/>
              </w:rPr>
              <w:t xml:space="preserve">. </w:t>
            </w:r>
            <w:proofErr w:type="spellStart"/>
            <w:r w:rsidR="00931EEC" w:rsidRPr="00091BAB">
              <w:rPr>
                <w:b/>
              </w:rPr>
              <w:t>Sept</w:t>
            </w:r>
            <w:proofErr w:type="spellEnd"/>
            <w:r w:rsidR="00931EEC" w:rsidRPr="00091BAB">
              <w:rPr>
                <w:b/>
              </w:rPr>
              <w:t>.</w:t>
            </w:r>
          </w:p>
        </w:tc>
        <w:tc>
          <w:tcPr>
            <w:tcW w:w="4401" w:type="dxa"/>
          </w:tcPr>
          <w:p w14:paraId="1AF01B00" w14:textId="40E187A6" w:rsidR="00931EEC" w:rsidRPr="0033304E" w:rsidRDefault="00951236" w:rsidP="00030D07">
            <w:r>
              <w:t xml:space="preserve">The </w:t>
            </w:r>
            <w:proofErr w:type="spellStart"/>
            <w:r>
              <w:t>sensory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and </w:t>
            </w:r>
            <w:proofErr w:type="spellStart"/>
            <w:r>
              <w:t>headaches</w:t>
            </w:r>
            <w:proofErr w:type="spellEnd"/>
          </w:p>
        </w:tc>
        <w:tc>
          <w:tcPr>
            <w:tcW w:w="2619" w:type="dxa"/>
          </w:tcPr>
          <w:p w14:paraId="08488D0B" w14:textId="19328570" w:rsidR="00931EEC" w:rsidRPr="00091BAB" w:rsidRDefault="00951236" w:rsidP="00030D07">
            <w:pPr>
              <w:rPr>
                <w:b/>
              </w:rPr>
            </w:pPr>
            <w:r w:rsidRPr="00091BAB">
              <w:rPr>
                <w:b/>
              </w:rPr>
              <w:t>Dr. György Bozsik</w:t>
            </w:r>
          </w:p>
        </w:tc>
      </w:tr>
      <w:tr w:rsidR="00951236" w:rsidRPr="00091BAB" w14:paraId="518D31C2" w14:textId="77777777" w:rsidTr="00327ECD">
        <w:tc>
          <w:tcPr>
            <w:tcW w:w="1548" w:type="dxa"/>
          </w:tcPr>
          <w:p w14:paraId="56E5633F" w14:textId="24D31885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12</w:t>
            </w:r>
            <w:r w:rsidRPr="00091BAB">
              <w:rPr>
                <w:b/>
              </w:rPr>
              <w:t xml:space="preserve">. </w:t>
            </w:r>
            <w:proofErr w:type="spellStart"/>
            <w:r w:rsidRPr="00091BAB">
              <w:rPr>
                <w:b/>
              </w:rPr>
              <w:t>Sept</w:t>
            </w:r>
            <w:proofErr w:type="spellEnd"/>
            <w:r w:rsidRPr="00091BAB">
              <w:rPr>
                <w:b/>
              </w:rPr>
              <w:t>.</w:t>
            </w:r>
          </w:p>
        </w:tc>
        <w:tc>
          <w:tcPr>
            <w:tcW w:w="4401" w:type="dxa"/>
          </w:tcPr>
          <w:p w14:paraId="391D4493" w14:textId="3098E166" w:rsidR="00951236" w:rsidRDefault="00951236" w:rsidP="00951236">
            <w:r>
              <w:t xml:space="preserve">The motor </w:t>
            </w:r>
            <w:proofErr w:type="spellStart"/>
            <w:r>
              <w:t>system</w:t>
            </w:r>
            <w:proofErr w:type="spellEnd"/>
          </w:p>
        </w:tc>
        <w:tc>
          <w:tcPr>
            <w:tcW w:w="2619" w:type="dxa"/>
          </w:tcPr>
          <w:p w14:paraId="32DC8954" w14:textId="740BD267" w:rsidR="00951236" w:rsidRPr="00091BAB" w:rsidRDefault="00951236" w:rsidP="00951236">
            <w:pPr>
              <w:rPr>
                <w:b/>
              </w:rPr>
            </w:pPr>
            <w:r w:rsidRPr="00091BAB">
              <w:rPr>
                <w:b/>
              </w:rPr>
              <w:t xml:space="preserve">Dr. Sándor </w:t>
            </w:r>
            <w:proofErr w:type="spellStart"/>
            <w:r w:rsidRPr="00091BAB">
              <w:rPr>
                <w:b/>
              </w:rPr>
              <w:t>Ilniczky</w:t>
            </w:r>
            <w:proofErr w:type="spellEnd"/>
          </w:p>
        </w:tc>
      </w:tr>
      <w:tr w:rsidR="00951236" w:rsidRPr="00091BAB" w14:paraId="27CC1948" w14:textId="77777777" w:rsidTr="00327ECD">
        <w:tc>
          <w:tcPr>
            <w:tcW w:w="1548" w:type="dxa"/>
          </w:tcPr>
          <w:p w14:paraId="30BABBF0" w14:textId="3FB0A104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19</w:t>
            </w:r>
            <w:r w:rsidRPr="00091BAB">
              <w:rPr>
                <w:b/>
              </w:rPr>
              <w:t xml:space="preserve">. </w:t>
            </w:r>
            <w:proofErr w:type="spellStart"/>
            <w:r w:rsidRPr="00091BAB">
              <w:rPr>
                <w:b/>
              </w:rPr>
              <w:t>Sept</w:t>
            </w:r>
            <w:proofErr w:type="spellEnd"/>
            <w:r w:rsidRPr="00091BAB">
              <w:rPr>
                <w:b/>
              </w:rPr>
              <w:t>.</w:t>
            </w:r>
          </w:p>
        </w:tc>
        <w:tc>
          <w:tcPr>
            <w:tcW w:w="4401" w:type="dxa"/>
          </w:tcPr>
          <w:p w14:paraId="06C8C593" w14:textId="7C9D7D9E" w:rsidR="00951236" w:rsidRPr="0033304E" w:rsidRDefault="00951236" w:rsidP="00951236">
            <w:proofErr w:type="spellStart"/>
            <w:r>
              <w:t>Examination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motor and </w:t>
            </w:r>
            <w:proofErr w:type="spellStart"/>
            <w:r>
              <w:t>sensory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</w:p>
        </w:tc>
        <w:tc>
          <w:tcPr>
            <w:tcW w:w="2619" w:type="dxa"/>
          </w:tcPr>
          <w:p w14:paraId="5F5054A5" w14:textId="0E20AB76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2457B7">
              <w:rPr>
                <w:b/>
              </w:rPr>
              <w:t>Andrea Kelemen</w:t>
            </w:r>
          </w:p>
        </w:tc>
      </w:tr>
      <w:tr w:rsidR="00951236" w:rsidRPr="00091BAB" w14:paraId="5D16045C" w14:textId="77777777" w:rsidTr="00327ECD">
        <w:tc>
          <w:tcPr>
            <w:tcW w:w="1548" w:type="dxa"/>
          </w:tcPr>
          <w:p w14:paraId="5BF2A2BD" w14:textId="7789888B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 xml:space="preserve">26. </w:t>
            </w:r>
            <w:proofErr w:type="spellStart"/>
            <w:r>
              <w:rPr>
                <w:b/>
              </w:rPr>
              <w:t>Sept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01" w:type="dxa"/>
          </w:tcPr>
          <w:p w14:paraId="065A26B9" w14:textId="2039923F" w:rsidR="00951236" w:rsidRPr="0033304E" w:rsidRDefault="00951236" w:rsidP="00951236">
            <w:proofErr w:type="spellStart"/>
            <w:r>
              <w:t>Cranial</w:t>
            </w:r>
            <w:proofErr w:type="spellEnd"/>
            <w:r>
              <w:t xml:space="preserve"> </w:t>
            </w:r>
            <w:proofErr w:type="spellStart"/>
            <w:r>
              <w:t>nerves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brainstem</w:t>
            </w:r>
            <w:proofErr w:type="spellEnd"/>
          </w:p>
        </w:tc>
        <w:tc>
          <w:tcPr>
            <w:tcW w:w="2619" w:type="dxa"/>
          </w:tcPr>
          <w:p w14:paraId="4B8C3690" w14:textId="21275A8D" w:rsidR="00951236" w:rsidRPr="00091BAB" w:rsidRDefault="00951236" w:rsidP="00951236">
            <w:pPr>
              <w:rPr>
                <w:b/>
              </w:rPr>
            </w:pPr>
            <w:r w:rsidRPr="00091BAB">
              <w:rPr>
                <w:b/>
              </w:rPr>
              <w:t xml:space="preserve">Dr. </w:t>
            </w:r>
            <w:r>
              <w:rPr>
                <w:b/>
              </w:rPr>
              <w:t xml:space="preserve">Levente </w:t>
            </w:r>
            <w:proofErr w:type="spellStart"/>
            <w:r>
              <w:rPr>
                <w:b/>
              </w:rPr>
              <w:t>Dobronyi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51236" w:rsidRPr="00091BAB" w14:paraId="0D406D2A" w14:textId="77777777" w:rsidTr="00327ECD">
        <w:tc>
          <w:tcPr>
            <w:tcW w:w="1548" w:type="dxa"/>
          </w:tcPr>
          <w:p w14:paraId="30B2134A" w14:textId="54E39817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03</w:t>
            </w:r>
            <w:r w:rsidRPr="00091BAB">
              <w:rPr>
                <w:b/>
              </w:rPr>
              <w:t xml:space="preserve">. </w:t>
            </w:r>
            <w:proofErr w:type="spellStart"/>
            <w:r w:rsidRPr="00091BAB">
              <w:rPr>
                <w:b/>
              </w:rPr>
              <w:t>Oct</w:t>
            </w:r>
            <w:proofErr w:type="spellEnd"/>
            <w:r w:rsidRPr="00091BAB">
              <w:rPr>
                <w:b/>
              </w:rPr>
              <w:t>.</w:t>
            </w:r>
          </w:p>
        </w:tc>
        <w:tc>
          <w:tcPr>
            <w:tcW w:w="4401" w:type="dxa"/>
          </w:tcPr>
          <w:p w14:paraId="3A9ADDDE" w14:textId="5231EEA9" w:rsidR="00951236" w:rsidRDefault="00951236" w:rsidP="00951236">
            <w:proofErr w:type="spellStart"/>
            <w:r>
              <w:t>Examination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cranial</w:t>
            </w:r>
            <w:proofErr w:type="spellEnd"/>
            <w:r>
              <w:t xml:space="preserve"> </w:t>
            </w:r>
            <w:proofErr w:type="spellStart"/>
            <w:r>
              <w:t>nerves</w:t>
            </w:r>
            <w:proofErr w:type="spellEnd"/>
          </w:p>
        </w:tc>
        <w:tc>
          <w:tcPr>
            <w:tcW w:w="2619" w:type="dxa"/>
          </w:tcPr>
          <w:p w14:paraId="623E5B46" w14:textId="22374CF0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2457B7">
              <w:rPr>
                <w:b/>
              </w:rPr>
              <w:t>Marcell Palotai</w:t>
            </w:r>
          </w:p>
        </w:tc>
      </w:tr>
      <w:tr w:rsidR="00951236" w:rsidRPr="00091BAB" w14:paraId="1FFDD5DA" w14:textId="77777777" w:rsidTr="00327ECD">
        <w:tc>
          <w:tcPr>
            <w:tcW w:w="1548" w:type="dxa"/>
          </w:tcPr>
          <w:p w14:paraId="7BA8AAD6" w14:textId="70354F37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10</w:t>
            </w:r>
            <w:r w:rsidRPr="00091BAB">
              <w:rPr>
                <w:b/>
              </w:rPr>
              <w:t xml:space="preserve">. </w:t>
            </w:r>
            <w:proofErr w:type="spellStart"/>
            <w:r w:rsidRPr="00091BAB">
              <w:rPr>
                <w:b/>
              </w:rPr>
              <w:t>Oct</w:t>
            </w:r>
            <w:proofErr w:type="spellEnd"/>
            <w:r w:rsidRPr="00091BAB">
              <w:rPr>
                <w:b/>
              </w:rPr>
              <w:t>.</w:t>
            </w:r>
          </w:p>
        </w:tc>
        <w:tc>
          <w:tcPr>
            <w:tcW w:w="4401" w:type="dxa"/>
          </w:tcPr>
          <w:p w14:paraId="10AED7FE" w14:textId="77777777" w:rsidR="00951236" w:rsidRPr="0033304E" w:rsidRDefault="00951236" w:rsidP="00951236">
            <w:proofErr w:type="spellStart"/>
            <w:r>
              <w:t>Diagnosis</w:t>
            </w:r>
            <w:proofErr w:type="spellEnd"/>
            <w:r>
              <w:t xml:space="preserve"> and </w:t>
            </w:r>
            <w:proofErr w:type="spellStart"/>
            <w:r>
              <w:t>treatment</w:t>
            </w:r>
            <w:proofErr w:type="spellEnd"/>
            <w:r>
              <w:t xml:space="preserve"> of </w:t>
            </w:r>
            <w:proofErr w:type="spellStart"/>
            <w:r>
              <w:t>cerebrovascular</w:t>
            </w:r>
            <w:proofErr w:type="spellEnd"/>
            <w:r>
              <w:t xml:space="preserve"> </w:t>
            </w:r>
            <w:proofErr w:type="spellStart"/>
            <w:r>
              <w:t>disorders</w:t>
            </w:r>
            <w:proofErr w:type="spellEnd"/>
          </w:p>
        </w:tc>
        <w:tc>
          <w:tcPr>
            <w:tcW w:w="2619" w:type="dxa"/>
          </w:tcPr>
          <w:p w14:paraId="1EA0F5AE" w14:textId="01E63609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Dr. Ildikó Vastagh</w:t>
            </w:r>
          </w:p>
        </w:tc>
      </w:tr>
      <w:tr w:rsidR="00951236" w:rsidRPr="00091BAB" w14:paraId="0C9B2621" w14:textId="77777777" w:rsidTr="00327ECD">
        <w:tc>
          <w:tcPr>
            <w:tcW w:w="1548" w:type="dxa"/>
          </w:tcPr>
          <w:p w14:paraId="6801C42A" w14:textId="183C796C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 xml:space="preserve">17. </w:t>
            </w:r>
            <w:proofErr w:type="spellStart"/>
            <w:r>
              <w:rPr>
                <w:b/>
              </w:rPr>
              <w:t>Oct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01" w:type="dxa"/>
          </w:tcPr>
          <w:p w14:paraId="26CF7366" w14:textId="0C0411C4" w:rsidR="00951236" w:rsidRDefault="00951236" w:rsidP="00951236"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demonstration</w:t>
            </w:r>
            <w:proofErr w:type="spellEnd"/>
          </w:p>
        </w:tc>
        <w:tc>
          <w:tcPr>
            <w:tcW w:w="2619" w:type="dxa"/>
          </w:tcPr>
          <w:p w14:paraId="7F8AD85B" w14:textId="1B60D5B2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 xml:space="preserve">Dr. </w:t>
            </w:r>
            <w:r w:rsidR="002457B7">
              <w:rPr>
                <w:b/>
              </w:rPr>
              <w:t>Pablo Fritz</w:t>
            </w:r>
          </w:p>
        </w:tc>
      </w:tr>
      <w:tr w:rsidR="00951236" w:rsidRPr="00091BAB" w14:paraId="65E781E6" w14:textId="77777777" w:rsidTr="00327ECD">
        <w:tc>
          <w:tcPr>
            <w:tcW w:w="1548" w:type="dxa"/>
          </w:tcPr>
          <w:p w14:paraId="37127843" w14:textId="49ABC98B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24</w:t>
            </w:r>
            <w:r w:rsidRPr="00091BAB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01" w:type="dxa"/>
          </w:tcPr>
          <w:p w14:paraId="5A9C65A0" w14:textId="75046F5D" w:rsidR="00951236" w:rsidRDefault="00951236" w:rsidP="00951236">
            <w:proofErr w:type="spellStart"/>
            <w:r>
              <w:t>Multiple</w:t>
            </w:r>
            <w:proofErr w:type="spellEnd"/>
            <w:r>
              <w:t xml:space="preserve"> sclerosis</w:t>
            </w:r>
          </w:p>
        </w:tc>
        <w:tc>
          <w:tcPr>
            <w:tcW w:w="2619" w:type="dxa"/>
          </w:tcPr>
          <w:p w14:paraId="3CF3894F" w14:textId="73A18214" w:rsidR="00951236" w:rsidRPr="00091BAB" w:rsidRDefault="00951236" w:rsidP="00951236">
            <w:pPr>
              <w:rPr>
                <w:b/>
              </w:rPr>
            </w:pPr>
            <w:r w:rsidRPr="00091BAB">
              <w:rPr>
                <w:b/>
              </w:rPr>
              <w:t xml:space="preserve">Dr. </w:t>
            </w:r>
            <w:r>
              <w:rPr>
                <w:b/>
              </w:rPr>
              <w:t>Zsolt Mezei</w:t>
            </w:r>
          </w:p>
        </w:tc>
      </w:tr>
      <w:tr w:rsidR="00951236" w:rsidRPr="00091BAB" w14:paraId="1E8659FD" w14:textId="77777777" w:rsidTr="00327ECD">
        <w:tc>
          <w:tcPr>
            <w:tcW w:w="1548" w:type="dxa"/>
          </w:tcPr>
          <w:p w14:paraId="7D6F4B76" w14:textId="0316B0B4" w:rsidR="00951236" w:rsidRDefault="00951236" w:rsidP="00951236">
            <w:pPr>
              <w:rPr>
                <w:b/>
              </w:rPr>
            </w:pPr>
            <w:r>
              <w:rPr>
                <w:b/>
              </w:rPr>
              <w:t>31</w:t>
            </w:r>
            <w:r w:rsidRPr="00F31CB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Oct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401" w:type="dxa"/>
          </w:tcPr>
          <w:p w14:paraId="31AEF830" w14:textId="25E7A079" w:rsidR="00951236" w:rsidRPr="0033304E" w:rsidRDefault="00951236" w:rsidP="00951236">
            <w:proofErr w:type="spellStart"/>
            <w:r>
              <w:t>Movement</w:t>
            </w:r>
            <w:proofErr w:type="spellEnd"/>
            <w:r>
              <w:t xml:space="preserve"> </w:t>
            </w:r>
            <w:proofErr w:type="spellStart"/>
            <w:r>
              <w:t>disorders</w:t>
            </w:r>
            <w:proofErr w:type="spellEnd"/>
          </w:p>
        </w:tc>
        <w:tc>
          <w:tcPr>
            <w:tcW w:w="2619" w:type="dxa"/>
          </w:tcPr>
          <w:p w14:paraId="207408E7" w14:textId="0DE8A966" w:rsidR="00951236" w:rsidRPr="00091BAB" w:rsidRDefault="00951236" w:rsidP="00951236">
            <w:pPr>
              <w:rPr>
                <w:b/>
              </w:rPr>
            </w:pPr>
            <w:r w:rsidRPr="00091BAB">
              <w:rPr>
                <w:b/>
              </w:rPr>
              <w:t xml:space="preserve">Dr. </w:t>
            </w:r>
            <w:r>
              <w:rPr>
                <w:b/>
              </w:rPr>
              <w:t>Gertrúd Tamás</w:t>
            </w:r>
          </w:p>
        </w:tc>
      </w:tr>
      <w:tr w:rsidR="00951236" w:rsidRPr="00091BAB" w14:paraId="276EC2AB" w14:textId="77777777" w:rsidTr="00327ECD">
        <w:tc>
          <w:tcPr>
            <w:tcW w:w="1548" w:type="dxa"/>
          </w:tcPr>
          <w:p w14:paraId="2337111C" w14:textId="70309BF9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07. Nov</w:t>
            </w:r>
            <w:r w:rsidRPr="00091BAB">
              <w:rPr>
                <w:b/>
              </w:rPr>
              <w:t>.</w:t>
            </w:r>
          </w:p>
        </w:tc>
        <w:tc>
          <w:tcPr>
            <w:tcW w:w="4401" w:type="dxa"/>
          </w:tcPr>
          <w:p w14:paraId="12981C9E" w14:textId="207BC481" w:rsidR="00951236" w:rsidRPr="0033304E" w:rsidRDefault="00951236" w:rsidP="00951236">
            <w:proofErr w:type="spellStart"/>
            <w:r>
              <w:t>Patient</w:t>
            </w:r>
            <w:proofErr w:type="spellEnd"/>
            <w:r>
              <w:t xml:space="preserve"> </w:t>
            </w:r>
            <w:proofErr w:type="spellStart"/>
            <w:r>
              <w:t>demonstration</w:t>
            </w:r>
            <w:proofErr w:type="spellEnd"/>
          </w:p>
        </w:tc>
        <w:tc>
          <w:tcPr>
            <w:tcW w:w="2619" w:type="dxa"/>
          </w:tcPr>
          <w:p w14:paraId="708E8AC6" w14:textId="77AB5B25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Dr. A</w:t>
            </w:r>
            <w:r w:rsidR="002457B7">
              <w:rPr>
                <w:b/>
              </w:rPr>
              <w:t>ndrea Kelemen</w:t>
            </w:r>
          </w:p>
        </w:tc>
      </w:tr>
      <w:tr w:rsidR="00951236" w:rsidRPr="00091BAB" w14:paraId="7C722F67" w14:textId="77777777" w:rsidTr="00327ECD">
        <w:tc>
          <w:tcPr>
            <w:tcW w:w="1548" w:type="dxa"/>
          </w:tcPr>
          <w:p w14:paraId="5F2EF3F5" w14:textId="3C7E029B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14</w:t>
            </w:r>
            <w:r w:rsidRPr="00091BAB">
              <w:rPr>
                <w:b/>
              </w:rPr>
              <w:t>. Nov.</w:t>
            </w:r>
          </w:p>
        </w:tc>
        <w:tc>
          <w:tcPr>
            <w:tcW w:w="4401" w:type="dxa"/>
          </w:tcPr>
          <w:p w14:paraId="2751F60A" w14:textId="7BC902BD" w:rsidR="00951236" w:rsidRPr="008A4217" w:rsidRDefault="00951236" w:rsidP="00951236">
            <w:proofErr w:type="spellStart"/>
            <w:r>
              <w:t>Inflammatory</w:t>
            </w:r>
            <w:proofErr w:type="spellEnd"/>
            <w:r>
              <w:t xml:space="preserve"> </w:t>
            </w:r>
            <w:proofErr w:type="spellStart"/>
            <w:r>
              <w:t>disorders</w:t>
            </w:r>
            <w:proofErr w:type="spellEnd"/>
            <w:r>
              <w:t xml:space="preserve"> and </w:t>
            </w:r>
            <w:proofErr w:type="spellStart"/>
            <w:r>
              <w:t>tumors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nervous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</w:p>
        </w:tc>
        <w:tc>
          <w:tcPr>
            <w:tcW w:w="2619" w:type="dxa"/>
          </w:tcPr>
          <w:p w14:paraId="0E58B707" w14:textId="1B561321" w:rsidR="00951236" w:rsidRPr="00091BAB" w:rsidRDefault="00951236" w:rsidP="00951236">
            <w:pPr>
              <w:rPr>
                <w:b/>
              </w:rPr>
            </w:pPr>
            <w:r w:rsidRPr="00091BAB">
              <w:rPr>
                <w:b/>
              </w:rPr>
              <w:t xml:space="preserve">Dr. Sándor </w:t>
            </w:r>
            <w:proofErr w:type="spellStart"/>
            <w:r w:rsidRPr="00091BAB">
              <w:rPr>
                <w:b/>
              </w:rPr>
              <w:t>Ilniczky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51236" w:rsidRPr="00091BAB" w14:paraId="75598479" w14:textId="77777777" w:rsidTr="00327ECD">
        <w:tc>
          <w:tcPr>
            <w:tcW w:w="1548" w:type="dxa"/>
          </w:tcPr>
          <w:p w14:paraId="43917489" w14:textId="6C35A79B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21. Nov</w:t>
            </w:r>
            <w:r w:rsidRPr="00091BAB">
              <w:rPr>
                <w:b/>
              </w:rPr>
              <w:t>.</w:t>
            </w:r>
          </w:p>
        </w:tc>
        <w:tc>
          <w:tcPr>
            <w:tcW w:w="4401" w:type="dxa"/>
          </w:tcPr>
          <w:p w14:paraId="3E3077D2" w14:textId="697B05BE" w:rsidR="00951236" w:rsidRPr="0033304E" w:rsidRDefault="00951236" w:rsidP="00951236">
            <w:proofErr w:type="spellStart"/>
            <w:r>
              <w:t>Epilepsy</w:t>
            </w:r>
            <w:proofErr w:type="spellEnd"/>
          </w:p>
        </w:tc>
        <w:tc>
          <w:tcPr>
            <w:tcW w:w="2619" w:type="dxa"/>
          </w:tcPr>
          <w:p w14:paraId="64719B23" w14:textId="502896F4" w:rsidR="00951236" w:rsidRPr="00091BAB" w:rsidRDefault="00951236" w:rsidP="00951236">
            <w:pPr>
              <w:rPr>
                <w:b/>
              </w:rPr>
            </w:pPr>
            <w:r>
              <w:rPr>
                <w:b/>
              </w:rPr>
              <w:t>Dr. Anita Csillik</w:t>
            </w:r>
          </w:p>
        </w:tc>
      </w:tr>
      <w:tr w:rsidR="00AE6F50" w:rsidRPr="00091BAB" w14:paraId="1EEEFC2D" w14:textId="77777777" w:rsidTr="00327ECD">
        <w:tc>
          <w:tcPr>
            <w:tcW w:w="1548" w:type="dxa"/>
          </w:tcPr>
          <w:p w14:paraId="6733AC17" w14:textId="1C85FA6C" w:rsidR="00AE6F50" w:rsidRPr="00091BAB" w:rsidRDefault="00AE6F50" w:rsidP="00AE6F50">
            <w:pPr>
              <w:rPr>
                <w:b/>
              </w:rPr>
            </w:pPr>
            <w:r>
              <w:rPr>
                <w:b/>
              </w:rPr>
              <w:t xml:space="preserve">28. Nov. </w:t>
            </w:r>
          </w:p>
        </w:tc>
        <w:tc>
          <w:tcPr>
            <w:tcW w:w="4401" w:type="dxa"/>
          </w:tcPr>
          <w:p w14:paraId="445DDCBA" w14:textId="58D59DA6" w:rsidR="00AE6F50" w:rsidRPr="00091BAB" w:rsidRDefault="00AE6F50" w:rsidP="00AE6F50">
            <w:pPr>
              <w:rPr>
                <w:b/>
              </w:rPr>
            </w:pPr>
            <w:proofErr w:type="spellStart"/>
            <w:r>
              <w:t>Neuroimaging</w:t>
            </w:r>
            <w:proofErr w:type="spellEnd"/>
            <w:r>
              <w:t xml:space="preserve"> </w:t>
            </w:r>
            <w:proofErr w:type="spellStart"/>
            <w:r>
              <w:t>demonstration</w:t>
            </w:r>
            <w:proofErr w:type="spellEnd"/>
          </w:p>
        </w:tc>
        <w:tc>
          <w:tcPr>
            <w:tcW w:w="2619" w:type="dxa"/>
          </w:tcPr>
          <w:p w14:paraId="5FE99466" w14:textId="160DE085" w:rsidR="00AE6F50" w:rsidRPr="0033304E" w:rsidRDefault="00AE6F50" w:rsidP="00AE6F50">
            <w:r w:rsidRPr="00091BAB">
              <w:rPr>
                <w:b/>
              </w:rPr>
              <w:t xml:space="preserve">Dr. Sándor </w:t>
            </w:r>
            <w:proofErr w:type="spellStart"/>
            <w:r w:rsidRPr="00091BAB">
              <w:rPr>
                <w:b/>
              </w:rPr>
              <w:t>Ilniczky</w:t>
            </w:r>
            <w:proofErr w:type="spellEnd"/>
          </w:p>
        </w:tc>
      </w:tr>
      <w:tr w:rsidR="00951236" w:rsidRPr="00091BAB" w14:paraId="615C3AD3" w14:textId="77777777" w:rsidTr="00327ECD">
        <w:tc>
          <w:tcPr>
            <w:tcW w:w="1548" w:type="dxa"/>
          </w:tcPr>
          <w:p w14:paraId="4AD3B802" w14:textId="125A42C7" w:rsidR="00951236" w:rsidRDefault="00951236" w:rsidP="00951236">
            <w:pPr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>5</w:t>
            </w:r>
            <w:r w:rsidRPr="00091BAB">
              <w:rPr>
                <w:b/>
              </w:rPr>
              <w:t>. Dec.</w:t>
            </w:r>
          </w:p>
        </w:tc>
        <w:tc>
          <w:tcPr>
            <w:tcW w:w="4401" w:type="dxa"/>
          </w:tcPr>
          <w:p w14:paraId="37471100" w14:textId="0B1CC3BB" w:rsidR="00951236" w:rsidRPr="00091BAB" w:rsidRDefault="00951236" w:rsidP="00951236">
            <w:pPr>
              <w:rPr>
                <w:b/>
              </w:rPr>
            </w:pPr>
            <w:r w:rsidRPr="00091BAB">
              <w:rPr>
                <w:b/>
              </w:rPr>
              <w:t>TEST EXAMINATION</w:t>
            </w:r>
          </w:p>
        </w:tc>
        <w:tc>
          <w:tcPr>
            <w:tcW w:w="2619" w:type="dxa"/>
          </w:tcPr>
          <w:p w14:paraId="3C63F289" w14:textId="1F9E3369" w:rsidR="00951236" w:rsidRPr="0033304E" w:rsidRDefault="00951236" w:rsidP="00951236"/>
        </w:tc>
      </w:tr>
    </w:tbl>
    <w:p w14:paraId="514D0C22" w14:textId="77777777" w:rsidR="00931EEC" w:rsidRDefault="00931EEC" w:rsidP="004B2851">
      <w:pPr>
        <w:ind w:left="-180"/>
        <w:jc w:val="both"/>
        <w:rPr>
          <w:b/>
          <w:i/>
          <w:caps/>
          <w:sz w:val="28"/>
          <w:szCs w:val="28"/>
        </w:rPr>
      </w:pPr>
    </w:p>
    <w:p w14:paraId="48A29FA9" w14:textId="77777777" w:rsidR="00931EEC" w:rsidRDefault="00931EEC" w:rsidP="00243B9A">
      <w:pPr>
        <w:ind w:left="-180"/>
        <w:jc w:val="both"/>
        <w:rPr>
          <w:b/>
          <w:i/>
          <w:caps/>
          <w:sz w:val="28"/>
          <w:szCs w:val="28"/>
        </w:rPr>
      </w:pPr>
    </w:p>
    <w:p w14:paraId="21D3DF74" w14:textId="77777777" w:rsidR="00931EEC" w:rsidRDefault="00931EEC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58301C70" w14:textId="77777777" w:rsidR="00931EEC" w:rsidRDefault="00931EEC" w:rsidP="000A4E33">
      <w:pPr>
        <w:ind w:left="-180"/>
        <w:jc w:val="both"/>
        <w:rPr>
          <w:b/>
          <w:i/>
          <w:caps/>
          <w:sz w:val="28"/>
          <w:szCs w:val="28"/>
        </w:rPr>
      </w:pPr>
    </w:p>
    <w:p w14:paraId="48BFD079" w14:textId="77777777" w:rsidR="00931EEC" w:rsidRDefault="00931EEC" w:rsidP="000A4E33">
      <w:pPr>
        <w:ind w:left="-180"/>
        <w:jc w:val="both"/>
        <w:rPr>
          <w:b/>
          <w:i/>
          <w:caps/>
          <w:sz w:val="28"/>
          <w:szCs w:val="28"/>
          <w:u w:val="single"/>
        </w:rPr>
      </w:pPr>
    </w:p>
    <w:sectPr w:rsidR="00931EEC" w:rsidSect="000E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353B4"/>
    <w:multiLevelType w:val="hybridMultilevel"/>
    <w:tmpl w:val="FAFE7202"/>
    <w:lvl w:ilvl="0" w:tplc="B192D196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1217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306"/>
    <w:rsid w:val="00012E62"/>
    <w:rsid w:val="00015BAE"/>
    <w:rsid w:val="00030D07"/>
    <w:rsid w:val="00044419"/>
    <w:rsid w:val="0008783F"/>
    <w:rsid w:val="00091BAB"/>
    <w:rsid w:val="000932B0"/>
    <w:rsid w:val="000A347F"/>
    <w:rsid w:val="000A4E33"/>
    <w:rsid w:val="000D1D54"/>
    <w:rsid w:val="000E20EF"/>
    <w:rsid w:val="000F6E77"/>
    <w:rsid w:val="001232C7"/>
    <w:rsid w:val="001301F1"/>
    <w:rsid w:val="00165AF5"/>
    <w:rsid w:val="00171005"/>
    <w:rsid w:val="001A1FFF"/>
    <w:rsid w:val="001C25BC"/>
    <w:rsid w:val="001D2C85"/>
    <w:rsid w:val="001E1659"/>
    <w:rsid w:val="001F0C1A"/>
    <w:rsid w:val="002031A9"/>
    <w:rsid w:val="0022324D"/>
    <w:rsid w:val="00243B9A"/>
    <w:rsid w:val="002457B7"/>
    <w:rsid w:val="002548E5"/>
    <w:rsid w:val="002557BE"/>
    <w:rsid w:val="002834B0"/>
    <w:rsid w:val="00283F9F"/>
    <w:rsid w:val="00303102"/>
    <w:rsid w:val="00327ECD"/>
    <w:rsid w:val="00332B54"/>
    <w:rsid w:val="0033304E"/>
    <w:rsid w:val="00333311"/>
    <w:rsid w:val="00344219"/>
    <w:rsid w:val="00350F42"/>
    <w:rsid w:val="0035290D"/>
    <w:rsid w:val="00376513"/>
    <w:rsid w:val="00392CB4"/>
    <w:rsid w:val="003C4E5C"/>
    <w:rsid w:val="003E1210"/>
    <w:rsid w:val="003F29CE"/>
    <w:rsid w:val="004276E0"/>
    <w:rsid w:val="004316C5"/>
    <w:rsid w:val="00446447"/>
    <w:rsid w:val="00474750"/>
    <w:rsid w:val="00481031"/>
    <w:rsid w:val="004B2851"/>
    <w:rsid w:val="004C61D9"/>
    <w:rsid w:val="004D0389"/>
    <w:rsid w:val="00501667"/>
    <w:rsid w:val="00507F0C"/>
    <w:rsid w:val="00551F9C"/>
    <w:rsid w:val="00553266"/>
    <w:rsid w:val="005A0695"/>
    <w:rsid w:val="005B6A2B"/>
    <w:rsid w:val="005C1F1A"/>
    <w:rsid w:val="005C40F0"/>
    <w:rsid w:val="005D047F"/>
    <w:rsid w:val="005E4849"/>
    <w:rsid w:val="0060521D"/>
    <w:rsid w:val="00605FE4"/>
    <w:rsid w:val="00617DED"/>
    <w:rsid w:val="006221F8"/>
    <w:rsid w:val="00623FE2"/>
    <w:rsid w:val="00643CB8"/>
    <w:rsid w:val="00644F55"/>
    <w:rsid w:val="0065302F"/>
    <w:rsid w:val="00696EF4"/>
    <w:rsid w:val="006B291B"/>
    <w:rsid w:val="006B2ED0"/>
    <w:rsid w:val="006C0CC9"/>
    <w:rsid w:val="006E330F"/>
    <w:rsid w:val="006E7C30"/>
    <w:rsid w:val="006E7EAA"/>
    <w:rsid w:val="00752D92"/>
    <w:rsid w:val="00756459"/>
    <w:rsid w:val="00756C2B"/>
    <w:rsid w:val="00756ECE"/>
    <w:rsid w:val="00760342"/>
    <w:rsid w:val="00760F51"/>
    <w:rsid w:val="00766BCF"/>
    <w:rsid w:val="00786543"/>
    <w:rsid w:val="00797267"/>
    <w:rsid w:val="007C6651"/>
    <w:rsid w:val="007D7A47"/>
    <w:rsid w:val="007F2312"/>
    <w:rsid w:val="007F3D01"/>
    <w:rsid w:val="00834B78"/>
    <w:rsid w:val="00847E82"/>
    <w:rsid w:val="008611AA"/>
    <w:rsid w:val="0086316A"/>
    <w:rsid w:val="00890462"/>
    <w:rsid w:val="008A4217"/>
    <w:rsid w:val="008B0B54"/>
    <w:rsid w:val="008F4C28"/>
    <w:rsid w:val="00916739"/>
    <w:rsid w:val="009211CE"/>
    <w:rsid w:val="00931EEC"/>
    <w:rsid w:val="009336FF"/>
    <w:rsid w:val="00951236"/>
    <w:rsid w:val="00951524"/>
    <w:rsid w:val="00971681"/>
    <w:rsid w:val="00983306"/>
    <w:rsid w:val="00994661"/>
    <w:rsid w:val="009E1299"/>
    <w:rsid w:val="00A05B25"/>
    <w:rsid w:val="00A33A90"/>
    <w:rsid w:val="00A33C87"/>
    <w:rsid w:val="00A36A79"/>
    <w:rsid w:val="00A60DDE"/>
    <w:rsid w:val="00A62565"/>
    <w:rsid w:val="00A6708B"/>
    <w:rsid w:val="00A84189"/>
    <w:rsid w:val="00A9254B"/>
    <w:rsid w:val="00AB25F8"/>
    <w:rsid w:val="00AB5137"/>
    <w:rsid w:val="00AC06F4"/>
    <w:rsid w:val="00AD3503"/>
    <w:rsid w:val="00AE2DF0"/>
    <w:rsid w:val="00AE6F50"/>
    <w:rsid w:val="00B00EF6"/>
    <w:rsid w:val="00B03B4D"/>
    <w:rsid w:val="00B448C2"/>
    <w:rsid w:val="00B61274"/>
    <w:rsid w:val="00B7089C"/>
    <w:rsid w:val="00BC0522"/>
    <w:rsid w:val="00BD2C48"/>
    <w:rsid w:val="00BE47E8"/>
    <w:rsid w:val="00C16A61"/>
    <w:rsid w:val="00C202D2"/>
    <w:rsid w:val="00C54733"/>
    <w:rsid w:val="00C613FA"/>
    <w:rsid w:val="00C8329D"/>
    <w:rsid w:val="00C83DD1"/>
    <w:rsid w:val="00CA1B36"/>
    <w:rsid w:val="00CD6002"/>
    <w:rsid w:val="00CD6F77"/>
    <w:rsid w:val="00CE3452"/>
    <w:rsid w:val="00CF6D6D"/>
    <w:rsid w:val="00D03927"/>
    <w:rsid w:val="00D10B03"/>
    <w:rsid w:val="00D44ADF"/>
    <w:rsid w:val="00D61AA1"/>
    <w:rsid w:val="00D633CA"/>
    <w:rsid w:val="00D6581E"/>
    <w:rsid w:val="00DA059C"/>
    <w:rsid w:val="00DA3BDE"/>
    <w:rsid w:val="00DC4EC2"/>
    <w:rsid w:val="00DC7FB4"/>
    <w:rsid w:val="00E0537F"/>
    <w:rsid w:val="00E1061E"/>
    <w:rsid w:val="00E1089F"/>
    <w:rsid w:val="00E108F4"/>
    <w:rsid w:val="00E374BC"/>
    <w:rsid w:val="00E42D14"/>
    <w:rsid w:val="00E538E2"/>
    <w:rsid w:val="00E62F45"/>
    <w:rsid w:val="00E73A07"/>
    <w:rsid w:val="00E8680E"/>
    <w:rsid w:val="00EC3D1A"/>
    <w:rsid w:val="00EC5A6C"/>
    <w:rsid w:val="00F054B5"/>
    <w:rsid w:val="00F070E5"/>
    <w:rsid w:val="00F23CA3"/>
    <w:rsid w:val="00F30F9F"/>
    <w:rsid w:val="00F31CBE"/>
    <w:rsid w:val="00F340C6"/>
    <w:rsid w:val="00F344D8"/>
    <w:rsid w:val="00F36848"/>
    <w:rsid w:val="00F431C7"/>
    <w:rsid w:val="00F500E8"/>
    <w:rsid w:val="00FD243A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72106"/>
  <w15:docId w15:val="{B2ED4456-40DA-8443-B285-519E27F5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20EF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64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392CB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5AC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előadások : Péntek 8</vt:lpstr>
    </vt:vector>
  </TitlesOfParts>
  <Company>Semmelweis Egyetem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előadások : Péntek 8</dc:title>
  <dc:creator>Andrea</dc:creator>
  <cp:lastModifiedBy>Gertrud Tamas</cp:lastModifiedBy>
  <cp:revision>7</cp:revision>
  <cp:lastPrinted>2011-08-31T09:32:00Z</cp:lastPrinted>
  <dcterms:created xsi:type="dcterms:W3CDTF">2024-08-26T09:17:00Z</dcterms:created>
  <dcterms:modified xsi:type="dcterms:W3CDTF">2024-08-26T09:41:00Z</dcterms:modified>
</cp:coreProperties>
</file>