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B1" w:rsidRDefault="00753FB1" w:rsidP="00753FB1">
      <w:pPr>
        <w:jc w:val="right"/>
      </w:pPr>
      <w:bookmarkStart w:id="0" w:name="_GoBack"/>
      <w:bookmarkEnd w:id="0"/>
    </w:p>
    <w:p w:rsidR="00753FB1" w:rsidRDefault="00753FB1" w:rsidP="00753FB1">
      <w:pPr>
        <w:jc w:val="right"/>
      </w:pPr>
      <w:r>
        <w:t>Semmelweis Egyetem</w:t>
      </w:r>
    </w:p>
    <w:p w:rsidR="00753FB1" w:rsidRPr="00976C51" w:rsidRDefault="00753FB1" w:rsidP="00753FB1">
      <w:pPr>
        <w:jc w:val="right"/>
      </w:pPr>
      <w:r w:rsidRPr="00E12EA5">
        <w:rPr>
          <w:i/>
        </w:rPr>
        <w:t>Intézményi azonosító: FI 62576</w:t>
      </w:r>
    </w:p>
    <w:p w:rsidR="00753FB1" w:rsidRDefault="00753FB1" w:rsidP="00753FB1">
      <w:pPr>
        <w:spacing w:line="360" w:lineRule="auto"/>
        <w:rPr>
          <w:sz w:val="24"/>
        </w:rPr>
      </w:pPr>
    </w:p>
    <w:p w:rsidR="00E10331" w:rsidRPr="00E12EA5" w:rsidRDefault="00753FB1" w:rsidP="00E10331">
      <w:pPr>
        <w:spacing w:after="60"/>
        <w:jc w:val="center"/>
        <w:rPr>
          <w:b/>
        </w:rPr>
      </w:pPr>
      <w:r w:rsidRPr="00E12EA5">
        <w:rPr>
          <w:b/>
        </w:rPr>
        <w:t>Doktori képzés szüneteltetése iránti kérelem</w:t>
      </w:r>
    </w:p>
    <w:p w:rsidR="00753FB1" w:rsidRDefault="00753FB1" w:rsidP="00753FB1">
      <w:pPr>
        <w:jc w:val="center"/>
      </w:pPr>
      <w:r w:rsidRPr="00E12EA5">
        <w:t>(csak a doktori képzési szakaszban és tanulmányi félévekre kérhető)</w:t>
      </w:r>
    </w:p>
    <w:p w:rsidR="00E10331" w:rsidRPr="00E12EA5" w:rsidRDefault="00E10331" w:rsidP="00753FB1">
      <w:pPr>
        <w:jc w:val="center"/>
      </w:pPr>
    </w:p>
    <w:p w:rsidR="00753FB1" w:rsidRPr="00E12EA5" w:rsidRDefault="00753FB1" w:rsidP="00753FB1">
      <w:r w:rsidRPr="00E12EA5">
        <w:t xml:space="preserve">Alulírott </w:t>
      </w:r>
      <w:r w:rsidRPr="00E12EA5">
        <w:fldChar w:fldCharType="begin"/>
      </w:r>
      <w:r w:rsidRPr="00E12EA5">
        <w:instrText>FILLIN "Text1"</w:instrText>
      </w:r>
      <w:r w:rsidRPr="00E12EA5">
        <w:fldChar w:fldCharType="end"/>
      </w:r>
      <w:r w:rsidRPr="00E12EA5">
        <w:t>a</w:t>
      </w:r>
      <w:r w:rsidRPr="00E12EA5">
        <w:fldChar w:fldCharType="begin"/>
      </w:r>
      <w:r w:rsidRPr="00E12EA5">
        <w:instrText>FILLIN "Text2"</w:instrText>
      </w:r>
      <w:r w:rsidRPr="00E12EA5">
        <w:fldChar w:fldCharType="end"/>
      </w:r>
      <w:r w:rsidRPr="00E12EA5">
        <w:t xml:space="preserve"> (</w:t>
      </w:r>
      <w:proofErr w:type="spellStart"/>
      <w:r w:rsidRPr="00E12EA5">
        <w:t>Neptun-kód</w:t>
      </w:r>
      <w:proofErr w:type="spellEnd"/>
      <w:r w:rsidRPr="00E12EA5">
        <w:t>:</w:t>
      </w:r>
      <w:r w:rsidR="00E10331">
        <w:t xml:space="preserve"> </w:t>
      </w:r>
      <w:sdt>
        <w:sdtPr>
          <w:id w:val="-357195544"/>
          <w:placeholder>
            <w:docPart w:val="DefaultPlaceholder_1082065158"/>
          </w:placeholder>
          <w:showingPlcHdr/>
          <w:text/>
        </w:sdtPr>
        <w:sdtEndPr/>
        <w:sdtContent>
          <w:permStart w:id="743855040" w:edGrp="everyone"/>
          <w:r w:rsidR="00E10331" w:rsidRPr="00172A21">
            <w:rPr>
              <w:rStyle w:val="Helyrzszveg"/>
              <w:rFonts w:eastAsiaTheme="minorHAnsi"/>
            </w:rPr>
            <w:t>Szöveg beírásához kattintson ide.</w:t>
          </w:r>
          <w:permEnd w:id="743855040"/>
        </w:sdtContent>
      </w:sdt>
      <w:r w:rsidRPr="00E12EA5">
        <w:t xml:space="preserve">) Tudományági Doktori Iskola </w:t>
      </w:r>
      <w:r w:rsidRPr="00E12EA5">
        <w:fldChar w:fldCharType="begin"/>
      </w:r>
      <w:r w:rsidRPr="00E12EA5">
        <w:instrText>FILLIN "Text3"</w:instrText>
      </w:r>
      <w:r w:rsidRPr="00E12EA5">
        <w:fldChar w:fldCharType="end"/>
      </w:r>
      <w:r w:rsidRPr="00E12EA5">
        <w:t>éves</w:t>
      </w:r>
    </w:p>
    <w:p w:rsidR="00753FB1" w:rsidRPr="00E12EA5" w:rsidRDefault="00753FB1" w:rsidP="00753FB1">
      <w:proofErr w:type="gramStart"/>
      <w:r w:rsidRPr="00E12EA5">
        <w:t>magyar</w:t>
      </w:r>
      <w:proofErr w:type="gramEnd"/>
      <w:r w:rsidRPr="00E12EA5">
        <w:t xml:space="preserve"> állami ösztöndíjas </w:t>
      </w:r>
    </w:p>
    <w:p w:rsidR="00753FB1" w:rsidRPr="00E12EA5" w:rsidRDefault="00753FB1" w:rsidP="00753FB1">
      <w:proofErr w:type="gramStart"/>
      <w:r w:rsidRPr="00E12EA5">
        <w:t>önköltséges</w:t>
      </w:r>
      <w:proofErr w:type="gramEnd"/>
      <w:r w:rsidRPr="00E12EA5">
        <w:t xml:space="preserve">/költségtérítéses </w:t>
      </w:r>
    </w:p>
    <w:p w:rsidR="00753FB1" w:rsidRPr="00E12EA5" w:rsidRDefault="00753FB1" w:rsidP="00753FB1">
      <w:proofErr w:type="gramStart"/>
      <w:r w:rsidRPr="00E12EA5">
        <w:t>egyéb</w:t>
      </w:r>
      <w:proofErr w:type="gramEnd"/>
      <w:r w:rsidRPr="00E12EA5">
        <w:t xml:space="preserve"> ösztöndíjas </w:t>
      </w:r>
    </w:p>
    <w:p w:rsidR="00753FB1" w:rsidRPr="00E12EA5" w:rsidRDefault="00753FB1" w:rsidP="00753FB1">
      <w:proofErr w:type="gramStart"/>
      <w:r w:rsidRPr="00E12EA5">
        <w:t>hallgatója</w:t>
      </w:r>
      <w:proofErr w:type="gramEnd"/>
      <w:r w:rsidRPr="00E12EA5">
        <w:t xml:space="preserve"> (törzskönyvi szám:</w:t>
      </w:r>
      <w:r w:rsidR="00E10331">
        <w:t xml:space="preserve"> </w:t>
      </w:r>
      <w:sdt>
        <w:sdtPr>
          <w:id w:val="1128744426"/>
          <w:placeholder>
            <w:docPart w:val="DefaultPlaceholder_1082065158"/>
          </w:placeholder>
          <w:showingPlcHdr/>
          <w:text/>
        </w:sdtPr>
        <w:sdtEndPr/>
        <w:sdtContent>
          <w:permStart w:id="1227840152" w:edGrp="everyone"/>
          <w:r w:rsidR="00E10331" w:rsidRPr="00172A21">
            <w:rPr>
              <w:rStyle w:val="Helyrzszveg"/>
              <w:rFonts w:eastAsiaTheme="minorHAnsi"/>
            </w:rPr>
            <w:t>Szöveg beírásához kattintson ide.</w:t>
          </w:r>
          <w:permEnd w:id="1227840152"/>
        </w:sdtContent>
      </w:sdt>
      <w:r w:rsidRPr="00E12EA5">
        <w:t xml:space="preserve"> </w:t>
      </w:r>
      <w:r w:rsidRPr="00E12EA5">
        <w:fldChar w:fldCharType="begin"/>
      </w:r>
      <w:r w:rsidRPr="00E12EA5">
        <w:instrText>FILLIN "Text4"</w:instrText>
      </w:r>
      <w:r w:rsidRPr="00E12EA5">
        <w:fldChar w:fldCharType="end"/>
      </w:r>
      <w:r w:rsidRPr="00E12EA5">
        <w:rPr>
          <w:rFonts w:cs="Arial"/>
          <w:szCs w:val="22"/>
        </w:rPr>
        <w:t>;</w:t>
      </w:r>
      <w:r w:rsidRPr="00E12EA5">
        <w:t xml:space="preserve"> Hallgatói azonosító (</w:t>
      </w:r>
      <w:proofErr w:type="spellStart"/>
      <w:r w:rsidRPr="00E12EA5">
        <w:t>Neptun-kód</w:t>
      </w:r>
      <w:proofErr w:type="spellEnd"/>
      <w:r w:rsidRPr="00E12EA5">
        <w:t>):</w:t>
      </w:r>
      <w:r w:rsidR="00E10331">
        <w:t xml:space="preserve"> </w:t>
      </w:r>
      <w:sdt>
        <w:sdtPr>
          <w:id w:val="1150714509"/>
          <w:placeholder>
            <w:docPart w:val="DefaultPlaceholder_1082065158"/>
          </w:placeholder>
          <w:showingPlcHdr/>
          <w:text/>
        </w:sdtPr>
        <w:sdtEndPr/>
        <w:sdtContent>
          <w:permStart w:id="183504703" w:edGrp="everyone"/>
          <w:r w:rsidR="00E10331" w:rsidRPr="00172A21">
            <w:rPr>
              <w:rStyle w:val="Helyrzszveg"/>
              <w:rFonts w:eastAsiaTheme="minorHAnsi"/>
            </w:rPr>
            <w:t>Szöveg beírásához kattintson ide.</w:t>
          </w:r>
          <w:permEnd w:id="183504703"/>
        </w:sdtContent>
      </w:sdt>
      <w:proofErr w:type="gramStart"/>
      <w:r w:rsidRPr="00E12EA5">
        <w:t>)</w:t>
      </w:r>
      <w:proofErr w:type="gramEnd"/>
      <w:r w:rsidRPr="00E12EA5">
        <w:t xml:space="preserve"> kérem, hogy az Egyetemi Doktori Tanács számomra tanulmányaim szüneteltetését engedélyezze.</w:t>
      </w:r>
    </w:p>
    <w:p w:rsidR="00753FB1" w:rsidRPr="00E12EA5" w:rsidRDefault="00753FB1" w:rsidP="00753FB1"/>
    <w:p w:rsidR="00753FB1" w:rsidRPr="00E12EA5" w:rsidRDefault="00753FB1" w:rsidP="00753FB1">
      <w:pPr>
        <w:rPr>
          <w:b/>
        </w:rPr>
      </w:pPr>
      <w:r w:rsidRPr="00E12EA5">
        <w:rPr>
          <w:b/>
        </w:rPr>
        <w:t>A kérelem tárgya: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9"/>
        <w:gridCol w:w="4507"/>
      </w:tblGrid>
      <w:tr w:rsidR="00753FB1" w:rsidRPr="00E12EA5" w:rsidTr="00D370E6">
        <w:trPr>
          <w:trHeight w:val="320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753FB1" w:rsidRPr="00E12EA5" w:rsidRDefault="00753FB1" w:rsidP="00D370E6">
            <w:pPr>
              <w:tabs>
                <w:tab w:val="right" w:pos="2836"/>
              </w:tabs>
            </w:pPr>
            <w:r w:rsidRPr="00E12EA5">
              <w:t xml:space="preserve">két félévnél hosszabb egybefüggő szüneteltetés   </w:t>
            </w:r>
          </w:p>
        </w:tc>
        <w:sdt>
          <w:sdtPr>
            <w:rPr>
              <w:rFonts w:ascii="Symbol" w:hAnsi="Symbol"/>
            </w:rPr>
            <w:id w:val="1449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98894687" w:edGrp="everyone" w:displacedByCustomXml="prev"/>
            <w:tc>
              <w:tcPr>
                <w:tcW w:w="4511" w:type="dxa"/>
                <w:tcBorders>
                  <w:top w:val="single" w:sz="4" w:space="0" w:color="000001"/>
                  <w:left w:val="nil"/>
                  <w:bottom w:val="nil"/>
                  <w:right w:val="single" w:sz="4" w:space="0" w:color="000001"/>
                </w:tcBorders>
                <w:shd w:val="clear" w:color="auto" w:fill="FFFFFF"/>
                <w:tcMar>
                  <w:left w:w="108" w:type="dxa"/>
                </w:tcMar>
              </w:tcPr>
              <w:p w:rsidR="00753FB1" w:rsidRPr="00E12EA5" w:rsidRDefault="00136DAA" w:rsidP="00D370E6">
                <w:pPr>
                  <w:tabs>
                    <w:tab w:val="right" w:pos="2836"/>
                  </w:tabs>
                  <w:rPr>
                    <w:rFonts w:ascii="Symbol" w:hAnsi="Symbol"/>
                  </w:rPr>
                </w:pPr>
                <w:r>
                  <w:rPr>
                    <w:rFonts w:ascii="MS Gothic" w:eastAsia="MS Gothic" w:hAnsi="Symbol" w:hint="eastAsia"/>
                  </w:rPr>
                  <w:t>☐</w:t>
                </w:r>
              </w:p>
            </w:tc>
            <w:permEnd w:id="798894687" w:displacedByCustomXml="next"/>
          </w:sdtContent>
        </w:sdt>
      </w:tr>
      <w:tr w:rsidR="00753FB1" w:rsidRPr="00E12EA5" w:rsidTr="00D370E6">
        <w:trPr>
          <w:trHeight w:val="320"/>
        </w:trPr>
        <w:tc>
          <w:tcPr>
            <w:tcW w:w="47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53FB1" w:rsidRPr="00E12EA5" w:rsidRDefault="00753FB1" w:rsidP="00D370E6">
            <w:pPr>
              <w:tabs>
                <w:tab w:val="right" w:pos="2836"/>
              </w:tabs>
            </w:pPr>
            <w:r w:rsidRPr="00E12EA5">
              <w:t xml:space="preserve">első félév teljesítése előtti szüneteltetés </w:t>
            </w:r>
          </w:p>
          <w:p w:rsidR="00753FB1" w:rsidRPr="00E12EA5" w:rsidRDefault="00753FB1" w:rsidP="00D370E6">
            <w:pPr>
              <w:tabs>
                <w:tab w:val="right" w:pos="2836"/>
              </w:tabs>
            </w:pPr>
            <w:r w:rsidRPr="00E12EA5">
              <w:t>megkezdett félév be nem fejezetté nyilvánítása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sdt>
            <w:sdtPr>
              <w:rPr>
                <w:rFonts w:ascii="Symbol" w:hAnsi="Symbol"/>
              </w:rPr>
              <w:id w:val="-339939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32888007" w:edGrp="everyone" w:displacedByCustomXml="prev"/>
              <w:p w:rsidR="00753FB1" w:rsidRPr="00E12EA5" w:rsidRDefault="00136DAA" w:rsidP="00D370E6">
                <w:pPr>
                  <w:tabs>
                    <w:tab w:val="right" w:pos="2836"/>
                  </w:tabs>
                  <w:rPr>
                    <w:rFonts w:ascii="Symbol" w:hAnsi="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2032888007" w:displacedByCustomXml="next"/>
          <w:sdt>
            <w:sdtPr>
              <w:rPr>
                <w:rFonts w:ascii="Symbol" w:hAnsi="Symbol"/>
              </w:rPr>
              <w:id w:val="1950578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90231264" w:edGrp="everyone" w:displacedByCustomXml="prev"/>
              <w:p w:rsidR="00753FB1" w:rsidRPr="00E12EA5" w:rsidRDefault="00136DAA" w:rsidP="00D370E6">
                <w:pPr>
                  <w:tabs>
                    <w:tab w:val="right" w:pos="2836"/>
                  </w:tabs>
                  <w:rPr>
                    <w:rFonts w:ascii="Symbol" w:hAnsi="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2090231264" w:displacedByCustomXml="next"/>
            </w:sdtContent>
          </w:sdt>
        </w:tc>
      </w:tr>
    </w:tbl>
    <w:p w:rsidR="00753FB1" w:rsidRPr="00E12EA5" w:rsidRDefault="00753FB1" w:rsidP="00753FB1"/>
    <w:tbl>
      <w:tblPr>
        <w:tblW w:w="0" w:type="auto"/>
        <w:tblInd w:w="-17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73"/>
        <w:gridCol w:w="3645"/>
        <w:gridCol w:w="3248"/>
      </w:tblGrid>
      <w:tr w:rsidR="00753FB1" w:rsidRPr="00E12EA5" w:rsidTr="00D370E6">
        <w:trPr>
          <w:cantSplit/>
        </w:trPr>
        <w:tc>
          <w:tcPr>
            <w:tcW w:w="237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753FB1" w:rsidRPr="00E12EA5" w:rsidRDefault="00753FB1" w:rsidP="00E10331">
            <w:pPr>
              <w:jc w:val="left"/>
            </w:pPr>
            <w:r w:rsidRPr="00E12EA5">
              <w:t xml:space="preserve">A kérelmezett szüneteltetés </w:t>
            </w:r>
          </w:p>
        </w:tc>
        <w:tc>
          <w:tcPr>
            <w:tcW w:w="364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753FB1" w:rsidRPr="00E12EA5" w:rsidRDefault="00753FB1" w:rsidP="00E10331">
            <w:pPr>
              <w:tabs>
                <w:tab w:val="left" w:pos="1425"/>
                <w:tab w:val="left" w:pos="2993"/>
              </w:tabs>
              <w:jc w:val="left"/>
            </w:pPr>
            <w:r w:rsidRPr="00E12EA5">
              <w:t>Kezdete (év, hó, nap):</w:t>
            </w:r>
            <w:r w:rsidR="00E10331">
              <w:t xml:space="preserve"> </w:t>
            </w:r>
            <w:sdt>
              <w:sdtPr>
                <w:id w:val="1959525588"/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399392241" w:edGrp="everyone"/>
                <w:r w:rsidR="00E10331" w:rsidRPr="00172A2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399392241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3248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53FB1" w:rsidRPr="00E12EA5" w:rsidRDefault="00753FB1" w:rsidP="00D370E6">
            <w:r w:rsidRPr="00E12EA5">
              <w:t xml:space="preserve">Szemeszter: </w:t>
            </w:r>
            <w:permStart w:id="1148134643" w:edGrp="everyone"/>
            <w:sdt>
              <w:sdtPr>
                <w:id w:val="3812869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0331" w:rsidRPr="00172A21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permEnd w:id="1148134643"/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753FB1" w:rsidRPr="00E12EA5" w:rsidTr="00D370E6">
        <w:trPr>
          <w:cantSplit/>
        </w:trPr>
        <w:tc>
          <w:tcPr>
            <w:tcW w:w="237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53FB1" w:rsidRPr="00E12EA5" w:rsidRDefault="00753FB1" w:rsidP="00E10331">
            <w:pPr>
              <w:jc w:val="left"/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753FB1" w:rsidRPr="00E12EA5" w:rsidRDefault="00753FB1" w:rsidP="00E10331">
            <w:pPr>
              <w:tabs>
                <w:tab w:val="left" w:pos="1425"/>
                <w:tab w:val="left" w:pos="2031"/>
                <w:tab w:val="left" w:pos="2993"/>
              </w:tabs>
              <w:jc w:val="left"/>
            </w:pPr>
            <w:r w:rsidRPr="00E12EA5">
              <w:t xml:space="preserve">Vége (év, hó, nap): </w:t>
            </w:r>
            <w:r w:rsidRPr="00E12EA5">
              <w:tab/>
            </w:r>
            <w:sdt>
              <w:sdtPr>
                <w:id w:val="-9819224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72121935" w:edGrp="everyone"/>
                <w:r w:rsidR="00E10331" w:rsidRPr="00172A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72121935"/>
              </w:sdtContent>
            </w:sdt>
            <w:r w:rsidR="00E10331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53FB1" w:rsidRPr="00E12EA5" w:rsidRDefault="00753FB1" w:rsidP="00D370E6">
            <w:r w:rsidRPr="00E12EA5">
              <w:t xml:space="preserve">Szemeszter: </w:t>
            </w:r>
            <w:sdt>
              <w:sdtPr>
                <w:id w:val="437303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0299105" w:edGrp="everyone"/>
                <w:r w:rsidR="00E10331" w:rsidRPr="00172A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0299105"/>
              </w:sdtContent>
            </w:sdt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</w:tbl>
    <w:p w:rsidR="00753FB1" w:rsidRPr="00E12EA5" w:rsidRDefault="00753FB1" w:rsidP="00753FB1"/>
    <w:tbl>
      <w:tblPr>
        <w:tblW w:w="0" w:type="auto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252"/>
      </w:tblGrid>
      <w:tr w:rsidR="00753FB1" w:rsidRPr="00E12EA5" w:rsidTr="00D370E6">
        <w:trPr>
          <w:cantSplit/>
          <w:trHeight w:val="120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E10331">
            <w:pPr>
              <w:jc w:val="left"/>
            </w:pPr>
            <w:r w:rsidRPr="00E12EA5">
              <w:t xml:space="preserve">Korábbi szüneteltetések száma és időtartama: </w:t>
            </w:r>
            <w:r w:rsidRPr="00E12EA5">
              <w:br/>
            </w:r>
            <w:sdt>
              <w:sdtPr>
                <w:id w:val="-467286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36826245" w:edGrp="everyone"/>
                <w:r w:rsidR="00E10331" w:rsidRPr="00172A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36826245"/>
              </w:sdtContent>
            </w:sdt>
            <w:r w:rsidRPr="00E12EA5">
              <w:fldChar w:fldCharType="begin"/>
            </w:r>
            <w:r w:rsidRPr="00E12EA5">
              <w:instrText>FILLIN "Text13"</w:instrText>
            </w:r>
            <w:r w:rsidRPr="00E12EA5">
              <w:fldChar w:fldCharType="end"/>
            </w:r>
          </w:p>
        </w:tc>
      </w:tr>
      <w:tr w:rsidR="00753FB1" w:rsidRPr="00E12EA5" w:rsidTr="00D370E6">
        <w:trPr>
          <w:cantSplit/>
          <w:trHeight w:val="1200"/>
        </w:trPr>
        <w:tc>
          <w:tcPr>
            <w:tcW w:w="925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A szüneteltetés indoka, ami miatt a hallgatói jogviszonyból fakadó kötelezettségeinek önhibáján kívül nem tud eleget tenni (szülés, baleset, betegség, más váratlan ok):</w:t>
            </w:r>
          </w:p>
        </w:tc>
      </w:tr>
      <w:tr w:rsidR="00753FB1" w:rsidRPr="00E12EA5" w:rsidTr="00D370E6">
        <w:trPr>
          <w:cantSplit/>
          <w:trHeight w:val="1200"/>
        </w:trPr>
        <w:sdt>
          <w:sdtPr>
            <w:rPr>
              <w:b/>
              <w:strike/>
            </w:rPr>
            <w:id w:val="33750018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63575309" w:edGrp="everyone" w:displacedByCustomXml="prev"/>
            <w:tc>
              <w:tcPr>
                <w:tcW w:w="925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753FB1" w:rsidRPr="00E12EA5" w:rsidRDefault="00E10331" w:rsidP="00D370E6">
                <w:pPr>
                  <w:rPr>
                    <w:b/>
                    <w:strike/>
                  </w:rPr>
                </w:pPr>
                <w:r w:rsidRPr="00172A2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63575309" w:displacedByCustomXml="next"/>
          </w:sdtContent>
        </w:sdt>
      </w:tr>
    </w:tbl>
    <w:p w:rsidR="00753FB1" w:rsidRPr="00E12EA5" w:rsidRDefault="00753FB1" w:rsidP="00753FB1"/>
    <w:p w:rsidR="00753FB1" w:rsidRPr="00E12EA5" w:rsidRDefault="00E10331" w:rsidP="00E10331">
      <w:pPr>
        <w:jc w:val="left"/>
      </w:pPr>
      <w:r>
        <w:t xml:space="preserve">Kelt: Budapest, </w:t>
      </w:r>
      <w:sdt>
        <w:sdtPr>
          <w:id w:val="1193649702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77404990" w:edGrp="everyone"/>
          <w:r w:rsidRPr="00172A21">
            <w:rPr>
              <w:rStyle w:val="Helyrzszveg"/>
              <w:rFonts w:eastAsiaTheme="minorHAnsi"/>
            </w:rPr>
            <w:t>Dátum megadásához kattintson ide.</w:t>
          </w:r>
          <w:permEnd w:id="877404990"/>
        </w:sdtContent>
      </w:sdt>
      <w:r w:rsidR="00753FB1" w:rsidRPr="00E12EA5">
        <w:fldChar w:fldCharType="begin"/>
      </w:r>
      <w:r w:rsidR="00753FB1" w:rsidRPr="00E12EA5">
        <w:instrText>FILLIN ""</w:instrText>
      </w:r>
      <w:r w:rsidR="00753FB1" w:rsidRPr="00E12EA5">
        <w:fldChar w:fldCharType="end"/>
      </w:r>
      <w:r w:rsidR="00753FB1" w:rsidRPr="00E12EA5">
        <w:br/>
      </w:r>
    </w:p>
    <w:p w:rsidR="00753FB1" w:rsidRPr="00E12EA5" w:rsidRDefault="00753FB1" w:rsidP="00753FB1"/>
    <w:p w:rsidR="00753FB1" w:rsidRPr="00E12EA5" w:rsidRDefault="00753FB1" w:rsidP="00753FB1">
      <w:r w:rsidRPr="00E12EA5">
        <w:t>…</w:t>
      </w:r>
      <w:proofErr w:type="gramStart"/>
      <w:r w:rsidRPr="00E12EA5">
        <w:t>…………………….</w:t>
      </w:r>
      <w:proofErr w:type="gramEnd"/>
      <w:r w:rsidRPr="00E12EA5">
        <w:br/>
        <w:t>a kérelmező aláírása</w:t>
      </w:r>
    </w:p>
    <w:p w:rsidR="00753FB1" w:rsidRPr="00E12EA5" w:rsidRDefault="00753FB1" w:rsidP="00753F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01A4" wp14:editId="15CEC374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68010" cy="0"/>
                <wp:effectExtent l="9525" t="5715" r="8890" b="1333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" strokeweight=".26mm">
                <v:stroke joinstyle="miter"/>
              </v:line>
            </w:pict>
          </mc:Fallback>
        </mc:AlternateContent>
      </w:r>
    </w:p>
    <w:p w:rsidR="00753FB1" w:rsidRPr="00E12EA5" w:rsidRDefault="00753FB1" w:rsidP="00753FB1">
      <w:pPr>
        <w:rPr>
          <w:b/>
        </w:rPr>
      </w:pPr>
      <w:r w:rsidRPr="00E12EA5">
        <w:rPr>
          <w:b/>
        </w:rPr>
        <w:t>Javaslat</w:t>
      </w:r>
    </w:p>
    <w:p w:rsidR="00753FB1" w:rsidRPr="00E12EA5" w:rsidRDefault="00753FB1" w:rsidP="00753FB1">
      <w:r w:rsidRPr="00E12EA5">
        <w:t xml:space="preserve">A hallgató szüneteltetés iránti kérelmét </w:t>
      </w:r>
    </w:p>
    <w:p w:rsidR="00753FB1" w:rsidRPr="00E12EA5" w:rsidRDefault="00753FB1" w:rsidP="00753FB1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794"/>
        <w:gridCol w:w="1545"/>
        <w:gridCol w:w="1605"/>
        <w:gridCol w:w="1995"/>
        <w:gridCol w:w="2347"/>
      </w:tblGrid>
      <w:tr w:rsidR="00753FB1" w:rsidRPr="00E12EA5" w:rsidTr="00D370E6">
        <w:trPr>
          <w:cantSplit/>
          <w:trHeight w:val="50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Támogatom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Nem támogatom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Kelt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Aláírás</w:t>
            </w:r>
          </w:p>
        </w:tc>
      </w:tr>
      <w:tr w:rsidR="00753FB1" w:rsidRPr="00E12EA5" w:rsidTr="00D370E6">
        <w:trPr>
          <w:cantSplit/>
          <w:trHeight w:val="32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 xml:space="preserve">TD </w:t>
            </w:r>
            <w:proofErr w:type="spellStart"/>
            <w:r w:rsidRPr="00E12EA5">
              <w:t>Ivezetője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………………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…………</w:t>
            </w:r>
          </w:p>
        </w:tc>
      </w:tr>
      <w:tr w:rsidR="00753FB1" w:rsidRPr="00E12EA5" w:rsidTr="00D370E6">
        <w:trPr>
          <w:cantSplit/>
          <w:trHeight w:val="32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lastRenderedPageBreak/>
              <w:t xml:space="preserve">Témavezető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………………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FB1" w:rsidRPr="00E12EA5" w:rsidRDefault="00753FB1" w:rsidP="00D370E6">
            <w:r w:rsidRPr="00E12EA5">
              <w:t>…………</w:t>
            </w:r>
          </w:p>
        </w:tc>
      </w:tr>
    </w:tbl>
    <w:p w:rsidR="00753FB1" w:rsidRPr="00E12EA5" w:rsidRDefault="00753FB1" w:rsidP="00753FB1">
      <w:pPr>
        <w:rPr>
          <w:b/>
        </w:rPr>
      </w:pPr>
    </w:p>
    <w:p w:rsidR="00753FB1" w:rsidRPr="00E12EA5" w:rsidRDefault="00753FB1" w:rsidP="00753FB1">
      <w:pPr>
        <w:rPr>
          <w:b/>
        </w:rPr>
      </w:pPr>
      <w:r w:rsidRPr="00E12EA5">
        <w:rPr>
          <w:b/>
        </w:rPr>
        <w:t xml:space="preserve">A Doktori Tanács határozata </w:t>
      </w:r>
    </w:p>
    <w:p w:rsidR="00753FB1" w:rsidRPr="00E12EA5" w:rsidRDefault="00753FB1" w:rsidP="00753FB1">
      <w:pPr>
        <w:tabs>
          <w:tab w:val="center" w:pos="1710"/>
        </w:tabs>
      </w:pPr>
      <w:r w:rsidRPr="00E12EA5">
        <w:t xml:space="preserve">A szüneteltetést </w:t>
      </w:r>
      <w:proofErr w:type="gramStart"/>
      <w:r w:rsidRPr="00E12EA5">
        <w:t>engedélyezi  /</w:t>
      </w:r>
      <w:proofErr w:type="gramEnd"/>
      <w:r w:rsidRPr="00E12EA5">
        <w:t xml:space="preserve"> nem engedélyezi </w:t>
      </w:r>
    </w:p>
    <w:p w:rsidR="00753FB1" w:rsidRPr="00E12EA5" w:rsidRDefault="00753FB1" w:rsidP="00753FB1">
      <w:pPr>
        <w:tabs>
          <w:tab w:val="center" w:pos="1710"/>
        </w:tabs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86"/>
      </w:tblGrid>
      <w:tr w:rsidR="00753FB1" w:rsidRPr="00E12EA5" w:rsidTr="00D370E6">
        <w:trPr>
          <w:trHeight w:val="1765"/>
        </w:trPr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53FB1" w:rsidRPr="00E12EA5" w:rsidRDefault="00753FB1" w:rsidP="00D370E6">
            <w:r w:rsidRPr="00E12EA5">
              <w:t>Indokolás</w:t>
            </w:r>
            <w:r w:rsidR="00E10331">
              <w:br/>
            </w:r>
            <w:sdt>
              <w:sdtPr>
                <w:id w:val="-4369956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68903967" w:edGrp="everyone"/>
                <w:r w:rsidR="00E10331" w:rsidRPr="00172A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68903967"/>
              </w:sdtContent>
            </w:sdt>
          </w:p>
        </w:tc>
      </w:tr>
    </w:tbl>
    <w:p w:rsidR="00753FB1" w:rsidRPr="00E12EA5" w:rsidRDefault="00753FB1" w:rsidP="00753FB1"/>
    <w:p w:rsidR="00753FB1" w:rsidRPr="00E12EA5" w:rsidRDefault="00753FB1" w:rsidP="00753FB1">
      <w:pPr>
        <w:tabs>
          <w:tab w:val="center" w:pos="1710"/>
        </w:tabs>
      </w:pPr>
    </w:p>
    <w:p w:rsidR="00753FB1" w:rsidRPr="00E12EA5" w:rsidRDefault="00753FB1" w:rsidP="00753FB1">
      <w:r w:rsidRPr="00E12EA5">
        <w:t>Tájékoztatom, hogy jelen határozat ellen a közléstől számított 15 napon belül halasztó hatályú jogorvoslati kérelemmel élhet. A jogorvoslati kérelmet a Felülbírálati Bizottságnak címezve a Doktori Iskola Hivatalán keresztül lehet benyújtani.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BqwUCNHyH+GTEIokiS1jmzi/FJE=" w:salt="VgxHPtGueEjNIkBNGjk7n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B1"/>
    <w:rsid w:val="00136DAA"/>
    <w:rsid w:val="001923F3"/>
    <w:rsid w:val="00753FB1"/>
    <w:rsid w:val="00C9455E"/>
    <w:rsid w:val="00DA437F"/>
    <w:rsid w:val="00E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FB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033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3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33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FB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033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3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33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888C4-1972-48B4-8EC2-FCCCC287AB02}"/>
      </w:docPartPr>
      <w:docPartBody>
        <w:p w:rsidR="00AD7CF4" w:rsidRDefault="00C674A1">
          <w:r w:rsidRPr="00172A2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1"/>
    <w:rsid w:val="00AD7CF4"/>
    <w:rsid w:val="00C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74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74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2019-07-10T08:58:00Z</dcterms:created>
  <dcterms:modified xsi:type="dcterms:W3CDTF">2019-07-29T12:05:00Z</dcterms:modified>
</cp:coreProperties>
</file>