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1EB5" w14:textId="77777777" w:rsidR="00A97A36" w:rsidRPr="000536F0" w:rsidRDefault="009D75DC" w:rsidP="00DA4441">
      <w:pPr>
        <w:spacing w:after="720"/>
        <w:jc w:val="center"/>
        <w:outlineLvl w:val="0"/>
        <w:rPr>
          <w:b/>
          <w:u w:val="single"/>
        </w:rPr>
      </w:pPr>
      <w:r w:rsidRPr="000536F0">
        <w:rPr>
          <w:b/>
          <w:u w:val="single"/>
        </w:rPr>
        <w:t>IRAT</w:t>
      </w:r>
      <w:r w:rsidR="00A97A36" w:rsidRPr="000536F0">
        <w:rPr>
          <w:b/>
          <w:u w:val="single"/>
        </w:rPr>
        <w:t>SELEJTEZÉSI JEGYZŐKÖNYV</w:t>
      </w:r>
    </w:p>
    <w:p w14:paraId="1A56006A" w14:textId="77777777" w:rsidR="004A3702" w:rsidRDefault="004A3702" w:rsidP="00062B5F">
      <w:pPr>
        <w:spacing w:after="240"/>
        <w:jc w:val="both"/>
        <w:outlineLvl w:val="0"/>
      </w:pPr>
      <w:r w:rsidRPr="004A3702">
        <w:t>Jelen selejtezési jegyzők</w:t>
      </w:r>
      <w:r>
        <w:t>önyv három eredeti példányban megküldendő a</w:t>
      </w:r>
      <w:r w:rsidR="000536F0">
        <w:t>z adott</w:t>
      </w:r>
      <w:r>
        <w:t xml:space="preserve"> szervezeti egység vezetőjének, az igazgatási és iratkezelési igazgatónak, valamint a Központi Levéltár igazgatójának jóváhagyásra.</w:t>
      </w:r>
      <w:r w:rsidR="000536F0">
        <w:t xml:space="preserve"> A megsemmisítési eljárás csak a vezetők jóváhagyása után lehetséges.</w:t>
      </w:r>
    </w:p>
    <w:p w14:paraId="705AA351" w14:textId="77777777" w:rsidR="004A3702" w:rsidRPr="004A3702" w:rsidRDefault="004A3702" w:rsidP="004A3702">
      <w:pPr>
        <w:spacing w:after="240"/>
        <w:outlineLvl w:val="0"/>
      </w:pPr>
      <w:r>
        <w:t>A selejtezési jegyzőkönyv nem selejtezhető.</w:t>
      </w:r>
    </w:p>
    <w:p w14:paraId="60385F32" w14:textId="77777777" w:rsidR="00A97A36" w:rsidRDefault="00A97A36" w:rsidP="00A97A36">
      <w:pPr>
        <w:jc w:val="center"/>
        <w:rPr>
          <w:u w:val="single"/>
        </w:rPr>
      </w:pPr>
    </w:p>
    <w:p w14:paraId="6DA8FC45" w14:textId="77777777" w:rsidR="008B4A50" w:rsidRDefault="00A97A36" w:rsidP="004A3702">
      <w:pPr>
        <w:spacing w:after="120"/>
        <w:jc w:val="both"/>
      </w:pPr>
      <w:r w:rsidRPr="00A97A36">
        <w:rPr>
          <w:u w:val="single"/>
        </w:rPr>
        <w:t>Selejtezés helye:</w:t>
      </w:r>
      <w:r>
        <w:t xml:space="preserve"> </w:t>
      </w:r>
    </w:p>
    <w:p w14:paraId="06E2CD9E" w14:textId="77777777" w:rsidR="00A97A36" w:rsidRDefault="008B4A50" w:rsidP="004A3702">
      <w:pPr>
        <w:spacing w:after="120"/>
        <w:jc w:val="both"/>
      </w:pPr>
      <w:r>
        <w:t>Semmelweis Egyetem</w:t>
      </w:r>
      <w:r w:rsidR="004D696C">
        <w:t xml:space="preserve"> </w:t>
      </w:r>
    </w:p>
    <w:p w14:paraId="45F6E543" w14:textId="77777777" w:rsidR="00E94671" w:rsidRDefault="004A3702" w:rsidP="004A3702">
      <w:pPr>
        <w:spacing w:after="120"/>
        <w:jc w:val="both"/>
      </w:pPr>
      <w:r>
        <w:t>Szervezeti egység neve: ………………………………………………….</w:t>
      </w:r>
    </w:p>
    <w:p w14:paraId="2BC62464" w14:textId="77777777" w:rsidR="004A3702" w:rsidRDefault="004A3702" w:rsidP="000536F0">
      <w:pPr>
        <w:spacing w:after="240"/>
        <w:jc w:val="both"/>
      </w:pPr>
      <w:r>
        <w:t>Szervezeti egység címe: ………………………………………………….</w:t>
      </w:r>
    </w:p>
    <w:p w14:paraId="6B6EDD21" w14:textId="77777777" w:rsidR="00A97A36" w:rsidRDefault="00A97A36" w:rsidP="00A97A36"/>
    <w:p w14:paraId="17261BCC" w14:textId="564402BA" w:rsidR="008B4A50" w:rsidRDefault="00A97A36" w:rsidP="000536F0">
      <w:pPr>
        <w:spacing w:after="240"/>
        <w:outlineLvl w:val="0"/>
      </w:pPr>
      <w:r w:rsidRPr="00A97A36">
        <w:rPr>
          <w:u w:val="single"/>
        </w:rPr>
        <w:t>Selejtezés ideje:</w:t>
      </w:r>
      <w:r w:rsidR="009D75DC">
        <w:t xml:space="preserve"> </w:t>
      </w:r>
      <w:r w:rsidR="00AC55D5">
        <w:t>20</w:t>
      </w:r>
      <w:r w:rsidR="00997EA7">
        <w:t>1</w:t>
      </w:r>
      <w:r w:rsidR="00062B5F">
        <w:t>..</w:t>
      </w:r>
      <w:r w:rsidR="00AC55D5">
        <w:t>. év …………………hó…………..nap</w:t>
      </w:r>
    </w:p>
    <w:p w14:paraId="2C052EA9" w14:textId="77777777" w:rsidR="00AC55D5" w:rsidRDefault="00AC55D5" w:rsidP="00E94671">
      <w:pPr>
        <w:outlineLvl w:val="0"/>
      </w:pPr>
    </w:p>
    <w:p w14:paraId="5DDBE328" w14:textId="77777777" w:rsidR="00270F85" w:rsidRDefault="00D61C1F" w:rsidP="00073E48">
      <w:pPr>
        <w:outlineLvl w:val="0"/>
      </w:pPr>
      <w:r>
        <w:rPr>
          <w:u w:val="single"/>
        </w:rPr>
        <w:t>Selejtezési Bizottság tagjai</w:t>
      </w:r>
      <w:r w:rsidR="00A97A36" w:rsidRPr="00270F85">
        <w:t>:</w:t>
      </w:r>
      <w:r w:rsidR="00270F85" w:rsidRPr="00270F85">
        <w:t xml:space="preserve"> </w:t>
      </w:r>
    </w:p>
    <w:p w14:paraId="57A66699" w14:textId="77777777" w:rsidR="00073E48" w:rsidRDefault="00073E48" w:rsidP="00A97A36"/>
    <w:p w14:paraId="25BAD918" w14:textId="77777777" w:rsidR="00270F85" w:rsidRDefault="00D61C1F" w:rsidP="00073E48">
      <w:pPr>
        <w:numPr>
          <w:ilvl w:val="0"/>
          <w:numId w:val="1"/>
        </w:numPr>
      </w:pPr>
      <w:r>
        <w:t>Szervezeti egység vezetője által kijelölt személy</w:t>
      </w:r>
      <w:r w:rsidR="00270F85" w:rsidRPr="00270F85">
        <w:t>:</w:t>
      </w:r>
      <w:r>
        <w:t xml:space="preserve"> </w:t>
      </w:r>
      <w:r w:rsidR="009D75DC">
        <w:t>………………………</w:t>
      </w:r>
      <w:r>
        <w:t>……</w:t>
      </w:r>
      <w:r w:rsidR="009D75DC">
        <w:t>….</w:t>
      </w:r>
    </w:p>
    <w:p w14:paraId="0C273B93" w14:textId="77777777" w:rsidR="00AC55D5" w:rsidRDefault="00AC55D5" w:rsidP="004D696C">
      <w:pPr>
        <w:ind w:left="360"/>
      </w:pPr>
    </w:p>
    <w:p w14:paraId="58251F50" w14:textId="77777777" w:rsidR="008B4A50" w:rsidRPr="008B4A50" w:rsidRDefault="00D61C1F" w:rsidP="00270F85">
      <w:pPr>
        <w:numPr>
          <w:ilvl w:val="0"/>
          <w:numId w:val="1"/>
        </w:numPr>
        <w:rPr>
          <w:u w:val="single"/>
        </w:rPr>
      </w:pPr>
      <w:r>
        <w:t>Szervezeti egység vezetője által kijelölt személy</w:t>
      </w:r>
      <w:r w:rsidR="00270F85">
        <w:t>:</w:t>
      </w:r>
      <w:r>
        <w:t xml:space="preserve"> </w:t>
      </w:r>
      <w:r w:rsidR="009D75DC">
        <w:t>……………………………</w:t>
      </w:r>
      <w:r>
        <w:t>…</w:t>
      </w:r>
      <w:r w:rsidR="009D75DC">
        <w:t>.</w:t>
      </w:r>
    </w:p>
    <w:p w14:paraId="232F20A6" w14:textId="77777777" w:rsidR="008B4A50" w:rsidRDefault="008B4A50" w:rsidP="008B4A50"/>
    <w:p w14:paraId="620438F3" w14:textId="77777777" w:rsidR="008B4A50" w:rsidRDefault="004A3702" w:rsidP="000536F0">
      <w:pPr>
        <w:numPr>
          <w:ilvl w:val="0"/>
          <w:numId w:val="1"/>
        </w:numPr>
        <w:spacing w:after="240"/>
        <w:ind w:left="714" w:hanging="357"/>
      </w:pPr>
      <w:r>
        <w:t>Igazgatási és i</w:t>
      </w:r>
      <w:r w:rsidR="00D61C1F">
        <w:t>ratkezelési igazgató által kijelölt személy</w:t>
      </w:r>
      <w:r w:rsidR="008B4A50">
        <w:t xml:space="preserve">: </w:t>
      </w:r>
      <w:r w:rsidR="009D75DC">
        <w:t>………………………..</w:t>
      </w:r>
    </w:p>
    <w:p w14:paraId="5709A867" w14:textId="77777777" w:rsidR="008B4A50" w:rsidRDefault="008B4A50" w:rsidP="008B4A50">
      <w:pPr>
        <w:rPr>
          <w:u w:val="single"/>
        </w:rPr>
      </w:pPr>
    </w:p>
    <w:p w14:paraId="288E675D" w14:textId="77777777" w:rsidR="00A97A36" w:rsidRDefault="00A97A36" w:rsidP="000536F0">
      <w:pPr>
        <w:spacing w:after="360"/>
        <w:jc w:val="both"/>
      </w:pPr>
      <w:r>
        <w:rPr>
          <w:u w:val="single"/>
        </w:rPr>
        <w:t>Tárgy:</w:t>
      </w:r>
      <w:r w:rsidR="009D75DC">
        <w:t xml:space="preserve"> </w:t>
      </w:r>
      <w:r>
        <w:t>Iratselejtezés</w:t>
      </w:r>
      <w:r w:rsidR="009D75DC">
        <w:t>. A selejtezés alá vont iratok tételes</w:t>
      </w:r>
      <w:r w:rsidR="00DA4441">
        <w:t>/darabszintű</w:t>
      </w:r>
      <w:r w:rsidR="009D75DC">
        <w:t xml:space="preserve"> felsorolása </w:t>
      </w:r>
      <w:r>
        <w:t xml:space="preserve">a jelen selejtezési jegyzőkönyv szerves részét képező „Mellékletben” </w:t>
      </w:r>
      <w:r w:rsidR="009D75DC">
        <w:t>található</w:t>
      </w:r>
      <w:r>
        <w:t>.</w:t>
      </w:r>
      <w:r w:rsidR="000536F0">
        <w:t xml:space="preserve"> </w:t>
      </w:r>
    </w:p>
    <w:p w14:paraId="7A201C7E" w14:textId="77777777" w:rsidR="00AB3E58" w:rsidRDefault="00AB3E58" w:rsidP="00A97A36">
      <w:r w:rsidRPr="00AB3E58">
        <w:rPr>
          <w:u w:val="single"/>
        </w:rPr>
        <w:t>Jogszabályok:</w:t>
      </w:r>
      <w:r w:rsidRPr="00AB3E58">
        <w:t xml:space="preserve"> </w:t>
      </w:r>
    </w:p>
    <w:p w14:paraId="3CF21971" w14:textId="77777777" w:rsidR="00A97A36" w:rsidRPr="00AB3E58" w:rsidRDefault="00AB3E58" w:rsidP="00A97A36">
      <w:r>
        <w:t xml:space="preserve">- </w:t>
      </w:r>
      <w:r w:rsidR="002B05CE" w:rsidRPr="00AB3E58">
        <w:t xml:space="preserve">1995. évi LXVI. </w:t>
      </w:r>
      <w:bookmarkStart w:id="0" w:name="pr2"/>
      <w:bookmarkEnd w:id="0"/>
      <w:r w:rsidR="002B05CE" w:rsidRPr="00AB3E58">
        <w:t>a köziratokról, a közlevéltárakról és a magánlevéltári anyag védelméről szóló törvény</w:t>
      </w:r>
      <w:r>
        <w:t>;</w:t>
      </w:r>
    </w:p>
    <w:p w14:paraId="2EC6CDB5" w14:textId="77777777" w:rsidR="002B05CE" w:rsidRDefault="00AB3E58" w:rsidP="00A97A36">
      <w:r>
        <w:t xml:space="preserve">- </w:t>
      </w:r>
      <w:r w:rsidRPr="00AB3E58">
        <w:t>335/2005. (XII. 29.) Korm. rendelet a közfeladatot ellátó szervek iratkezelésének általános követelményeiről,</w:t>
      </w:r>
    </w:p>
    <w:p w14:paraId="1BCE6170" w14:textId="6A725A61" w:rsidR="00AB3E58" w:rsidRDefault="00AB3E58" w:rsidP="00A97A36">
      <w:r w:rsidRPr="00DE0EC7">
        <w:t>-</w:t>
      </w:r>
      <w:r w:rsidR="00DE0EC7" w:rsidRPr="00DE0EC7">
        <w:t xml:space="preserve"> az</w:t>
      </w:r>
      <w:r w:rsidRPr="00DE0EC7">
        <w:t xml:space="preserve"> Egyetem</w:t>
      </w:r>
      <w:r w:rsidR="00DE0EC7" w:rsidRPr="00DE0EC7">
        <w:t xml:space="preserve"> jelenlegi, valamint </w:t>
      </w:r>
      <w:r w:rsidRPr="00DE0EC7">
        <w:t>az iratok keletkezése idején hatályos iratkezelési szabályzata</w:t>
      </w:r>
      <w:r w:rsidR="00DE0EC7" w:rsidRPr="00DE0EC7">
        <w:t>.</w:t>
      </w:r>
    </w:p>
    <w:p w14:paraId="577CC081" w14:textId="174CDB60" w:rsidR="00A97A36" w:rsidRDefault="00A97A36" w:rsidP="00270F85">
      <w:pPr>
        <w:jc w:val="both"/>
      </w:pPr>
      <w:r>
        <w:t>A jelenlévők megállap</w:t>
      </w:r>
      <w:r w:rsidR="00270F85">
        <w:t>ítják, hogy a</w:t>
      </w:r>
      <w:r w:rsidR="00C81E91">
        <w:t xml:space="preserve"> </w:t>
      </w:r>
      <w:r w:rsidR="00551ED0">
        <w:t>fenti jogszabályok</w:t>
      </w:r>
      <w:r>
        <w:t xml:space="preserve"> </w:t>
      </w:r>
      <w:r w:rsidR="00DE0EC7">
        <w:t xml:space="preserve">és belső szabályozók </w:t>
      </w:r>
      <w:r>
        <w:t>alapján</w:t>
      </w:r>
      <w:r w:rsidR="00D21E73">
        <w:t xml:space="preserve"> a </w:t>
      </w:r>
      <w:r>
        <w:t xml:space="preserve">mellékletben felsorolt iratanyagok selejtezhetők. </w:t>
      </w:r>
    </w:p>
    <w:p w14:paraId="67F20541" w14:textId="77777777" w:rsidR="00522530" w:rsidRDefault="00522530" w:rsidP="00270F85">
      <w:pPr>
        <w:jc w:val="both"/>
      </w:pPr>
    </w:p>
    <w:p w14:paraId="4AC07A23" w14:textId="77777777" w:rsidR="00522530" w:rsidRDefault="00522530" w:rsidP="00B015E0">
      <w:pPr>
        <w:spacing w:before="120" w:after="240"/>
        <w:jc w:val="both"/>
        <w:rPr>
          <w:u w:val="single"/>
        </w:rPr>
      </w:pPr>
      <w:r w:rsidRPr="00522530">
        <w:rPr>
          <w:u w:val="single"/>
        </w:rPr>
        <w:t>A selejtezés alá vont iratok jellemzői:</w:t>
      </w:r>
    </w:p>
    <w:p w14:paraId="551A5D4A" w14:textId="77777777" w:rsidR="00522530" w:rsidRDefault="00B015E0" w:rsidP="00B015E0">
      <w:pPr>
        <w:spacing w:after="120"/>
        <w:jc w:val="both"/>
      </w:pPr>
      <w:r>
        <w:t>Irattári tétel(ek):</w:t>
      </w:r>
      <w:r w:rsidR="001112B0">
        <w:t xml:space="preserve"> </w:t>
      </w:r>
      <w:r>
        <w:t>………………………………………………………………………………………</w:t>
      </w:r>
    </w:p>
    <w:p w14:paraId="6F79D225" w14:textId="77777777" w:rsidR="00B015E0" w:rsidRDefault="00B015E0" w:rsidP="00B015E0">
      <w:pPr>
        <w:spacing w:after="120"/>
        <w:jc w:val="both"/>
      </w:pPr>
      <w:r>
        <w:t>Évkör:</w:t>
      </w:r>
      <w:r w:rsidR="001112B0">
        <w:t xml:space="preserve"> </w:t>
      </w:r>
      <w:r>
        <w:t>…………………………………………………………………………………………………</w:t>
      </w:r>
    </w:p>
    <w:p w14:paraId="2F7FD5B8" w14:textId="77777777" w:rsidR="00B015E0" w:rsidRDefault="00B015E0" w:rsidP="00270F85">
      <w:pPr>
        <w:jc w:val="both"/>
      </w:pPr>
      <w:r>
        <w:t>Összes mennyiség (*ifm.):</w:t>
      </w:r>
      <w:r w:rsidR="001112B0">
        <w:t xml:space="preserve"> </w:t>
      </w:r>
      <w:r>
        <w:t>……………………………………………………………………………</w:t>
      </w:r>
    </w:p>
    <w:p w14:paraId="5636CC7C" w14:textId="77777777" w:rsidR="00B015E0" w:rsidRDefault="00B015E0" w:rsidP="00270F85">
      <w:pPr>
        <w:jc w:val="both"/>
      </w:pPr>
    </w:p>
    <w:p w14:paraId="0F4F8652" w14:textId="77777777" w:rsidR="006D7CDF" w:rsidRPr="00522530" w:rsidRDefault="006D7CDF" w:rsidP="00270F85">
      <w:pPr>
        <w:jc w:val="both"/>
      </w:pPr>
      <w:r>
        <w:t>Az iratselejtezés jogcíme: Lejárt őrzési idejű iratok selejtezése / Helyrehozhatatlanul károsodott iratok selejtezése</w:t>
      </w:r>
    </w:p>
    <w:p w14:paraId="78E0A006" w14:textId="77777777" w:rsidR="00A97A36" w:rsidRDefault="00A97A36" w:rsidP="00A97A36"/>
    <w:p w14:paraId="5C67F4C6" w14:textId="77777777" w:rsidR="00B015E0" w:rsidRDefault="00B015E0" w:rsidP="00A97A36"/>
    <w:p w14:paraId="1B262DAB" w14:textId="77777777" w:rsidR="00B015E0" w:rsidRDefault="00B015E0" w:rsidP="00A97A36"/>
    <w:p w14:paraId="22B2B584" w14:textId="77777777" w:rsidR="00B015E0" w:rsidRDefault="00B015E0" w:rsidP="00A97A36"/>
    <w:p w14:paraId="3CEA4BDD" w14:textId="77777777" w:rsidR="00B015E0" w:rsidRDefault="00B015E0" w:rsidP="00A97A36"/>
    <w:p w14:paraId="036D3EFF" w14:textId="77777777" w:rsidR="00A97A36" w:rsidRDefault="00A97A36" w:rsidP="00A97A36">
      <w:r>
        <w:t>Aláírások:</w:t>
      </w:r>
    </w:p>
    <w:p w14:paraId="11166AB9" w14:textId="77777777" w:rsidR="00073E48" w:rsidRDefault="00073E48" w:rsidP="00A97A36"/>
    <w:p w14:paraId="2408E385" w14:textId="77777777" w:rsidR="00073E48" w:rsidRDefault="00D61C1F" w:rsidP="00073E48">
      <w:pPr>
        <w:numPr>
          <w:ilvl w:val="0"/>
          <w:numId w:val="1"/>
        </w:numPr>
      </w:pPr>
      <w:r>
        <w:t>Szervezeti egység vezetője által kijelölt személy</w:t>
      </w:r>
      <w:r w:rsidR="00073E48" w:rsidRPr="00270F85">
        <w:t>:</w:t>
      </w:r>
      <w:r w:rsidR="00073E48">
        <w:t xml:space="preserve"> ……………</w:t>
      </w:r>
      <w:r>
        <w:t>…..</w:t>
      </w:r>
      <w:r w:rsidR="00073E48">
        <w:t>…………………………………..</w:t>
      </w:r>
    </w:p>
    <w:p w14:paraId="040D3485" w14:textId="77777777" w:rsidR="00073E48" w:rsidRDefault="00073E48" w:rsidP="00073E48">
      <w:pPr>
        <w:ind w:left="360"/>
      </w:pPr>
    </w:p>
    <w:p w14:paraId="09A48592" w14:textId="77777777" w:rsidR="00073E48" w:rsidRPr="00270F85" w:rsidRDefault="00D61C1F" w:rsidP="00073E48">
      <w:pPr>
        <w:numPr>
          <w:ilvl w:val="0"/>
          <w:numId w:val="1"/>
        </w:numPr>
        <w:rPr>
          <w:u w:val="single"/>
        </w:rPr>
      </w:pPr>
      <w:r>
        <w:t>Szervezeti egység vezetője által kijelölt személy</w:t>
      </w:r>
      <w:r w:rsidR="00073E48">
        <w:t>: …………</w:t>
      </w:r>
      <w:r>
        <w:t>...</w:t>
      </w:r>
      <w:r w:rsidR="00073E48">
        <w:t>……………………………………….</w:t>
      </w:r>
    </w:p>
    <w:p w14:paraId="07A4EECF" w14:textId="77777777" w:rsidR="00073E48" w:rsidRPr="00270F85" w:rsidRDefault="00073E48" w:rsidP="00073E48">
      <w:pPr>
        <w:ind w:left="360"/>
        <w:rPr>
          <w:u w:val="single"/>
        </w:rPr>
      </w:pPr>
    </w:p>
    <w:p w14:paraId="5D6A3A96" w14:textId="77777777" w:rsidR="00073E48" w:rsidRPr="00270F85" w:rsidRDefault="00D61C1F" w:rsidP="00073E48">
      <w:pPr>
        <w:numPr>
          <w:ilvl w:val="0"/>
          <w:numId w:val="1"/>
        </w:numPr>
        <w:rPr>
          <w:u w:val="single"/>
        </w:rPr>
      </w:pPr>
      <w:r>
        <w:t>Igazgatási és Iratkezelési igazgató által kijelölt személy: …</w:t>
      </w:r>
      <w:r w:rsidR="00073E48">
        <w:t>………………………………………….</w:t>
      </w:r>
    </w:p>
    <w:p w14:paraId="4F567FF5" w14:textId="77777777" w:rsidR="00A97A36" w:rsidRDefault="00A97A36" w:rsidP="00A97A36"/>
    <w:p w14:paraId="4477B052" w14:textId="77777777" w:rsidR="00A97A36" w:rsidRDefault="00A97A36" w:rsidP="00A97A36"/>
    <w:p w14:paraId="3EB41D38" w14:textId="77777777" w:rsidR="00A97A36" w:rsidRDefault="00A97A36" w:rsidP="00A97A36"/>
    <w:p w14:paraId="1ED1C89C" w14:textId="77777777" w:rsidR="000536F0" w:rsidRDefault="000536F0" w:rsidP="00A97A36"/>
    <w:p w14:paraId="7109C549" w14:textId="77777777" w:rsidR="000536F0" w:rsidRDefault="000536F0" w:rsidP="00A97A36"/>
    <w:p w14:paraId="1EE27FB3" w14:textId="77777777" w:rsidR="00A97A36" w:rsidRDefault="00A97A36" w:rsidP="009D75DC">
      <w:pPr>
        <w:jc w:val="both"/>
      </w:pPr>
      <w:r>
        <w:t>LEVÉLTÁRI ZÁRADÉK</w:t>
      </w:r>
      <w:r w:rsidR="0011492B">
        <w:t xml:space="preserve"> (helyes aláhúzandó)</w:t>
      </w:r>
      <w:r>
        <w:t>: A jegyzőkönyv szerint</w:t>
      </w:r>
      <w:r w:rsidR="00DA4441">
        <w:t xml:space="preserve"> a</w:t>
      </w:r>
      <w:r>
        <w:t xml:space="preserve"> kiselejtezésre javasolt iratok nem minősülnek maradandó értékűnek, levéltári szempontból megsemmisíthetők.</w:t>
      </w:r>
      <w:r w:rsidR="0011492B">
        <w:t xml:space="preserve"> / A jegyzőkönyv szerint </w:t>
      </w:r>
      <w:r w:rsidR="00DA4441">
        <w:t xml:space="preserve">a </w:t>
      </w:r>
      <w:r w:rsidR="0011492B">
        <w:t>kiselejtezésre javasolt iratok a bekövetkezett károsodás miatt használhatatlanok, egészségre veszélyesek, ezért kényszerselejtezésük végrehajtható.</w:t>
      </w:r>
    </w:p>
    <w:p w14:paraId="7249CB5E" w14:textId="77777777" w:rsidR="00A97A36" w:rsidRDefault="00A97A36" w:rsidP="00A97A36"/>
    <w:p w14:paraId="140BD115" w14:textId="77777777" w:rsidR="00D76CE6" w:rsidRDefault="00D76CE6" w:rsidP="00A97A36"/>
    <w:p w14:paraId="2460D6E4" w14:textId="77777777" w:rsidR="00D76CE6" w:rsidRDefault="00D76CE6" w:rsidP="00A97A36"/>
    <w:p w14:paraId="3220AE83" w14:textId="77777777" w:rsidR="00D76CE6" w:rsidRDefault="00D76CE6" w:rsidP="00A97A36"/>
    <w:p w14:paraId="2AD3AE95" w14:textId="14561EF4" w:rsidR="00A97A36" w:rsidRDefault="00AC55D5" w:rsidP="00DA4441">
      <w:pPr>
        <w:spacing w:after="1320"/>
        <w:outlineLvl w:val="0"/>
      </w:pPr>
      <w:r>
        <w:t>Budapest, 20</w:t>
      </w:r>
      <w:r w:rsidR="00B33D2F">
        <w:t>1</w:t>
      </w:r>
      <w:r w:rsidR="00062B5F">
        <w:t>..</w:t>
      </w:r>
      <w:r>
        <w:t>. …………………….hó …………nap</w:t>
      </w:r>
    </w:p>
    <w:p w14:paraId="15DD5F8D" w14:textId="77777777" w:rsidR="000536F0" w:rsidRDefault="000536F0" w:rsidP="00DA4441">
      <w:pPr>
        <w:spacing w:after="1320"/>
        <w:outlineLvl w:val="0"/>
      </w:pPr>
      <w:r>
        <w:t>Jóváhagyás:</w:t>
      </w:r>
    </w:p>
    <w:p w14:paraId="68A75A65" w14:textId="77777777" w:rsidR="00A97A36" w:rsidRDefault="00A97A36" w:rsidP="00A97A36"/>
    <w:p w14:paraId="7743BB0A" w14:textId="77777777" w:rsidR="00D76CE6" w:rsidRDefault="00D76CE6" w:rsidP="00A97A36"/>
    <w:p w14:paraId="7C6B737A" w14:textId="77777777" w:rsidR="00D76CE6" w:rsidRDefault="006D7CDF" w:rsidP="006D7CDF">
      <w:pPr>
        <w:tabs>
          <w:tab w:val="left" w:pos="426"/>
          <w:tab w:val="left" w:pos="4111"/>
          <w:tab w:val="left" w:pos="4253"/>
          <w:tab w:val="left" w:pos="7655"/>
        </w:tabs>
      </w:pPr>
      <w:r>
        <w:tab/>
        <w:t>…………………….</w:t>
      </w:r>
      <w:r>
        <w:tab/>
        <w:t>…………………….</w:t>
      </w:r>
      <w:r>
        <w:tab/>
        <w:t>…………………….</w:t>
      </w:r>
    </w:p>
    <w:p w14:paraId="413A1179" w14:textId="77777777" w:rsidR="00A97A36" w:rsidRDefault="00A97A36" w:rsidP="00A97A36"/>
    <w:p w14:paraId="6BBD1610" w14:textId="77777777" w:rsidR="00817D9F" w:rsidRDefault="00DA4441" w:rsidP="00DA4441">
      <w:pPr>
        <w:outlineLvl w:val="0"/>
        <w:rPr>
          <w:u w:val="single"/>
        </w:rPr>
        <w:sectPr w:rsidR="00817D9F" w:rsidSect="00AD33FC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t>szervezeti egység vezetője</w:t>
      </w:r>
      <w:r>
        <w:tab/>
      </w:r>
      <w:r>
        <w:tab/>
        <w:t>igazgatási és iratkezelési igazgató</w:t>
      </w:r>
      <w:r>
        <w:tab/>
      </w:r>
      <w:r>
        <w:tab/>
        <w:t>levéltári igazgató</w:t>
      </w:r>
    </w:p>
    <w:p w14:paraId="50044C1D" w14:textId="77777777" w:rsidR="001A0C76" w:rsidRDefault="001A0C76" w:rsidP="00073E48">
      <w:pPr>
        <w:jc w:val="center"/>
        <w:outlineLvl w:val="0"/>
        <w:rPr>
          <w:u w:val="single"/>
        </w:rPr>
      </w:pPr>
      <w:r>
        <w:rPr>
          <w:u w:val="single"/>
        </w:rPr>
        <w:lastRenderedPageBreak/>
        <w:t>MELLÉKLET</w:t>
      </w:r>
    </w:p>
    <w:p w14:paraId="4FE8C861" w14:textId="77777777" w:rsidR="001A0C76" w:rsidRPr="00BE4027" w:rsidRDefault="0011492B" w:rsidP="001A0C76">
      <w:pPr>
        <w:jc w:val="center"/>
      </w:pPr>
      <w:r>
        <w:t>(minta)</w:t>
      </w:r>
    </w:p>
    <w:p w14:paraId="305C14E5" w14:textId="77777777" w:rsidR="001A0C76" w:rsidRDefault="001A0C76" w:rsidP="001A0C76"/>
    <w:p w14:paraId="579A5EFF" w14:textId="77777777" w:rsidR="002600A3" w:rsidRDefault="002600A3" w:rsidP="001A0C76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410"/>
        <w:gridCol w:w="1843"/>
        <w:gridCol w:w="1559"/>
        <w:gridCol w:w="1559"/>
        <w:gridCol w:w="1418"/>
        <w:gridCol w:w="1701"/>
        <w:gridCol w:w="1701"/>
      </w:tblGrid>
      <w:tr w:rsidR="00DA4441" w:rsidRPr="000301BE" w14:paraId="385C861D" w14:textId="77777777" w:rsidTr="00F06A86">
        <w:tc>
          <w:tcPr>
            <w:tcW w:w="817" w:type="dxa"/>
          </w:tcPr>
          <w:p w14:paraId="583B3341" w14:textId="77777777" w:rsidR="00817D9F" w:rsidRPr="000301BE" w:rsidRDefault="00817D9F" w:rsidP="00AD33FC">
            <w:pPr>
              <w:spacing w:before="120" w:after="120"/>
              <w:jc w:val="center"/>
              <w:rPr>
                <w:b/>
              </w:rPr>
            </w:pPr>
            <w:r w:rsidRPr="000301BE">
              <w:rPr>
                <w:b/>
              </w:rPr>
              <w:t>Sor</w:t>
            </w:r>
            <w:r>
              <w:rPr>
                <w:b/>
              </w:rPr>
              <w:t>-</w:t>
            </w:r>
            <w:r w:rsidRPr="000301BE">
              <w:rPr>
                <w:b/>
              </w:rPr>
              <w:t>sz</w:t>
            </w:r>
            <w:r>
              <w:rPr>
                <w:b/>
              </w:rPr>
              <w:t>ám</w:t>
            </w:r>
          </w:p>
        </w:tc>
        <w:tc>
          <w:tcPr>
            <w:tcW w:w="2126" w:type="dxa"/>
          </w:tcPr>
          <w:p w14:paraId="722A1D8D" w14:textId="77777777" w:rsidR="00817D9F" w:rsidRPr="000301BE" w:rsidRDefault="00817D9F" w:rsidP="00AD33F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Irattári tételszám</w:t>
            </w:r>
          </w:p>
        </w:tc>
        <w:tc>
          <w:tcPr>
            <w:tcW w:w="2410" w:type="dxa"/>
          </w:tcPr>
          <w:p w14:paraId="54BC9B5D" w14:textId="77777777" w:rsidR="00817D9F" w:rsidRPr="000301BE" w:rsidRDefault="00817D9F" w:rsidP="00AD33F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Iratok tárgya</w:t>
            </w:r>
          </w:p>
        </w:tc>
        <w:tc>
          <w:tcPr>
            <w:tcW w:w="1843" w:type="dxa"/>
          </w:tcPr>
          <w:p w14:paraId="62A12369" w14:textId="77777777" w:rsidR="00817D9F" w:rsidRPr="000301BE" w:rsidRDefault="00817D9F" w:rsidP="00AD33FC">
            <w:pPr>
              <w:spacing w:before="120" w:after="120"/>
              <w:jc w:val="center"/>
              <w:rPr>
                <w:b/>
              </w:rPr>
            </w:pPr>
            <w:r w:rsidRPr="000301BE">
              <w:rPr>
                <w:b/>
              </w:rPr>
              <w:t>Keletkezési idő</w:t>
            </w:r>
            <w:r w:rsidR="00DA4441">
              <w:rPr>
                <w:b/>
              </w:rPr>
              <w:t xml:space="preserve"> (darabszintű jegyzőkönyv esetén)</w:t>
            </w:r>
          </w:p>
        </w:tc>
        <w:tc>
          <w:tcPr>
            <w:tcW w:w="1559" w:type="dxa"/>
          </w:tcPr>
          <w:p w14:paraId="5AD8712C" w14:textId="77777777" w:rsidR="00817D9F" w:rsidRPr="000301BE" w:rsidRDefault="00DA4441" w:rsidP="00AD33F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Iktató</w:t>
            </w:r>
            <w:r w:rsidR="00817D9F">
              <w:rPr>
                <w:b/>
              </w:rPr>
              <w:t xml:space="preserve">szám </w:t>
            </w:r>
            <w:r>
              <w:rPr>
                <w:b/>
              </w:rPr>
              <w:t>(darabszintű jegyzőkönyv esetén)</w:t>
            </w:r>
          </w:p>
        </w:tc>
        <w:tc>
          <w:tcPr>
            <w:tcW w:w="1559" w:type="dxa"/>
          </w:tcPr>
          <w:p w14:paraId="3C7A92C1" w14:textId="77777777" w:rsidR="00817D9F" w:rsidRPr="000301BE" w:rsidRDefault="00817D9F" w:rsidP="00AD33F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Vonalkód</w:t>
            </w:r>
            <w:r w:rsidR="00DA4441">
              <w:rPr>
                <w:b/>
              </w:rPr>
              <w:t xml:space="preserve"> (darabszintű jegyzőkönyv esetén)</w:t>
            </w:r>
          </w:p>
        </w:tc>
        <w:tc>
          <w:tcPr>
            <w:tcW w:w="1418" w:type="dxa"/>
          </w:tcPr>
          <w:p w14:paraId="455CD3EC" w14:textId="77777777" w:rsidR="00817D9F" w:rsidRPr="000301BE" w:rsidRDefault="00817D9F" w:rsidP="00AD33F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Eredetiség (E/M)</w:t>
            </w:r>
          </w:p>
        </w:tc>
        <w:tc>
          <w:tcPr>
            <w:tcW w:w="1701" w:type="dxa"/>
          </w:tcPr>
          <w:p w14:paraId="153AEE76" w14:textId="77777777" w:rsidR="00817D9F" w:rsidRPr="000301BE" w:rsidRDefault="00817D9F" w:rsidP="00817D9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Mennyiség (</w:t>
            </w:r>
            <w:r w:rsidR="00B015E0">
              <w:rPr>
                <w:b/>
              </w:rPr>
              <w:t>*</w:t>
            </w:r>
            <w:r>
              <w:rPr>
                <w:b/>
              </w:rPr>
              <w:t>ifm.)</w:t>
            </w:r>
          </w:p>
        </w:tc>
        <w:tc>
          <w:tcPr>
            <w:tcW w:w="1701" w:type="dxa"/>
          </w:tcPr>
          <w:p w14:paraId="10DAE3A9" w14:textId="77777777" w:rsidR="00817D9F" w:rsidRPr="000301BE" w:rsidRDefault="00817D9F" w:rsidP="00FC730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DA4441" w14:paraId="4388B6D9" w14:textId="77777777" w:rsidTr="00F06A86">
        <w:tc>
          <w:tcPr>
            <w:tcW w:w="817" w:type="dxa"/>
          </w:tcPr>
          <w:p w14:paraId="5091D775" w14:textId="77777777" w:rsidR="00817D9F" w:rsidRDefault="00817D9F" w:rsidP="000301BE">
            <w:pPr>
              <w:spacing w:before="120" w:after="120"/>
            </w:pPr>
            <w:r>
              <w:t>1.</w:t>
            </w:r>
          </w:p>
        </w:tc>
        <w:tc>
          <w:tcPr>
            <w:tcW w:w="2126" w:type="dxa"/>
          </w:tcPr>
          <w:p w14:paraId="060383F1" w14:textId="77777777" w:rsidR="00817D9F" w:rsidRDefault="00817D9F" w:rsidP="000301BE">
            <w:pPr>
              <w:spacing w:before="120" w:after="120"/>
            </w:pPr>
          </w:p>
        </w:tc>
        <w:tc>
          <w:tcPr>
            <w:tcW w:w="2410" w:type="dxa"/>
          </w:tcPr>
          <w:p w14:paraId="4FE95F42" w14:textId="77777777" w:rsidR="00817D9F" w:rsidRDefault="00817D9F" w:rsidP="000301BE">
            <w:pPr>
              <w:spacing w:before="120" w:after="120"/>
            </w:pPr>
          </w:p>
        </w:tc>
        <w:tc>
          <w:tcPr>
            <w:tcW w:w="1843" w:type="dxa"/>
          </w:tcPr>
          <w:p w14:paraId="46F85559" w14:textId="77777777" w:rsidR="00817D9F" w:rsidRDefault="00817D9F" w:rsidP="000301BE">
            <w:pPr>
              <w:spacing w:before="120" w:after="120"/>
            </w:pPr>
          </w:p>
        </w:tc>
        <w:tc>
          <w:tcPr>
            <w:tcW w:w="1559" w:type="dxa"/>
          </w:tcPr>
          <w:p w14:paraId="3FEF002A" w14:textId="77777777" w:rsidR="00817D9F" w:rsidRDefault="00817D9F" w:rsidP="000301BE">
            <w:pPr>
              <w:spacing w:before="120" w:after="120"/>
            </w:pPr>
          </w:p>
        </w:tc>
        <w:tc>
          <w:tcPr>
            <w:tcW w:w="1559" w:type="dxa"/>
          </w:tcPr>
          <w:p w14:paraId="4EE61403" w14:textId="77777777" w:rsidR="00817D9F" w:rsidRPr="00AD33FC" w:rsidRDefault="00817D9F" w:rsidP="003C748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B9A9F3D" w14:textId="77777777" w:rsidR="00817D9F" w:rsidRPr="00AD33FC" w:rsidRDefault="00817D9F" w:rsidP="003C748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5DBD36F" w14:textId="77777777" w:rsidR="00817D9F" w:rsidRPr="00AD33FC" w:rsidRDefault="00817D9F" w:rsidP="003C748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D4B0EEE" w14:textId="77777777" w:rsidR="00817D9F" w:rsidRDefault="00817D9F" w:rsidP="000301BE">
            <w:pPr>
              <w:spacing w:before="120" w:after="120"/>
            </w:pPr>
          </w:p>
        </w:tc>
      </w:tr>
      <w:tr w:rsidR="00DA4441" w14:paraId="4B793CE9" w14:textId="77777777" w:rsidTr="00F06A86">
        <w:tc>
          <w:tcPr>
            <w:tcW w:w="817" w:type="dxa"/>
          </w:tcPr>
          <w:p w14:paraId="6EDB7C5E" w14:textId="77777777" w:rsidR="00817D9F" w:rsidRDefault="00817D9F" w:rsidP="000301BE">
            <w:pPr>
              <w:spacing w:before="120" w:after="120"/>
            </w:pPr>
            <w:r>
              <w:t>2.</w:t>
            </w:r>
          </w:p>
        </w:tc>
        <w:tc>
          <w:tcPr>
            <w:tcW w:w="2126" w:type="dxa"/>
          </w:tcPr>
          <w:p w14:paraId="753F24AC" w14:textId="77777777" w:rsidR="00817D9F" w:rsidRDefault="00817D9F" w:rsidP="000301BE">
            <w:pPr>
              <w:spacing w:before="120" w:after="120"/>
            </w:pPr>
          </w:p>
        </w:tc>
        <w:tc>
          <w:tcPr>
            <w:tcW w:w="2410" w:type="dxa"/>
          </w:tcPr>
          <w:p w14:paraId="126EC483" w14:textId="77777777" w:rsidR="00817D9F" w:rsidRDefault="00817D9F" w:rsidP="000301BE">
            <w:pPr>
              <w:spacing w:before="120" w:after="120"/>
            </w:pPr>
          </w:p>
        </w:tc>
        <w:tc>
          <w:tcPr>
            <w:tcW w:w="1843" w:type="dxa"/>
          </w:tcPr>
          <w:p w14:paraId="3E7589F7" w14:textId="77777777" w:rsidR="00817D9F" w:rsidRDefault="00817D9F" w:rsidP="000301BE">
            <w:pPr>
              <w:spacing w:before="120" w:after="120"/>
            </w:pPr>
          </w:p>
        </w:tc>
        <w:tc>
          <w:tcPr>
            <w:tcW w:w="1559" w:type="dxa"/>
          </w:tcPr>
          <w:p w14:paraId="3E3AA14C" w14:textId="77777777" w:rsidR="00817D9F" w:rsidRDefault="00817D9F" w:rsidP="000301BE">
            <w:pPr>
              <w:spacing w:before="120" w:after="120"/>
            </w:pPr>
          </w:p>
        </w:tc>
        <w:tc>
          <w:tcPr>
            <w:tcW w:w="1559" w:type="dxa"/>
          </w:tcPr>
          <w:p w14:paraId="6A4AAEE8" w14:textId="77777777" w:rsidR="00817D9F" w:rsidRDefault="00817D9F" w:rsidP="000301BE">
            <w:pPr>
              <w:spacing w:before="120" w:after="120"/>
            </w:pPr>
          </w:p>
        </w:tc>
        <w:tc>
          <w:tcPr>
            <w:tcW w:w="1418" w:type="dxa"/>
          </w:tcPr>
          <w:p w14:paraId="4E24F35D" w14:textId="77777777" w:rsidR="00817D9F" w:rsidRDefault="00817D9F" w:rsidP="000301BE">
            <w:pPr>
              <w:spacing w:before="120" w:after="120"/>
            </w:pPr>
          </w:p>
        </w:tc>
        <w:tc>
          <w:tcPr>
            <w:tcW w:w="1701" w:type="dxa"/>
          </w:tcPr>
          <w:p w14:paraId="7A992500" w14:textId="77777777" w:rsidR="00817D9F" w:rsidRDefault="00817D9F" w:rsidP="000301BE">
            <w:pPr>
              <w:spacing w:before="120" w:after="120"/>
            </w:pPr>
          </w:p>
        </w:tc>
        <w:tc>
          <w:tcPr>
            <w:tcW w:w="1701" w:type="dxa"/>
          </w:tcPr>
          <w:p w14:paraId="602D789E" w14:textId="77777777" w:rsidR="00817D9F" w:rsidRDefault="00817D9F" w:rsidP="000301BE">
            <w:pPr>
              <w:spacing w:before="120" w:after="120"/>
            </w:pPr>
          </w:p>
        </w:tc>
      </w:tr>
      <w:tr w:rsidR="00DA4441" w14:paraId="21E23EE6" w14:textId="77777777" w:rsidTr="00F06A86">
        <w:tc>
          <w:tcPr>
            <w:tcW w:w="817" w:type="dxa"/>
          </w:tcPr>
          <w:p w14:paraId="0522859F" w14:textId="77777777" w:rsidR="00817D9F" w:rsidRDefault="00817D9F" w:rsidP="000301BE">
            <w:pPr>
              <w:spacing w:before="120" w:after="120"/>
            </w:pPr>
            <w:r>
              <w:t>3.</w:t>
            </w:r>
          </w:p>
        </w:tc>
        <w:tc>
          <w:tcPr>
            <w:tcW w:w="2126" w:type="dxa"/>
          </w:tcPr>
          <w:p w14:paraId="186CE979" w14:textId="77777777" w:rsidR="00817D9F" w:rsidRDefault="00817D9F" w:rsidP="000301BE">
            <w:pPr>
              <w:spacing w:before="120" w:after="120"/>
            </w:pPr>
          </w:p>
        </w:tc>
        <w:tc>
          <w:tcPr>
            <w:tcW w:w="2410" w:type="dxa"/>
          </w:tcPr>
          <w:p w14:paraId="25459017" w14:textId="77777777" w:rsidR="00817D9F" w:rsidRDefault="00817D9F" w:rsidP="000301BE">
            <w:pPr>
              <w:spacing w:before="120" w:after="120"/>
            </w:pPr>
          </w:p>
        </w:tc>
        <w:tc>
          <w:tcPr>
            <w:tcW w:w="1843" w:type="dxa"/>
          </w:tcPr>
          <w:p w14:paraId="78B5809E" w14:textId="77777777" w:rsidR="00817D9F" w:rsidRDefault="00817D9F" w:rsidP="000301BE">
            <w:pPr>
              <w:spacing w:before="120" w:after="120"/>
            </w:pPr>
          </w:p>
        </w:tc>
        <w:tc>
          <w:tcPr>
            <w:tcW w:w="1559" w:type="dxa"/>
          </w:tcPr>
          <w:p w14:paraId="66142B6D" w14:textId="77777777" w:rsidR="00817D9F" w:rsidRDefault="00817D9F" w:rsidP="000301BE">
            <w:pPr>
              <w:spacing w:before="120" w:after="120"/>
            </w:pPr>
          </w:p>
        </w:tc>
        <w:tc>
          <w:tcPr>
            <w:tcW w:w="1559" w:type="dxa"/>
          </w:tcPr>
          <w:p w14:paraId="2ED2E285" w14:textId="77777777" w:rsidR="00817D9F" w:rsidRDefault="00817D9F" w:rsidP="000301BE">
            <w:pPr>
              <w:spacing w:before="120" w:after="120"/>
            </w:pPr>
          </w:p>
        </w:tc>
        <w:tc>
          <w:tcPr>
            <w:tcW w:w="1418" w:type="dxa"/>
          </w:tcPr>
          <w:p w14:paraId="6B48CDB3" w14:textId="77777777" w:rsidR="00817D9F" w:rsidRDefault="00817D9F" w:rsidP="000301BE">
            <w:pPr>
              <w:spacing w:before="120" w:after="120"/>
            </w:pPr>
          </w:p>
        </w:tc>
        <w:tc>
          <w:tcPr>
            <w:tcW w:w="1701" w:type="dxa"/>
          </w:tcPr>
          <w:p w14:paraId="63082D82" w14:textId="77777777" w:rsidR="00817D9F" w:rsidRDefault="00817D9F" w:rsidP="000301BE">
            <w:pPr>
              <w:spacing w:before="120" w:after="120"/>
            </w:pPr>
          </w:p>
        </w:tc>
        <w:tc>
          <w:tcPr>
            <w:tcW w:w="1701" w:type="dxa"/>
          </w:tcPr>
          <w:p w14:paraId="4BC6BA34" w14:textId="77777777" w:rsidR="00817D9F" w:rsidRDefault="00817D9F" w:rsidP="000301BE">
            <w:pPr>
              <w:spacing w:before="120" w:after="120"/>
            </w:pPr>
          </w:p>
        </w:tc>
      </w:tr>
      <w:tr w:rsidR="00DA4441" w14:paraId="6245C455" w14:textId="77777777" w:rsidTr="00F06A86">
        <w:trPr>
          <w:trHeight w:val="270"/>
        </w:trPr>
        <w:tc>
          <w:tcPr>
            <w:tcW w:w="817" w:type="dxa"/>
          </w:tcPr>
          <w:p w14:paraId="7F93C781" w14:textId="77777777" w:rsidR="00817D9F" w:rsidRDefault="00817D9F" w:rsidP="000301BE">
            <w:pPr>
              <w:spacing w:before="120" w:after="120"/>
            </w:pPr>
            <w:r>
              <w:t>4.</w:t>
            </w:r>
          </w:p>
        </w:tc>
        <w:tc>
          <w:tcPr>
            <w:tcW w:w="2126" w:type="dxa"/>
          </w:tcPr>
          <w:p w14:paraId="6359AAC7" w14:textId="77777777" w:rsidR="00817D9F" w:rsidRDefault="00817D9F" w:rsidP="000301BE">
            <w:pPr>
              <w:spacing w:before="120" w:after="120"/>
            </w:pPr>
          </w:p>
        </w:tc>
        <w:tc>
          <w:tcPr>
            <w:tcW w:w="2410" w:type="dxa"/>
          </w:tcPr>
          <w:p w14:paraId="01F98B82" w14:textId="77777777" w:rsidR="00817D9F" w:rsidRDefault="00817D9F" w:rsidP="000301BE">
            <w:pPr>
              <w:spacing w:before="120" w:after="120"/>
            </w:pPr>
          </w:p>
        </w:tc>
        <w:tc>
          <w:tcPr>
            <w:tcW w:w="1843" w:type="dxa"/>
          </w:tcPr>
          <w:p w14:paraId="5D69AD54" w14:textId="77777777" w:rsidR="00817D9F" w:rsidRDefault="00817D9F" w:rsidP="000301BE">
            <w:pPr>
              <w:spacing w:before="120" w:after="120"/>
            </w:pPr>
          </w:p>
        </w:tc>
        <w:tc>
          <w:tcPr>
            <w:tcW w:w="1559" w:type="dxa"/>
          </w:tcPr>
          <w:p w14:paraId="3A2B44B6" w14:textId="77777777" w:rsidR="00817D9F" w:rsidRDefault="00817D9F" w:rsidP="000301BE">
            <w:pPr>
              <w:spacing w:before="120" w:after="120"/>
            </w:pPr>
          </w:p>
        </w:tc>
        <w:tc>
          <w:tcPr>
            <w:tcW w:w="1559" w:type="dxa"/>
          </w:tcPr>
          <w:p w14:paraId="28F7D8C1" w14:textId="77777777" w:rsidR="00817D9F" w:rsidRDefault="00817D9F" w:rsidP="000301BE">
            <w:pPr>
              <w:spacing w:before="120" w:after="120"/>
            </w:pPr>
          </w:p>
        </w:tc>
        <w:tc>
          <w:tcPr>
            <w:tcW w:w="1418" w:type="dxa"/>
          </w:tcPr>
          <w:p w14:paraId="47432766" w14:textId="77777777" w:rsidR="00817D9F" w:rsidRDefault="00817D9F" w:rsidP="000301BE">
            <w:pPr>
              <w:spacing w:before="120" w:after="120"/>
            </w:pPr>
          </w:p>
        </w:tc>
        <w:tc>
          <w:tcPr>
            <w:tcW w:w="1701" w:type="dxa"/>
          </w:tcPr>
          <w:p w14:paraId="764B523D" w14:textId="77777777" w:rsidR="00817D9F" w:rsidRDefault="00817D9F" w:rsidP="000301BE">
            <w:pPr>
              <w:spacing w:before="120" w:after="120"/>
            </w:pPr>
          </w:p>
        </w:tc>
        <w:tc>
          <w:tcPr>
            <w:tcW w:w="1701" w:type="dxa"/>
          </w:tcPr>
          <w:p w14:paraId="429ED45D" w14:textId="77777777" w:rsidR="00817D9F" w:rsidRDefault="00817D9F" w:rsidP="000301BE">
            <w:pPr>
              <w:spacing w:before="120" w:after="120"/>
            </w:pPr>
          </w:p>
        </w:tc>
      </w:tr>
      <w:tr w:rsidR="00F06A86" w14:paraId="6AE0B4E7" w14:textId="77777777" w:rsidTr="00F06A86">
        <w:trPr>
          <w:trHeight w:val="255"/>
        </w:trPr>
        <w:tc>
          <w:tcPr>
            <w:tcW w:w="817" w:type="dxa"/>
          </w:tcPr>
          <w:p w14:paraId="2989D4D6" w14:textId="77777777" w:rsidR="00F06A86" w:rsidRDefault="00F06A86" w:rsidP="000301BE">
            <w:pPr>
              <w:spacing w:before="120" w:after="120"/>
            </w:pPr>
            <w:r>
              <w:t>5.</w:t>
            </w:r>
          </w:p>
        </w:tc>
        <w:tc>
          <w:tcPr>
            <w:tcW w:w="2126" w:type="dxa"/>
          </w:tcPr>
          <w:p w14:paraId="27B6D50F" w14:textId="77777777" w:rsidR="00F06A86" w:rsidRDefault="00F06A86" w:rsidP="000301BE">
            <w:pPr>
              <w:spacing w:before="120" w:after="120"/>
            </w:pPr>
          </w:p>
        </w:tc>
        <w:tc>
          <w:tcPr>
            <w:tcW w:w="2410" w:type="dxa"/>
          </w:tcPr>
          <w:p w14:paraId="2C186695" w14:textId="77777777" w:rsidR="00F06A86" w:rsidRDefault="00F06A86" w:rsidP="000301BE">
            <w:pPr>
              <w:spacing w:before="120" w:after="120"/>
            </w:pPr>
          </w:p>
        </w:tc>
        <w:tc>
          <w:tcPr>
            <w:tcW w:w="1843" w:type="dxa"/>
          </w:tcPr>
          <w:p w14:paraId="3F243C91" w14:textId="77777777" w:rsidR="00F06A86" w:rsidRDefault="00F06A86" w:rsidP="000301BE">
            <w:pPr>
              <w:spacing w:before="120" w:after="120"/>
            </w:pPr>
          </w:p>
        </w:tc>
        <w:tc>
          <w:tcPr>
            <w:tcW w:w="1559" w:type="dxa"/>
          </w:tcPr>
          <w:p w14:paraId="6C3469BB" w14:textId="77777777" w:rsidR="00F06A86" w:rsidRDefault="00F06A86" w:rsidP="000301BE">
            <w:pPr>
              <w:spacing w:before="120" w:after="120"/>
            </w:pPr>
          </w:p>
        </w:tc>
        <w:tc>
          <w:tcPr>
            <w:tcW w:w="1559" w:type="dxa"/>
          </w:tcPr>
          <w:p w14:paraId="31C909B8" w14:textId="77777777" w:rsidR="00F06A86" w:rsidRDefault="00F06A86" w:rsidP="000301BE">
            <w:pPr>
              <w:spacing w:before="120" w:after="120"/>
            </w:pPr>
          </w:p>
        </w:tc>
        <w:tc>
          <w:tcPr>
            <w:tcW w:w="1418" w:type="dxa"/>
          </w:tcPr>
          <w:p w14:paraId="0886A925" w14:textId="77777777" w:rsidR="00F06A86" w:rsidRDefault="00F06A86" w:rsidP="000301BE">
            <w:pPr>
              <w:spacing w:before="120" w:after="120"/>
            </w:pPr>
          </w:p>
        </w:tc>
        <w:tc>
          <w:tcPr>
            <w:tcW w:w="1701" w:type="dxa"/>
          </w:tcPr>
          <w:p w14:paraId="3113A6FE" w14:textId="77777777" w:rsidR="00F06A86" w:rsidRDefault="00F06A86" w:rsidP="000301BE">
            <w:pPr>
              <w:spacing w:before="120" w:after="120"/>
            </w:pPr>
          </w:p>
        </w:tc>
        <w:tc>
          <w:tcPr>
            <w:tcW w:w="1701" w:type="dxa"/>
          </w:tcPr>
          <w:p w14:paraId="59FA1ABD" w14:textId="77777777" w:rsidR="00F06A86" w:rsidRDefault="00F06A86" w:rsidP="000301BE">
            <w:pPr>
              <w:spacing w:before="120" w:after="120"/>
            </w:pPr>
          </w:p>
        </w:tc>
      </w:tr>
      <w:tr w:rsidR="00F06A86" w14:paraId="73CF56B5" w14:textId="77777777" w:rsidTr="00F06A86">
        <w:trPr>
          <w:trHeight w:val="246"/>
        </w:trPr>
        <w:tc>
          <w:tcPr>
            <w:tcW w:w="817" w:type="dxa"/>
          </w:tcPr>
          <w:p w14:paraId="4988DF81" w14:textId="77777777" w:rsidR="00F06A86" w:rsidRDefault="00F06A86" w:rsidP="000301BE">
            <w:pPr>
              <w:spacing w:before="120" w:after="120"/>
            </w:pPr>
            <w:r>
              <w:t>6.</w:t>
            </w:r>
          </w:p>
        </w:tc>
        <w:tc>
          <w:tcPr>
            <w:tcW w:w="2126" w:type="dxa"/>
          </w:tcPr>
          <w:p w14:paraId="22F32CC2" w14:textId="77777777" w:rsidR="00F06A86" w:rsidRDefault="00F06A86" w:rsidP="000301BE">
            <w:pPr>
              <w:spacing w:before="120" w:after="120"/>
            </w:pPr>
          </w:p>
        </w:tc>
        <w:tc>
          <w:tcPr>
            <w:tcW w:w="2410" w:type="dxa"/>
          </w:tcPr>
          <w:p w14:paraId="6608E099" w14:textId="77777777" w:rsidR="00F06A86" w:rsidRDefault="00F06A86" w:rsidP="000301BE">
            <w:pPr>
              <w:spacing w:before="120" w:after="120"/>
            </w:pPr>
          </w:p>
        </w:tc>
        <w:tc>
          <w:tcPr>
            <w:tcW w:w="1843" w:type="dxa"/>
          </w:tcPr>
          <w:p w14:paraId="7D9D2A6A" w14:textId="77777777" w:rsidR="00F06A86" w:rsidRDefault="00F06A86" w:rsidP="000301BE">
            <w:pPr>
              <w:spacing w:before="120" w:after="120"/>
            </w:pPr>
          </w:p>
        </w:tc>
        <w:tc>
          <w:tcPr>
            <w:tcW w:w="1559" w:type="dxa"/>
          </w:tcPr>
          <w:p w14:paraId="117126BD" w14:textId="77777777" w:rsidR="00F06A86" w:rsidRDefault="00F06A86" w:rsidP="000301BE">
            <w:pPr>
              <w:spacing w:before="120" w:after="120"/>
            </w:pPr>
          </w:p>
        </w:tc>
        <w:tc>
          <w:tcPr>
            <w:tcW w:w="1559" w:type="dxa"/>
          </w:tcPr>
          <w:p w14:paraId="3CE7C873" w14:textId="77777777" w:rsidR="00F06A86" w:rsidRDefault="00F06A86" w:rsidP="000301BE">
            <w:pPr>
              <w:spacing w:before="120" w:after="120"/>
            </w:pPr>
          </w:p>
        </w:tc>
        <w:tc>
          <w:tcPr>
            <w:tcW w:w="1418" w:type="dxa"/>
          </w:tcPr>
          <w:p w14:paraId="2301A890" w14:textId="77777777" w:rsidR="00F06A86" w:rsidRDefault="00F06A86" w:rsidP="000301BE">
            <w:pPr>
              <w:spacing w:before="120" w:after="120"/>
            </w:pPr>
          </w:p>
        </w:tc>
        <w:tc>
          <w:tcPr>
            <w:tcW w:w="1701" w:type="dxa"/>
          </w:tcPr>
          <w:p w14:paraId="11AC6C6A" w14:textId="77777777" w:rsidR="00F06A86" w:rsidRDefault="00F06A86" w:rsidP="000301BE">
            <w:pPr>
              <w:spacing w:before="120" w:after="120"/>
            </w:pPr>
          </w:p>
        </w:tc>
        <w:tc>
          <w:tcPr>
            <w:tcW w:w="1701" w:type="dxa"/>
          </w:tcPr>
          <w:p w14:paraId="1EC7D8A8" w14:textId="77777777" w:rsidR="00F06A86" w:rsidRDefault="00F06A86" w:rsidP="000301BE">
            <w:pPr>
              <w:spacing w:before="120" w:after="120"/>
            </w:pPr>
          </w:p>
        </w:tc>
      </w:tr>
      <w:tr w:rsidR="00DA4441" w14:paraId="77E0DE44" w14:textId="77777777" w:rsidTr="00F06A86">
        <w:tc>
          <w:tcPr>
            <w:tcW w:w="817" w:type="dxa"/>
            <w:shd w:val="clear" w:color="auto" w:fill="BFBFBF"/>
          </w:tcPr>
          <w:p w14:paraId="743E4800" w14:textId="77777777" w:rsidR="00817D9F" w:rsidRDefault="00817D9F" w:rsidP="000301BE">
            <w:pPr>
              <w:spacing w:before="120" w:after="120"/>
            </w:pPr>
          </w:p>
        </w:tc>
        <w:tc>
          <w:tcPr>
            <w:tcW w:w="2126" w:type="dxa"/>
          </w:tcPr>
          <w:p w14:paraId="145D17B9" w14:textId="77777777" w:rsidR="00817D9F" w:rsidRPr="00F06A86" w:rsidRDefault="00817D9F" w:rsidP="000301BE">
            <w:pPr>
              <w:spacing w:before="120" w:after="120"/>
              <w:rPr>
                <w:b/>
              </w:rPr>
            </w:pPr>
            <w:r w:rsidRPr="00F06A86">
              <w:rPr>
                <w:b/>
              </w:rPr>
              <w:t>Összes mennyiség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263C117" w14:textId="77777777" w:rsidR="00817D9F" w:rsidRDefault="00817D9F" w:rsidP="000301BE">
            <w:pPr>
              <w:spacing w:before="120" w:after="120"/>
            </w:pPr>
          </w:p>
        </w:tc>
        <w:tc>
          <w:tcPr>
            <w:tcW w:w="1843" w:type="dxa"/>
            <w:shd w:val="clear" w:color="auto" w:fill="BFBFBF"/>
          </w:tcPr>
          <w:p w14:paraId="57F361A0" w14:textId="77777777" w:rsidR="00817D9F" w:rsidRPr="000301BE" w:rsidRDefault="00817D9F" w:rsidP="000301BE">
            <w:pPr>
              <w:spacing w:before="120" w:after="120"/>
              <w:rPr>
                <w:color w:val="548DD4"/>
              </w:rPr>
            </w:pPr>
          </w:p>
        </w:tc>
        <w:tc>
          <w:tcPr>
            <w:tcW w:w="1559" w:type="dxa"/>
            <w:shd w:val="clear" w:color="auto" w:fill="BFBFBF"/>
          </w:tcPr>
          <w:p w14:paraId="2EF521E6" w14:textId="77777777" w:rsidR="00817D9F" w:rsidRPr="000301BE" w:rsidRDefault="00817D9F" w:rsidP="000301BE">
            <w:pPr>
              <w:spacing w:before="120" w:after="120"/>
              <w:rPr>
                <w:highlight w:val="darkBlue"/>
              </w:rPr>
            </w:pPr>
          </w:p>
        </w:tc>
        <w:tc>
          <w:tcPr>
            <w:tcW w:w="1559" w:type="dxa"/>
            <w:shd w:val="clear" w:color="auto" w:fill="BFBFBF"/>
          </w:tcPr>
          <w:p w14:paraId="0D22482E" w14:textId="77777777" w:rsidR="00817D9F" w:rsidRDefault="00817D9F" w:rsidP="000301BE">
            <w:pPr>
              <w:spacing w:before="120" w:after="120"/>
            </w:pPr>
          </w:p>
        </w:tc>
        <w:tc>
          <w:tcPr>
            <w:tcW w:w="1418" w:type="dxa"/>
            <w:shd w:val="clear" w:color="auto" w:fill="BFBFBF"/>
          </w:tcPr>
          <w:p w14:paraId="7737B518" w14:textId="77777777" w:rsidR="00817D9F" w:rsidRDefault="00817D9F" w:rsidP="000301BE">
            <w:pPr>
              <w:spacing w:before="120" w:after="120"/>
            </w:pPr>
          </w:p>
        </w:tc>
        <w:tc>
          <w:tcPr>
            <w:tcW w:w="1701" w:type="dxa"/>
            <w:shd w:val="clear" w:color="auto" w:fill="FFFFFF" w:themeFill="background1"/>
          </w:tcPr>
          <w:p w14:paraId="2F2B5640" w14:textId="77777777" w:rsidR="00817D9F" w:rsidRDefault="00817D9F" w:rsidP="000301BE">
            <w:pPr>
              <w:spacing w:before="120" w:after="120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C98AAE5" w14:textId="77777777" w:rsidR="00817D9F" w:rsidRDefault="00817D9F" w:rsidP="000301BE">
            <w:pPr>
              <w:spacing w:before="120" w:after="120"/>
            </w:pPr>
          </w:p>
        </w:tc>
      </w:tr>
    </w:tbl>
    <w:p w14:paraId="08BBD70F" w14:textId="77777777" w:rsidR="004D2861" w:rsidRDefault="004D2861" w:rsidP="00A97A36"/>
    <w:p w14:paraId="293613C5" w14:textId="77777777" w:rsidR="004D2861" w:rsidRDefault="004D2861" w:rsidP="00A97A36"/>
    <w:p w14:paraId="1AA144AF" w14:textId="77777777" w:rsidR="004D2861" w:rsidRDefault="00B015E0" w:rsidP="00A97A36">
      <w:r>
        <w:t>*</w:t>
      </w:r>
      <w:r w:rsidR="006577E0">
        <w:t>ifm. = iratfolyóméter</w:t>
      </w:r>
    </w:p>
    <w:p w14:paraId="37D4B86E" w14:textId="77777777" w:rsidR="00CA361C" w:rsidRDefault="00CA361C"/>
    <w:p w14:paraId="5D0F3CCC" w14:textId="77777777" w:rsidR="003C7487" w:rsidRDefault="003C7487">
      <w:bookmarkStart w:id="1" w:name="_GoBack"/>
      <w:bookmarkEnd w:id="1"/>
    </w:p>
    <w:sectPr w:rsidR="003C7487" w:rsidSect="00817D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6B30CD" w15:done="0"/>
  <w15:commentEx w15:paraId="423BE7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38471" w14:textId="77777777" w:rsidR="001E7BA3" w:rsidRDefault="001E7BA3">
      <w:r>
        <w:separator/>
      </w:r>
    </w:p>
  </w:endnote>
  <w:endnote w:type="continuationSeparator" w:id="0">
    <w:p w14:paraId="1FA6C5F9" w14:textId="77777777" w:rsidR="001E7BA3" w:rsidRDefault="001E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1982A" w14:textId="77777777" w:rsidR="00551ED0" w:rsidRDefault="00551ED0" w:rsidP="00A058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A74FB0" w14:textId="77777777" w:rsidR="00551ED0" w:rsidRDefault="00551ED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1013" w14:textId="77777777" w:rsidR="00551ED0" w:rsidRDefault="00551ED0" w:rsidP="00A058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923AF">
      <w:rPr>
        <w:rStyle w:val="Oldalszm"/>
        <w:noProof/>
      </w:rPr>
      <w:t>2</w:t>
    </w:r>
    <w:r>
      <w:rPr>
        <w:rStyle w:val="Oldalszm"/>
      </w:rPr>
      <w:fldChar w:fldCharType="end"/>
    </w:r>
  </w:p>
  <w:p w14:paraId="6C6C80CA" w14:textId="77777777" w:rsidR="00551ED0" w:rsidRDefault="00551E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F641B" w14:textId="77777777" w:rsidR="001E7BA3" w:rsidRDefault="001E7BA3">
      <w:r>
        <w:separator/>
      </w:r>
    </w:p>
  </w:footnote>
  <w:footnote w:type="continuationSeparator" w:id="0">
    <w:p w14:paraId="1501E071" w14:textId="77777777" w:rsidR="001E7BA3" w:rsidRDefault="001E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14AE5" w14:textId="77777777" w:rsidR="00875E2C" w:rsidRPr="000F4D70" w:rsidRDefault="000F4D70" w:rsidP="000F4D70">
    <w:pPr>
      <w:spacing w:after="720"/>
      <w:outlineLvl w:val="0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Iratselejtezési jegyzőkönyv</w:t>
    </w:r>
    <w:r>
      <w:rPr>
        <w:rFonts w:asciiTheme="minorHAnsi" w:hAnsiTheme="minorHAnsi"/>
        <w:sz w:val="22"/>
      </w:rPr>
      <w:tab/>
    </w:r>
    <w:r w:rsidRPr="000F4D70">
      <w:rPr>
        <w:rFonts w:asciiTheme="minorHAnsi" w:hAnsiTheme="minorHAnsi"/>
        <w:sz w:val="22"/>
      </w:rPr>
      <w:tab/>
    </w:r>
    <w:r w:rsidRPr="000F4D70">
      <w:rPr>
        <w:rFonts w:asciiTheme="minorHAnsi" w:hAnsiTheme="minorHAnsi"/>
        <w:sz w:val="22"/>
      </w:rPr>
      <w:tab/>
    </w:r>
    <w:r w:rsidRPr="000F4D70">
      <w:rPr>
        <w:rFonts w:asciiTheme="minorHAnsi" w:hAnsiTheme="minorHAnsi"/>
        <w:sz w:val="22"/>
      </w:rPr>
      <w:tab/>
    </w:r>
    <w:r w:rsidRPr="000F4D70">
      <w:rPr>
        <w:rFonts w:asciiTheme="minorHAnsi" w:hAnsiTheme="minorHAnsi"/>
        <w:sz w:val="22"/>
      </w:rPr>
      <w:tab/>
    </w:r>
    <w:r w:rsidRPr="000F4D70">
      <w:rPr>
        <w:rFonts w:asciiTheme="minorHAnsi" w:hAnsiTheme="minorHAnsi"/>
        <w:sz w:val="22"/>
      </w:rPr>
      <w:tab/>
    </w:r>
    <w:r w:rsidRPr="000F4D70"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ab/>
    </w:r>
    <w:r w:rsidR="00DA4441" w:rsidRPr="000F4D70">
      <w:rPr>
        <w:rFonts w:asciiTheme="minorHAnsi" w:hAnsiTheme="minorHAnsi"/>
        <w:sz w:val="22"/>
      </w:rPr>
      <w:t>4</w:t>
    </w:r>
    <w:r w:rsidR="00875E2C" w:rsidRPr="000F4D70">
      <w:rPr>
        <w:rFonts w:asciiTheme="minorHAnsi" w:hAnsiTheme="minorHAnsi"/>
        <w:sz w:val="22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BAB"/>
    <w:multiLevelType w:val="hybridMultilevel"/>
    <w:tmpl w:val="480EC876"/>
    <w:lvl w:ilvl="0" w:tplc="6DC486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B17F0"/>
    <w:multiLevelType w:val="hybridMultilevel"/>
    <w:tmpl w:val="F106F1FA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zövek Klára">
    <w15:presenceInfo w15:providerId="None" w15:userId="Czövek Klá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6"/>
    <w:rsid w:val="00004CB5"/>
    <w:rsid w:val="000301BE"/>
    <w:rsid w:val="00035CE5"/>
    <w:rsid w:val="00037750"/>
    <w:rsid w:val="00052B13"/>
    <w:rsid w:val="000536F0"/>
    <w:rsid w:val="00062B5F"/>
    <w:rsid w:val="00073E48"/>
    <w:rsid w:val="000808FE"/>
    <w:rsid w:val="000A3141"/>
    <w:rsid w:val="000D0CAA"/>
    <w:rsid w:val="000E623A"/>
    <w:rsid w:val="000F187B"/>
    <w:rsid w:val="000F4D70"/>
    <w:rsid w:val="001112B0"/>
    <w:rsid w:val="0011492B"/>
    <w:rsid w:val="00114CD7"/>
    <w:rsid w:val="00147835"/>
    <w:rsid w:val="00162E85"/>
    <w:rsid w:val="001A06C1"/>
    <w:rsid w:val="001A0C76"/>
    <w:rsid w:val="001E7BA3"/>
    <w:rsid w:val="002455B5"/>
    <w:rsid w:val="002600A3"/>
    <w:rsid w:val="00264AA7"/>
    <w:rsid w:val="00270F85"/>
    <w:rsid w:val="00280CF1"/>
    <w:rsid w:val="002A6F78"/>
    <w:rsid w:val="002B05CE"/>
    <w:rsid w:val="002B294D"/>
    <w:rsid w:val="003343F8"/>
    <w:rsid w:val="00351A5F"/>
    <w:rsid w:val="003663B5"/>
    <w:rsid w:val="003759F4"/>
    <w:rsid w:val="003B55BC"/>
    <w:rsid w:val="003C3467"/>
    <w:rsid w:val="003C7487"/>
    <w:rsid w:val="003D1509"/>
    <w:rsid w:val="003D4F64"/>
    <w:rsid w:val="003D5EB3"/>
    <w:rsid w:val="003E07D7"/>
    <w:rsid w:val="00402771"/>
    <w:rsid w:val="00452C41"/>
    <w:rsid w:val="0049424A"/>
    <w:rsid w:val="004A3702"/>
    <w:rsid w:val="004D2861"/>
    <w:rsid w:val="004D56C2"/>
    <w:rsid w:val="004D696C"/>
    <w:rsid w:val="004F04BC"/>
    <w:rsid w:val="00522530"/>
    <w:rsid w:val="00530E31"/>
    <w:rsid w:val="00551ED0"/>
    <w:rsid w:val="005536F7"/>
    <w:rsid w:val="005670DD"/>
    <w:rsid w:val="005A308B"/>
    <w:rsid w:val="005B1C38"/>
    <w:rsid w:val="0060680E"/>
    <w:rsid w:val="00622355"/>
    <w:rsid w:val="006577E0"/>
    <w:rsid w:val="0066322C"/>
    <w:rsid w:val="00665A7C"/>
    <w:rsid w:val="006D7CDF"/>
    <w:rsid w:val="006E0409"/>
    <w:rsid w:val="0071693F"/>
    <w:rsid w:val="007D415D"/>
    <w:rsid w:val="00803295"/>
    <w:rsid w:val="00817D9F"/>
    <w:rsid w:val="00834858"/>
    <w:rsid w:val="00841858"/>
    <w:rsid w:val="00856F31"/>
    <w:rsid w:val="00862F96"/>
    <w:rsid w:val="00875E2C"/>
    <w:rsid w:val="008A56F7"/>
    <w:rsid w:val="008B14FC"/>
    <w:rsid w:val="008B4A50"/>
    <w:rsid w:val="008E1AD2"/>
    <w:rsid w:val="00903DA7"/>
    <w:rsid w:val="009220D5"/>
    <w:rsid w:val="00943B51"/>
    <w:rsid w:val="00955E0D"/>
    <w:rsid w:val="00996175"/>
    <w:rsid w:val="00997EA7"/>
    <w:rsid w:val="009B2699"/>
    <w:rsid w:val="009D75DC"/>
    <w:rsid w:val="009E5B46"/>
    <w:rsid w:val="00A0016B"/>
    <w:rsid w:val="00A0583A"/>
    <w:rsid w:val="00A25958"/>
    <w:rsid w:val="00A97A36"/>
    <w:rsid w:val="00AA31AB"/>
    <w:rsid w:val="00AA32C5"/>
    <w:rsid w:val="00AB3E58"/>
    <w:rsid w:val="00AC1EF0"/>
    <w:rsid w:val="00AC240E"/>
    <w:rsid w:val="00AC55D5"/>
    <w:rsid w:val="00AD33FC"/>
    <w:rsid w:val="00AF5DD3"/>
    <w:rsid w:val="00B015E0"/>
    <w:rsid w:val="00B25189"/>
    <w:rsid w:val="00B31699"/>
    <w:rsid w:val="00B33D2F"/>
    <w:rsid w:val="00B63AC7"/>
    <w:rsid w:val="00B6793D"/>
    <w:rsid w:val="00B72A62"/>
    <w:rsid w:val="00B8220E"/>
    <w:rsid w:val="00BE4027"/>
    <w:rsid w:val="00BF76EF"/>
    <w:rsid w:val="00C00F9B"/>
    <w:rsid w:val="00C1704F"/>
    <w:rsid w:val="00C2360F"/>
    <w:rsid w:val="00C43CC8"/>
    <w:rsid w:val="00C64828"/>
    <w:rsid w:val="00C81E91"/>
    <w:rsid w:val="00C9349E"/>
    <w:rsid w:val="00CA361C"/>
    <w:rsid w:val="00CA7B91"/>
    <w:rsid w:val="00CE4D4F"/>
    <w:rsid w:val="00D01734"/>
    <w:rsid w:val="00D028F7"/>
    <w:rsid w:val="00D21E73"/>
    <w:rsid w:val="00D44141"/>
    <w:rsid w:val="00D61C1F"/>
    <w:rsid w:val="00D76CE6"/>
    <w:rsid w:val="00D918F7"/>
    <w:rsid w:val="00DA4441"/>
    <w:rsid w:val="00DE0EC7"/>
    <w:rsid w:val="00E87D99"/>
    <w:rsid w:val="00E923AF"/>
    <w:rsid w:val="00E94671"/>
    <w:rsid w:val="00EA5806"/>
    <w:rsid w:val="00F06A86"/>
    <w:rsid w:val="00F13729"/>
    <w:rsid w:val="00F21D55"/>
    <w:rsid w:val="00F34DB8"/>
    <w:rsid w:val="00F42C65"/>
    <w:rsid w:val="00F42FFC"/>
    <w:rsid w:val="00FB7911"/>
    <w:rsid w:val="00F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F9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073E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semiHidden/>
    <w:rsid w:val="00665A7C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2600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00A3"/>
  </w:style>
  <w:style w:type="table" w:styleId="Rcsostblzat">
    <w:name w:val="Table Grid"/>
    <w:basedOn w:val="Normltblzat"/>
    <w:rsid w:val="00C8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875E2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75E2C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3C346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C34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C3467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C34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C34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073E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semiHidden/>
    <w:rsid w:val="00665A7C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2600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00A3"/>
  </w:style>
  <w:style w:type="table" w:styleId="Rcsostblzat">
    <w:name w:val="Table Grid"/>
    <w:basedOn w:val="Normltblzat"/>
    <w:rsid w:val="00C8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875E2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75E2C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3C346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C34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C3467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C34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C3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SELEJTEZÉSI JEGYZŐKÖNYV</vt:lpstr>
    </vt:vector>
  </TitlesOfParts>
  <Company>Semmelweis Egyetem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SELEJTEZÉSI JEGYZŐKÖNYV</dc:title>
  <dc:creator>Központi Levéltár</dc:creator>
  <cp:lastModifiedBy>Márton Noémi</cp:lastModifiedBy>
  <cp:revision>2</cp:revision>
  <cp:lastPrinted>2016-01-03T07:08:00Z</cp:lastPrinted>
  <dcterms:created xsi:type="dcterms:W3CDTF">2017-12-14T15:14:00Z</dcterms:created>
  <dcterms:modified xsi:type="dcterms:W3CDTF">2017-12-14T15:14:00Z</dcterms:modified>
</cp:coreProperties>
</file>