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82B4" w14:textId="77777777" w:rsidR="005D3C57" w:rsidRPr="003B3118" w:rsidRDefault="00323822">
      <w:pPr>
        <w:rPr>
          <w:rFonts w:ascii="Times New Roman" w:hAnsi="Times New Roman" w:cs="Times New Roman"/>
        </w:rPr>
      </w:pPr>
      <w:r w:rsidRPr="003B3118">
        <w:rPr>
          <w:rFonts w:ascii="Times New Roman" w:hAnsi="Times New Roman" w:cs="Times New Roman"/>
        </w:rPr>
        <w:t>Dátum</w:t>
      </w:r>
      <w:r w:rsidR="00333374" w:rsidRPr="003B3118">
        <w:rPr>
          <w:rFonts w:ascii="Times New Roman" w:hAnsi="Times New Roman" w:cs="Times New Roman"/>
        </w:rPr>
        <w:t xml:space="preserve">: </w:t>
      </w:r>
    </w:p>
    <w:p w14:paraId="7A53FFAA" w14:textId="77777777" w:rsidR="00323822" w:rsidRPr="003B3118" w:rsidRDefault="00323822">
      <w:pPr>
        <w:rPr>
          <w:rFonts w:ascii="Times New Roman" w:hAnsi="Times New Roman" w:cs="Times New Roman"/>
        </w:rPr>
      </w:pPr>
    </w:p>
    <w:p w14:paraId="03841984" w14:textId="77777777" w:rsidR="00323822" w:rsidRPr="003B3118" w:rsidRDefault="00323822" w:rsidP="0032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118">
        <w:rPr>
          <w:rFonts w:ascii="Times New Roman" w:hAnsi="Times New Roman" w:cs="Times New Roman"/>
          <w:b/>
          <w:sz w:val="36"/>
          <w:szCs w:val="36"/>
        </w:rPr>
        <w:t>Kérdőív</w:t>
      </w:r>
    </w:p>
    <w:p w14:paraId="7DD3A10F" w14:textId="6FD419E5" w:rsidR="00323822" w:rsidRPr="003B3118" w:rsidRDefault="00FD6227" w:rsidP="0032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(szakgyógyszerész-</w:t>
      </w:r>
      <w:r w:rsidR="00323822" w:rsidRPr="003B3118">
        <w:rPr>
          <w:rFonts w:ascii="Times New Roman" w:hAnsi="Times New Roman" w:cs="Times New Roman"/>
          <w:b/>
          <w:sz w:val="36"/>
          <w:szCs w:val="36"/>
        </w:rPr>
        <w:t>jelölteknek)</w:t>
      </w:r>
    </w:p>
    <w:p w14:paraId="3AD6C0EC" w14:textId="77777777" w:rsidR="00323822" w:rsidRPr="003B3118" w:rsidRDefault="00323822" w:rsidP="00323822">
      <w:pPr>
        <w:rPr>
          <w:rFonts w:ascii="Times New Roman" w:hAnsi="Times New Roman" w:cs="Times New Roman"/>
          <w:sz w:val="36"/>
          <w:szCs w:val="36"/>
        </w:rPr>
      </w:pPr>
    </w:p>
    <w:p w14:paraId="5BB3FCF8" w14:textId="77777777" w:rsidR="00323822" w:rsidRPr="003B3118" w:rsidRDefault="00323822" w:rsidP="003B3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118">
        <w:rPr>
          <w:rFonts w:ascii="Times New Roman" w:hAnsi="Times New Roman" w:cs="Times New Roman"/>
          <w:i/>
          <w:sz w:val="28"/>
          <w:szCs w:val="28"/>
        </w:rPr>
        <w:t xml:space="preserve">Kérem, válaszolja meg az alábbi eldöntendő kérdéseket (húzza alá az Ön által gondolt választ)! </w:t>
      </w:r>
    </w:p>
    <w:p w14:paraId="22FC8AC4" w14:textId="77777777" w:rsidR="00333374" w:rsidRPr="003B3118" w:rsidRDefault="00333374" w:rsidP="003B31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643E6B" w14:textId="77777777" w:rsidR="00323822" w:rsidRDefault="00323822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Sikerült-e együttműködnie a gyógyszertár vezetőjével</w:t>
      </w:r>
      <w:r w:rsidR="00333374" w:rsidRPr="003B3118">
        <w:rPr>
          <w:rFonts w:ascii="Times New Roman" w:hAnsi="Times New Roman" w:cs="Times New Roman"/>
          <w:sz w:val="28"/>
          <w:szCs w:val="28"/>
        </w:rPr>
        <w:t xml:space="preserve"> a projektfeladat elkezdésével kapcsolatban</w:t>
      </w:r>
      <w:r w:rsidRPr="003B3118">
        <w:rPr>
          <w:rFonts w:ascii="Times New Roman" w:hAnsi="Times New Roman" w:cs="Times New Roman"/>
          <w:sz w:val="28"/>
          <w:szCs w:val="28"/>
        </w:rPr>
        <w:t>?</w:t>
      </w:r>
    </w:p>
    <w:p w14:paraId="6EA9D87F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19BB7813" w14:textId="77777777" w:rsidR="00323822" w:rsidRPr="003B3118" w:rsidRDefault="00323822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IGEN/NEM</w:t>
      </w:r>
    </w:p>
    <w:p w14:paraId="47FA2547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6274ED5B" w14:textId="77777777" w:rsidR="00333374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Sikerült-e együttműködnie kollégáival a projektfeladat elkezdésével kapcsolatban?</w:t>
      </w:r>
    </w:p>
    <w:p w14:paraId="04E36405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3AC2B0B9" w14:textId="77777777" w:rsidR="00323822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IGEN/NEM</w:t>
      </w:r>
    </w:p>
    <w:p w14:paraId="5A027BED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2C592152" w14:textId="682C5A11" w:rsidR="00333374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Megkapott-e minden segítséget a projektfel</w:t>
      </w:r>
      <w:r w:rsidR="00B54BCD">
        <w:rPr>
          <w:rFonts w:ascii="Times New Roman" w:hAnsi="Times New Roman" w:cs="Times New Roman"/>
          <w:sz w:val="28"/>
          <w:szCs w:val="28"/>
        </w:rPr>
        <w:t>adat megkezdéséhez koordinátorá</w:t>
      </w:r>
      <w:bookmarkStart w:id="0" w:name="_GoBack"/>
      <w:bookmarkEnd w:id="0"/>
      <w:r w:rsidRPr="003B3118">
        <w:rPr>
          <w:rFonts w:ascii="Times New Roman" w:hAnsi="Times New Roman" w:cs="Times New Roman"/>
          <w:sz w:val="28"/>
          <w:szCs w:val="28"/>
        </w:rPr>
        <w:t>tól?</w:t>
      </w:r>
    </w:p>
    <w:p w14:paraId="2280CC3D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726001AE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IGEN/NEM</w:t>
      </w:r>
    </w:p>
    <w:p w14:paraId="682D6792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30EB3384" w14:textId="77777777" w:rsidR="00333374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Sikerült-e a megfelelő környezetet kialakítani a tanácsadásokhoz a gyógyszertárban?</w:t>
      </w:r>
    </w:p>
    <w:p w14:paraId="42281162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4A2422DF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 xml:space="preserve">IGEN/NEM </w:t>
      </w:r>
    </w:p>
    <w:p w14:paraId="675AAFA2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06F15562" w14:textId="67FDB648" w:rsidR="00B2677F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lastRenderedPageBreak/>
        <w:t>Kapott-e</w:t>
      </w:r>
      <w:r w:rsidR="00B2677F" w:rsidRPr="003B3118">
        <w:rPr>
          <w:rFonts w:ascii="Times New Roman" w:hAnsi="Times New Roman" w:cs="Times New Roman"/>
          <w:sz w:val="28"/>
          <w:szCs w:val="28"/>
        </w:rPr>
        <w:t xml:space="preserve"> bármilyen, a projektfeladat beindítását elősegítő támogatást </w:t>
      </w:r>
      <w:r w:rsidR="003B3118">
        <w:rPr>
          <w:rFonts w:ascii="Times New Roman" w:hAnsi="Times New Roman" w:cs="Times New Roman"/>
          <w:sz w:val="28"/>
          <w:szCs w:val="28"/>
        </w:rPr>
        <w:t>a gyógyszertár vezetőjétől (pl.</w:t>
      </w:r>
      <w:r w:rsidR="00B2677F" w:rsidRPr="003B3118">
        <w:rPr>
          <w:rFonts w:ascii="Times New Roman" w:hAnsi="Times New Roman" w:cs="Times New Roman"/>
          <w:sz w:val="28"/>
          <w:szCs w:val="28"/>
        </w:rPr>
        <w:t xml:space="preserve"> segítség valamilyen részfolyamatban, anyagi támogatás, berendezések használata stb.)?</w:t>
      </w:r>
      <w:r w:rsidRPr="003B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B28C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2784DF8C" w14:textId="73654EDD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 xml:space="preserve">IGEN/NEM </w:t>
      </w:r>
    </w:p>
    <w:p w14:paraId="2F80D347" w14:textId="77777777" w:rsidR="00333374" w:rsidRDefault="00333374" w:rsidP="00333374">
      <w:pPr>
        <w:pStyle w:val="Listaszerbekezds"/>
        <w:rPr>
          <w:sz w:val="28"/>
          <w:szCs w:val="28"/>
        </w:rPr>
      </w:pPr>
    </w:p>
    <w:p w14:paraId="7C362753" w14:textId="77777777" w:rsidR="00333374" w:rsidRPr="00323822" w:rsidRDefault="00333374" w:rsidP="00333374">
      <w:pPr>
        <w:pStyle w:val="Listaszerbekezds"/>
        <w:rPr>
          <w:sz w:val="28"/>
          <w:szCs w:val="28"/>
        </w:rPr>
      </w:pPr>
    </w:p>
    <w:sectPr w:rsidR="00333374" w:rsidRPr="0032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418"/>
    <w:multiLevelType w:val="hybridMultilevel"/>
    <w:tmpl w:val="A66CE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7"/>
    <w:rsid w:val="00323822"/>
    <w:rsid w:val="00333374"/>
    <w:rsid w:val="003B3118"/>
    <w:rsid w:val="005D3C57"/>
    <w:rsid w:val="005D7325"/>
    <w:rsid w:val="008E1611"/>
    <w:rsid w:val="00934ED2"/>
    <w:rsid w:val="00B2677F"/>
    <w:rsid w:val="00B54BCD"/>
    <w:rsid w:val="00CC75BF"/>
    <w:rsid w:val="00E06AEC"/>
    <w:rsid w:val="00E429C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05D"/>
  <w15:chartTrackingRefBased/>
  <w15:docId w15:val="{A473EEBC-DD81-44A1-BC87-BC0AD4C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2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16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6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6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6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61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Maráczi Fruzsina Hedvig</dc:creator>
  <cp:keywords/>
  <dc:description/>
  <cp:lastModifiedBy>Orsolya dr. Somogyi</cp:lastModifiedBy>
  <cp:revision>2</cp:revision>
  <dcterms:created xsi:type="dcterms:W3CDTF">2020-01-19T22:08:00Z</dcterms:created>
  <dcterms:modified xsi:type="dcterms:W3CDTF">2020-01-19T22:08:00Z</dcterms:modified>
</cp:coreProperties>
</file>