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3E07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Semmelweis Egyetem, Általános Orvostudományi Kar</w:t>
      </w:r>
    </w:p>
    <w:p w14:paraId="4E1B797E" w14:textId="77777777" w:rsid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0F10C6A5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</w:p>
    <w:p w14:paraId="11A162B0" w14:textId="77777777" w:rsidR="00A77794" w:rsidRDefault="00A77794" w:rsidP="009C55EF">
      <w:pPr>
        <w:pStyle w:val="Listaszerbekezds"/>
        <w:jc w:val="center"/>
        <w:rPr>
          <w:b/>
        </w:rPr>
      </w:pPr>
    </w:p>
    <w:p w14:paraId="7753BCFF" w14:textId="77777777" w:rsidR="0028614E" w:rsidRDefault="00C00014" w:rsidP="009C55EF">
      <w:pPr>
        <w:pStyle w:val="Listaszerbekezds"/>
        <w:jc w:val="center"/>
        <w:rPr>
          <w:b/>
        </w:rPr>
      </w:pPr>
      <w:r>
        <w:rPr>
          <w:b/>
        </w:rPr>
        <w:t>1</w:t>
      </w:r>
      <w:r w:rsidR="00F63C9E">
        <w:rPr>
          <w:b/>
        </w:rPr>
        <w:t>3</w:t>
      </w:r>
      <w:r w:rsidR="009C55EF">
        <w:rPr>
          <w:b/>
        </w:rPr>
        <w:t>.</w:t>
      </w:r>
      <w:r w:rsidR="00277B38">
        <w:rPr>
          <w:b/>
        </w:rPr>
        <w:t xml:space="preserve"> </w:t>
      </w:r>
      <w:r w:rsidR="00533B6A" w:rsidRPr="00F9574E">
        <w:rPr>
          <w:b/>
        </w:rPr>
        <w:t>turnus 2025-2026</w:t>
      </w:r>
    </w:p>
    <w:p w14:paraId="62867247" w14:textId="77777777" w:rsidR="00F9574E" w:rsidRPr="00F9574E" w:rsidRDefault="00F9574E" w:rsidP="00C4392E">
      <w:pPr>
        <w:pStyle w:val="Listaszerbekezds"/>
        <w:rPr>
          <w:b/>
        </w:rPr>
      </w:pPr>
    </w:p>
    <w:p w14:paraId="5ADB0082" w14:textId="77777777" w:rsidR="0028614E" w:rsidRDefault="0028614E" w:rsidP="0028614E">
      <w:pPr>
        <w:jc w:val="center"/>
      </w:pPr>
    </w:p>
    <w:tbl>
      <w:tblPr>
        <w:tblStyle w:val="Rcsostblzat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1158"/>
        <w:gridCol w:w="2245"/>
        <w:gridCol w:w="2393"/>
        <w:gridCol w:w="702"/>
        <w:gridCol w:w="2139"/>
        <w:gridCol w:w="1995"/>
      </w:tblGrid>
      <w:tr w:rsidR="0028614E" w14:paraId="42A66E87" w14:textId="77777777" w:rsidTr="0028614E">
        <w:trPr>
          <w:trHeight w:val="428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5897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58C5" w14:textId="77777777" w:rsidR="0028614E" w:rsidRDefault="00BE299F" w:rsidP="00C0001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202</w:t>
            </w:r>
            <w:r w:rsidR="00032784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</w:t>
            </w:r>
            <w:r w:rsidR="00F63C9E">
              <w:rPr>
                <w:b/>
                <w:sz w:val="16"/>
                <w:szCs w:val="16"/>
              </w:rPr>
              <w:t>04.20</w:t>
            </w:r>
            <w:r w:rsidR="0003278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5515" w14:textId="77777777" w:rsidR="0028614E" w:rsidRDefault="00A32FA2" w:rsidP="005403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="00185632">
              <w:rPr>
                <w:b/>
                <w:sz w:val="16"/>
                <w:szCs w:val="16"/>
              </w:rPr>
              <w:t xml:space="preserve">edd </w:t>
            </w:r>
            <w:r w:rsidR="00086EAC">
              <w:rPr>
                <w:b/>
                <w:sz w:val="16"/>
                <w:szCs w:val="16"/>
              </w:rPr>
              <w:t>0</w:t>
            </w:r>
            <w:r w:rsidR="00F63C9E">
              <w:rPr>
                <w:b/>
                <w:sz w:val="16"/>
                <w:szCs w:val="16"/>
              </w:rPr>
              <w:t>4.21</w:t>
            </w:r>
            <w:r w:rsidR="008459C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E67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32DA22FF" w14:textId="77777777" w:rsidR="0028614E" w:rsidRDefault="00F63C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04.22</w:t>
            </w:r>
            <w:r w:rsidR="00BF765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5A4A" w14:textId="77777777" w:rsidR="0028614E" w:rsidRDefault="0018563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F63C9E">
              <w:rPr>
                <w:b/>
                <w:sz w:val="16"/>
                <w:szCs w:val="16"/>
              </w:rPr>
              <w:t>04.23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64FDB7E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E06D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</w:t>
            </w:r>
            <w:r w:rsidR="00F63C9E">
              <w:rPr>
                <w:b/>
                <w:sz w:val="16"/>
                <w:szCs w:val="16"/>
              </w:rPr>
              <w:t xml:space="preserve"> 04.24</w:t>
            </w:r>
            <w:r w:rsidR="008459CE">
              <w:rPr>
                <w:b/>
                <w:sz w:val="16"/>
                <w:szCs w:val="16"/>
              </w:rPr>
              <w:t>.</w:t>
            </w:r>
          </w:p>
          <w:p w14:paraId="4EFFB3ED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3B83FBB6" w14:textId="77777777" w:rsidTr="0028614E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0C4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EF5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CE3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</w:p>
          <w:p w14:paraId="6334F5D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Onkodermatológiai betegbemutatás</w:t>
            </w:r>
          </w:p>
          <w:p w14:paraId="01C91B3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1.csoport</w:t>
            </w:r>
          </w:p>
          <w:p w14:paraId="1B25F77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FB4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BC7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D30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7B4FFE7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Onkodermatológiai betegbemutatás</w:t>
            </w:r>
          </w:p>
          <w:p w14:paraId="46E310E6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2.csoport</w:t>
            </w:r>
          </w:p>
          <w:p w14:paraId="100C1B6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</w:tr>
      <w:tr w:rsidR="008C0CC7" w14:paraId="0B9B61F5" w14:textId="77777777" w:rsidTr="00F21226">
        <w:trPr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5C3EEC" w14:textId="77777777" w:rsidR="008C0CC7" w:rsidRDefault="008C0CC7">
            <w:pPr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BA5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6087E7A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Bevezető előadás: </w:t>
            </w:r>
          </w:p>
          <w:p w14:paraId="58CE22F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3102586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Hidvégi Bernadett</w:t>
            </w:r>
          </w:p>
          <w:p w14:paraId="77214EC0" w14:textId="420FFBAE" w:rsidR="00C943D7" w:rsidRDefault="00C943D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0BD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7BEE2D1D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Psoriasis</w:t>
            </w:r>
          </w:p>
          <w:p w14:paraId="19BDE68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7B45B4F5" w14:textId="35F27867" w:rsidR="00C943D7" w:rsidRDefault="00C943D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C3C0BE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2C6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  <w:p w14:paraId="768D88A9" w14:textId="77777777" w:rsidR="007A7CE2" w:rsidRPr="002E63F3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 xml:space="preserve">Urticaria/ekcema </w:t>
            </w:r>
          </w:p>
          <w:p w14:paraId="2EC0AC2A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>Dr. Pónyai Györgyi</w:t>
            </w:r>
          </w:p>
          <w:p w14:paraId="309988F9" w14:textId="135168DA" w:rsidR="008C0CC7" w:rsidRDefault="00C943D7" w:rsidP="00DD2A31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776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64794DB5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 xml:space="preserve">Alopeciák </w:t>
            </w:r>
          </w:p>
          <w:p w14:paraId="1CA707CD" w14:textId="77777777" w:rsidR="008C0CC7" w:rsidRPr="00EE7464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Medvez Márta/</w:t>
            </w:r>
          </w:p>
          <w:p w14:paraId="4EE2FE4A" w14:textId="77777777" w:rsidR="008C0CC7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Mohos Anita</w:t>
            </w:r>
          </w:p>
          <w:p w14:paraId="4836159C" w14:textId="5DE7D118" w:rsidR="00C943D7" w:rsidRPr="00EE7464" w:rsidRDefault="00C943D7" w:rsidP="00EE746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75424D46" w14:textId="77777777" w:rsidR="008C0CC7" w:rsidRDefault="008C0CC7" w:rsidP="0014309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56EC3481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99A4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271021F" w14:textId="77777777" w:rsidR="008C0CC7" w:rsidRDefault="007A7DF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Szünet </w:t>
            </w:r>
            <w:r w:rsidR="008C0CC7">
              <w:rPr>
                <w:b/>
                <w:sz w:val="16"/>
                <w:szCs w:val="16"/>
              </w:rPr>
              <w:t>10:00-10:15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46B0EB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A1F755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3E48D2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09:45-10:00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208CEA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</w:tr>
      <w:tr w:rsidR="008C0CC7" w14:paraId="3C356109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72B4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2AA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10:15-11:15</w:t>
            </w:r>
          </w:p>
          <w:p w14:paraId="2254CC57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2A2FFBA0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Gyülekező: Magasföldszint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F0A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3D222EF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3704E7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D0F3" w14:textId="77777777" w:rsidR="008C0CC7" w:rsidRDefault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10:00-11:00</w:t>
            </w:r>
          </w:p>
          <w:p w14:paraId="507FD551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 xml:space="preserve">STD összevont gyakorlat I. </w:t>
            </w:r>
          </w:p>
          <w:p w14:paraId="53275280" w14:textId="77777777" w:rsidR="00F3329B" w:rsidRPr="00CF5ACA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2694DCAE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37E2D36E" w14:textId="77777777" w:rsidR="00D6665C" w:rsidRDefault="00D6665C" w:rsidP="00D6665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13D60319" w14:textId="77777777" w:rsidR="00D6665C" w:rsidRDefault="00D6665C" w:rsidP="00F3329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4418B49" w14:textId="7B0D8C97" w:rsidR="00304F2B" w:rsidRDefault="00C943D7" w:rsidP="00304F2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318921A6" w14:textId="77777777" w:rsidR="00616684" w:rsidRDefault="00616684" w:rsidP="00304F2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4DCA4A2" w14:textId="77777777" w:rsidR="008C0CC7" w:rsidRDefault="008C0CC7" w:rsidP="00F3329B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D80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02017F03" w14:textId="77777777" w:rsidR="00E05E92" w:rsidRDefault="008C0CC7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STD összevont gyakorlat II.</w:t>
            </w:r>
          </w:p>
          <w:p w14:paraId="0E72351D" w14:textId="77777777" w:rsidR="006C0A6B" w:rsidRDefault="006C0A6B" w:rsidP="00EE746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4E6C54A8" w14:textId="77777777" w:rsidR="00A6645B" w:rsidRPr="00CF5ACA" w:rsidRDefault="00A6645B" w:rsidP="00A6645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2CF88793" w14:textId="77777777" w:rsidR="00D6665C" w:rsidRDefault="007C6366" w:rsidP="00D6665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5575E45F" w14:textId="72AA26B8" w:rsidR="00D6665C" w:rsidRDefault="00C943D7" w:rsidP="00A6645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26C705C7" w14:textId="77777777" w:rsidR="008C0CC7" w:rsidRDefault="008C0CC7" w:rsidP="00F078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2127B433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8638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66EC993" w14:textId="2A855029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</w:t>
            </w:r>
            <w:r w:rsidR="0062143D">
              <w:rPr>
                <w:b/>
                <w:sz w:val="16"/>
                <w:szCs w:val="16"/>
              </w:rPr>
              <w:t>00</w:t>
            </w:r>
          </w:p>
          <w:p w14:paraId="3337C13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CFCAA1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0415C392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1FC66B8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AFD80E7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0-12:</w:t>
            </w:r>
            <w:r w:rsidR="00F3329B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</w:t>
            </w:r>
          </w:p>
          <w:p w14:paraId="4A46F283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ED26834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11:15-12:00</w:t>
            </w:r>
          </w:p>
          <w:p w14:paraId="08F459D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</w:tr>
      <w:tr w:rsidR="008C0CC7" w14:paraId="0DF1BD1F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BE4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8028" w14:textId="4F5591F3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</w:t>
            </w:r>
            <w:r w:rsidR="0062143D">
              <w:rPr>
                <w:b/>
                <w:sz w:val="16"/>
                <w:szCs w:val="16"/>
              </w:rPr>
              <w:t>00</w:t>
            </w:r>
            <w:r>
              <w:rPr>
                <w:b/>
                <w:sz w:val="16"/>
                <w:szCs w:val="16"/>
              </w:rPr>
              <w:t>-13:</w:t>
            </w:r>
            <w:r w:rsidR="0062143D">
              <w:rPr>
                <w:b/>
                <w:sz w:val="16"/>
                <w:szCs w:val="16"/>
              </w:rPr>
              <w:t>30</w:t>
            </w:r>
          </w:p>
          <w:p w14:paraId="3E2C4F61" w14:textId="77777777" w:rsidR="00B27CBC" w:rsidRDefault="00B27C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</w:t>
            </w:r>
          </w:p>
          <w:p w14:paraId="44EE15B4" w14:textId="77777777" w:rsidR="00B27CBC" w:rsidRDefault="00B27C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Anker Pálma</w:t>
            </w:r>
          </w:p>
          <w:p w14:paraId="7CC36F95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709C951F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B8FA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12:15-13:00</w:t>
            </w:r>
          </w:p>
          <w:p w14:paraId="3CF22C42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Ulcus cruris</w:t>
            </w:r>
          </w:p>
          <w:p w14:paraId="3198A6DC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48461951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444618A2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02BE162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13:00-13:45</w:t>
            </w:r>
          </w:p>
          <w:p w14:paraId="3E7240F9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Ismerkedés a műtéti és egyéb eszközös technikákkal a bőrgyógyászatban </w:t>
            </w:r>
          </w:p>
          <w:p w14:paraId="4033582A" w14:textId="77777777" w:rsidR="00521E85" w:rsidRPr="008138BD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537249E3" w14:textId="77777777" w:rsidR="008C0CC7" w:rsidRDefault="00521E85" w:rsidP="008138BD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0CCA1695" w14:textId="1801461A" w:rsidR="00C943D7" w:rsidRDefault="00C943D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FD10501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DE04" w14:textId="77777777" w:rsidR="00521E85" w:rsidRDefault="00F3329B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</w:t>
            </w:r>
            <w:r w:rsidR="00332BDB">
              <w:rPr>
                <w:b/>
                <w:sz w:val="16"/>
                <w:szCs w:val="16"/>
              </w:rPr>
              <w:t>0-13:30</w:t>
            </w:r>
          </w:p>
          <w:p w14:paraId="05871374" w14:textId="77777777" w:rsidR="00B27CBC" w:rsidRDefault="00B27CBC" w:rsidP="00B27C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</w:t>
            </w:r>
          </w:p>
          <w:p w14:paraId="2A01EE02" w14:textId="77777777" w:rsidR="00B27CBC" w:rsidRDefault="00B27CBC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Anker Pálma</w:t>
            </w:r>
          </w:p>
          <w:p w14:paraId="2714844A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5923E23F" w14:textId="77777777" w:rsidR="00F3329B" w:rsidRDefault="00F3329B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50AB8325" w14:textId="77777777" w:rsidR="00A01FC8" w:rsidRDefault="00A01FC8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ED310BC" w14:textId="77777777" w:rsidR="00521E85" w:rsidRDefault="00521E85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235E485" w14:textId="77777777" w:rsidR="008C0CC7" w:rsidRDefault="008C0CC7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B58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E-learning I. </w:t>
            </w:r>
          </w:p>
          <w:p w14:paraId="591DF05C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Számonkérés</w:t>
            </w:r>
          </w:p>
          <w:p w14:paraId="6C9AE93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8C0CC7" w14:paraId="3BEFA693" w14:textId="77777777" w:rsidTr="00F21226">
        <w:trPr>
          <w:jc w:val="center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1158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4D35F30" w14:textId="5F1757F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</w:t>
            </w:r>
            <w:r w:rsidR="0062143D">
              <w:rPr>
                <w:b/>
                <w:sz w:val="16"/>
                <w:szCs w:val="16"/>
              </w:rPr>
              <w:t>30</w:t>
            </w:r>
            <w:r>
              <w:rPr>
                <w:b/>
                <w:sz w:val="16"/>
                <w:szCs w:val="16"/>
              </w:rPr>
              <w:t>-1</w:t>
            </w:r>
            <w:r w:rsidR="0062143D">
              <w:rPr>
                <w:b/>
                <w:sz w:val="16"/>
                <w:szCs w:val="16"/>
              </w:rPr>
              <w:t>3:35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BF7A667" w14:textId="77777777" w:rsidR="008C0CC7" w:rsidRDefault="00D6568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6B7A1E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DCABE5D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13:30-13:45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5F5A60B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550DDE4A" w14:textId="77777777" w:rsidTr="00F21226">
        <w:trPr>
          <w:trHeight w:val="1133"/>
          <w:jc w:val="center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202E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6B4D" w14:textId="2B2177D8" w:rsidR="008C0CC7" w:rsidRDefault="008C0CC7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62143D">
              <w:rPr>
                <w:b/>
                <w:sz w:val="16"/>
                <w:szCs w:val="16"/>
              </w:rPr>
              <w:t>3:35</w:t>
            </w:r>
            <w:r>
              <w:rPr>
                <w:b/>
                <w:sz w:val="16"/>
                <w:szCs w:val="16"/>
              </w:rPr>
              <w:t>-1</w:t>
            </w:r>
            <w:r w:rsidR="0062143D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:</w:t>
            </w:r>
            <w:r w:rsidR="0062143D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0</w:t>
            </w:r>
          </w:p>
          <w:p w14:paraId="7EB80B22" w14:textId="77777777" w:rsidR="0062143D" w:rsidRDefault="0062143D" w:rsidP="0062143D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 xml:space="preserve">HIV fertőzés / AIDS </w:t>
            </w:r>
          </w:p>
          <w:p w14:paraId="759025CA" w14:textId="77777777" w:rsidR="0062143D" w:rsidRDefault="0062143D" w:rsidP="0062143D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>Dr. Tóth Béla</w:t>
            </w:r>
            <w:r>
              <w:rPr>
                <w:b/>
                <w:sz w:val="16"/>
                <w:szCs w:val="16"/>
              </w:rPr>
              <w:t>/</w:t>
            </w:r>
          </w:p>
          <w:p w14:paraId="36069BC3" w14:textId="77777777" w:rsidR="0062143D" w:rsidRDefault="0062143D" w:rsidP="0062143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25026257" w14:textId="67836F5B" w:rsidR="00C943D7" w:rsidRDefault="00C943D7" w:rsidP="0062143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5BF84DE6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6418" w14:textId="77777777" w:rsidR="00D65683" w:rsidRDefault="00D65683" w:rsidP="00D6568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14:00-14:45</w:t>
            </w:r>
          </w:p>
          <w:p w14:paraId="17A445F7" w14:textId="77777777" w:rsidR="0062143D" w:rsidRDefault="0062143D" w:rsidP="0062143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Gyulladásos dermatosisok</w:t>
            </w:r>
          </w:p>
          <w:p w14:paraId="324D077E" w14:textId="77777777" w:rsidR="0062143D" w:rsidRDefault="0062143D" w:rsidP="0062143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Imrédi Eleonóra/</w:t>
            </w:r>
          </w:p>
          <w:p w14:paraId="2115FE9C" w14:textId="77777777" w:rsidR="0062143D" w:rsidRDefault="0062143D" w:rsidP="0062143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Miklós/</w:t>
            </w:r>
          </w:p>
          <w:p w14:paraId="08BBCD49" w14:textId="77777777" w:rsidR="0062143D" w:rsidRDefault="0062143D" w:rsidP="00D65683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7C13DB8" w14:textId="4C3B8F49" w:rsidR="008C0CC7" w:rsidRDefault="00C943D7" w:rsidP="0062143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B69A56A" w14:textId="77777777" w:rsidR="008C0CC7" w:rsidRDefault="008C0CC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D117" w14:textId="77777777" w:rsidR="008C0CC7" w:rsidRDefault="00332BD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  <w:p w14:paraId="3D912351" w14:textId="77777777" w:rsidR="007A7CE2" w:rsidRDefault="007A7CE2" w:rsidP="007A7CE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Infektológia</w:t>
            </w:r>
          </w:p>
          <w:p w14:paraId="0404AA9A" w14:textId="77777777" w:rsidR="006C0A6B" w:rsidRDefault="006C0A6B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Bottyán Krisztina</w:t>
            </w:r>
            <w:r>
              <w:rPr>
                <w:b/>
                <w:sz w:val="16"/>
                <w:szCs w:val="16"/>
              </w:rPr>
              <w:t>/</w:t>
            </w:r>
          </w:p>
          <w:p w14:paraId="4211970F" w14:textId="77777777" w:rsidR="00A01FC8" w:rsidRPr="00CF5ACA" w:rsidRDefault="00A01FC8" w:rsidP="00A01FC8">
            <w:pPr>
              <w:spacing w:line="240" w:lineRule="auto"/>
              <w:rPr>
                <w:b/>
                <w:sz w:val="16"/>
                <w:szCs w:val="16"/>
              </w:rPr>
            </w:pPr>
            <w:r w:rsidRPr="00080E7F">
              <w:rPr>
                <w:b/>
                <w:sz w:val="16"/>
                <w:szCs w:val="16"/>
              </w:rPr>
              <w:t>Dr. Tóth Béla/</w:t>
            </w:r>
          </w:p>
          <w:p w14:paraId="37DCEE5F" w14:textId="77777777" w:rsidR="00DA3677" w:rsidRDefault="00DA3677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Gergely László Hunor</w:t>
            </w:r>
          </w:p>
          <w:p w14:paraId="31B176C6" w14:textId="18E554DB" w:rsidR="00080E7F" w:rsidRDefault="00C943D7" w:rsidP="00080E7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00264F9E" w14:textId="77777777" w:rsidR="008C0CC7" w:rsidRDefault="008C0CC7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1107" w14:textId="77777777" w:rsidR="00D65683" w:rsidRDefault="00D65683" w:rsidP="00D6568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E-learning II. </w:t>
            </w:r>
          </w:p>
          <w:p w14:paraId="349F0EF7" w14:textId="77777777" w:rsidR="008C0CC7" w:rsidRDefault="00D65683" w:rsidP="00D6568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</w:tbl>
    <w:p w14:paraId="10159E71" w14:textId="77777777" w:rsidR="0028614E" w:rsidRPr="00A77794" w:rsidRDefault="0028614E" w:rsidP="0028614E">
      <w:pPr>
        <w:rPr>
          <w:rFonts w:ascii="Calibri" w:eastAsia="Calibri" w:hAnsi="Calibri" w:cs="Times New Roman"/>
          <w:sz w:val="14"/>
          <w:szCs w:val="16"/>
        </w:rPr>
      </w:pPr>
    </w:p>
    <w:p w14:paraId="286C1B8F" w14:textId="77777777" w:rsidR="0028614E" w:rsidRDefault="0028614E" w:rsidP="0028614E">
      <w:pPr>
        <w:rPr>
          <w:sz w:val="16"/>
          <w:szCs w:val="16"/>
        </w:rPr>
      </w:pPr>
    </w:p>
    <w:p w14:paraId="566A13DD" w14:textId="77777777" w:rsidR="00A77794" w:rsidRPr="00A77794" w:rsidRDefault="0028614E" w:rsidP="00A77794">
      <w:pPr>
        <w:rPr>
          <w:rFonts w:ascii="Calibri" w:hAnsi="Calibri" w:cs="Calibri"/>
          <w:b/>
          <w:szCs w:val="24"/>
        </w:rPr>
      </w:pPr>
      <w:r>
        <w:rPr>
          <w:sz w:val="16"/>
          <w:szCs w:val="16"/>
        </w:rPr>
        <w:br w:type="column"/>
      </w:r>
      <w:r w:rsidR="00A77794" w:rsidRPr="00A77794">
        <w:rPr>
          <w:rFonts w:ascii="Calibri" w:hAnsi="Calibri" w:cs="Calibri"/>
          <w:b/>
          <w:szCs w:val="24"/>
        </w:rPr>
        <w:lastRenderedPageBreak/>
        <w:t>Semmelweis Egyetem, Általános Orvostudományi Kar</w:t>
      </w:r>
    </w:p>
    <w:p w14:paraId="3E88FA19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27EF71BE" w14:textId="77777777" w:rsidR="00A77794" w:rsidRDefault="00A77794" w:rsidP="0028614E">
      <w:pPr>
        <w:rPr>
          <w:sz w:val="16"/>
          <w:szCs w:val="16"/>
        </w:rPr>
      </w:pPr>
    </w:p>
    <w:p w14:paraId="27EB45A4" w14:textId="77777777" w:rsidR="0028614E" w:rsidRDefault="0028614E" w:rsidP="0028614E">
      <w:pPr>
        <w:rPr>
          <w:sz w:val="16"/>
          <w:szCs w:val="16"/>
        </w:rPr>
      </w:pPr>
    </w:p>
    <w:tbl>
      <w:tblPr>
        <w:tblStyle w:val="Rcsostblzat"/>
        <w:tblW w:w="10336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2211"/>
        <w:gridCol w:w="704"/>
        <w:gridCol w:w="2096"/>
        <w:gridCol w:w="1977"/>
      </w:tblGrid>
      <w:tr w:rsidR="0028614E" w14:paraId="3D9029B6" w14:textId="77777777" w:rsidTr="0086392D">
        <w:trPr>
          <w:trHeight w:val="428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603A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hét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34AA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Hétfő </w:t>
            </w:r>
            <w:r w:rsidR="00A95497">
              <w:rPr>
                <w:b/>
                <w:sz w:val="16"/>
                <w:szCs w:val="16"/>
              </w:rPr>
              <w:t>0</w:t>
            </w:r>
            <w:r w:rsidR="00F63C9E">
              <w:rPr>
                <w:b/>
                <w:sz w:val="16"/>
                <w:szCs w:val="16"/>
              </w:rPr>
              <w:t>4</w:t>
            </w:r>
            <w:r w:rsidR="00A95497">
              <w:rPr>
                <w:b/>
                <w:sz w:val="16"/>
                <w:szCs w:val="16"/>
              </w:rPr>
              <w:t>.2</w:t>
            </w:r>
            <w:r w:rsidR="00F63C9E">
              <w:rPr>
                <w:b/>
                <w:sz w:val="16"/>
                <w:szCs w:val="16"/>
              </w:rPr>
              <w:t>7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5D7C1BF2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09F9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  <w:r w:rsidR="00F63C9E">
              <w:rPr>
                <w:b/>
                <w:sz w:val="16"/>
                <w:szCs w:val="16"/>
              </w:rPr>
              <w:t>04.28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76108758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3EC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76E5D285" w14:textId="77777777" w:rsidR="0028614E" w:rsidRDefault="00F63C9E" w:rsidP="00ED0D3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04.29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391E" w14:textId="77777777" w:rsidR="00344E70" w:rsidRDefault="0028614E" w:rsidP="00F63C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185632">
              <w:rPr>
                <w:b/>
                <w:sz w:val="16"/>
                <w:szCs w:val="16"/>
              </w:rPr>
              <w:t xml:space="preserve">sütörtök </w:t>
            </w:r>
            <w:r w:rsidR="00A95497">
              <w:rPr>
                <w:b/>
                <w:sz w:val="16"/>
                <w:szCs w:val="16"/>
              </w:rPr>
              <w:t>0</w:t>
            </w:r>
            <w:r w:rsidR="00F63C9E">
              <w:rPr>
                <w:b/>
                <w:sz w:val="16"/>
                <w:szCs w:val="16"/>
              </w:rPr>
              <w:t>4.30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DFE1708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086EAC">
              <w:rPr>
                <w:b/>
                <w:sz w:val="16"/>
                <w:szCs w:val="16"/>
              </w:rPr>
              <w:t>0</w:t>
            </w:r>
            <w:r w:rsidR="00F63C9E">
              <w:rPr>
                <w:b/>
                <w:sz w:val="16"/>
                <w:szCs w:val="16"/>
              </w:rPr>
              <w:t>5.01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67C64D4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5B078637" w14:textId="77777777" w:rsidTr="0086392D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016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E2C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 Onkodermatológiai betegbemutatás</w:t>
            </w:r>
          </w:p>
          <w:p w14:paraId="48A3E16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3.csoport</w:t>
            </w:r>
          </w:p>
          <w:p w14:paraId="520A02DB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635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0D1D2F3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Onkodermatológiai betegbemutatás</w:t>
            </w:r>
          </w:p>
          <w:p w14:paraId="33A94CEA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4.csoport</w:t>
            </w:r>
          </w:p>
          <w:p w14:paraId="00F8711F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6A0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ADF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18C9968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Onkodermatológiai betegbemutatás</w:t>
            </w:r>
          </w:p>
          <w:p w14:paraId="089F881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5.csoport</w:t>
            </w:r>
          </w:p>
          <w:p w14:paraId="6B33B1C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93901D1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B326AB" w14:paraId="35FC568F" w14:textId="77777777" w:rsidTr="0086392D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DD46" w14:textId="77777777" w:rsidR="00B326AB" w:rsidRDefault="00B326AB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927C" w14:textId="77777777" w:rsidR="00B326AB" w:rsidRDefault="00B326A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79956088" w14:textId="77777777" w:rsidR="00B326AB" w:rsidRDefault="00B326A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72A5382A" w14:textId="77777777" w:rsidR="00B326AB" w:rsidRDefault="00B326AB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9FB7" w14:textId="77777777" w:rsidR="00B326AB" w:rsidRDefault="00B326A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13C3FE15" w14:textId="77777777" w:rsidR="00B326AB" w:rsidRDefault="00B326A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0F733DC" w14:textId="77777777" w:rsidR="00B326AB" w:rsidRDefault="00B326AB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5CA9" w14:textId="77777777" w:rsidR="00B326AB" w:rsidRDefault="00B326AB" w:rsidP="00D6568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4421B74B" w14:textId="308664F8" w:rsidR="00B326AB" w:rsidRDefault="005F0849" w:rsidP="00D6568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5C819A07" w14:textId="77777777" w:rsidR="00B326AB" w:rsidRDefault="00B326AB" w:rsidP="00D6568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72FED9F4" w14:textId="77777777" w:rsidR="00B326AB" w:rsidRDefault="00B326AB" w:rsidP="00D6568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B326AB" w14:paraId="59A923F7" w14:textId="77777777" w:rsidTr="0086392D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17B99" w14:textId="77777777" w:rsidR="00B326AB" w:rsidRDefault="00B326AB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43F79A4" w14:textId="77777777" w:rsidR="00B326AB" w:rsidRDefault="00B326AB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22A7958" w14:textId="77777777" w:rsidR="00B326AB" w:rsidRDefault="00B326AB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27E0CF8" w14:textId="77777777" w:rsidR="00B326AB" w:rsidRDefault="00B326AB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8C4646E" w14:textId="77777777" w:rsidR="00B326AB" w:rsidRDefault="00B326AB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14D9DBD" w14:textId="77777777" w:rsidR="00B326AB" w:rsidRDefault="00B326AB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B326AB" w14:paraId="28487EC8" w14:textId="77777777" w:rsidTr="00F47B80">
        <w:trPr>
          <w:trHeight w:val="1380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9F6F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43F5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5D05F7A7" w14:textId="77777777" w:rsidR="00B326AB" w:rsidRPr="007D0F5C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 xml:space="preserve">Autoimmun hólyagos és gyógyszer indukálta bőrbetegségek </w:t>
            </w:r>
          </w:p>
          <w:p w14:paraId="48FA9FDA" w14:textId="77777777" w:rsidR="00B326AB" w:rsidRPr="007D0F5C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Prof. Dr. Sárdy Miklós/</w:t>
            </w:r>
          </w:p>
          <w:p w14:paraId="604B407F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Dr. Kovács Anikó</w:t>
            </w:r>
          </w:p>
          <w:p w14:paraId="51D35466" w14:textId="41F6305D" w:rsidR="00C943D7" w:rsidRDefault="00C943D7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9D9B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100000E7" w14:textId="77777777" w:rsidR="00B326AB" w:rsidRPr="005E76A9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 xml:space="preserve">Autoimmun bőrgyógyászati betegségek </w:t>
            </w:r>
          </w:p>
          <w:p w14:paraId="6B2F5D3B" w14:textId="77777777" w:rsidR="00B326AB" w:rsidRPr="005E76A9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Hidvégi Bernadett/</w:t>
            </w:r>
          </w:p>
          <w:p w14:paraId="13188CEF" w14:textId="77777777" w:rsidR="00B326AB" w:rsidRPr="005E76A9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Medvecz Márta</w:t>
            </w:r>
          </w:p>
          <w:p w14:paraId="2B2E4C30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4ECFB2A" w14:textId="026C4424" w:rsidR="00C943D7" w:rsidRDefault="00C943D7" w:rsidP="00C943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2FE360E7" w14:textId="77777777" w:rsidR="00C943D7" w:rsidRPr="00C943D7" w:rsidRDefault="00C943D7" w:rsidP="00C943D7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1093A9C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C6B9" w14:textId="4C0C2890" w:rsidR="00F47B80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24F0D1ED" w14:textId="08D57375" w:rsidR="005F0849" w:rsidRDefault="005F0849" w:rsidP="005F084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készítmények a </w:t>
            </w:r>
            <w:r w:rsidR="0062143D">
              <w:rPr>
                <w:b/>
                <w:sz w:val="16"/>
                <w:szCs w:val="16"/>
              </w:rPr>
              <w:t>gyakorlatban I.</w:t>
            </w:r>
            <w:r>
              <w:rPr>
                <w:b/>
                <w:sz w:val="16"/>
                <w:szCs w:val="16"/>
              </w:rPr>
              <w:t>-II.</w:t>
            </w:r>
          </w:p>
          <w:p w14:paraId="51DBA383" w14:textId="45B245D7" w:rsidR="00B326AB" w:rsidRDefault="005F0849" w:rsidP="005F084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Soós Gyöngyvér</w:t>
            </w:r>
          </w:p>
          <w:p w14:paraId="721CBF9D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3EFE0DF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492A826" w14:textId="7E5C6A53" w:rsidR="00B326AB" w:rsidRDefault="00C943D7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79498B2C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56D213B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6A08CDC" w14:textId="77777777" w:rsidR="00B326AB" w:rsidRDefault="00B326AB" w:rsidP="00D6568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B326AB" w14:paraId="3B7F0026" w14:textId="77777777" w:rsidTr="0086392D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4949A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C359888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2F298947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78431FF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557EEF3C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1ACA459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7298BC0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6FE31F0A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772AAEC0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B326AB" w14:paraId="27DB6FE3" w14:textId="77777777" w:rsidTr="0086392D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58A26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8D34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12:30-14:00</w:t>
            </w:r>
          </w:p>
          <w:p w14:paraId="7592BC9C" w14:textId="77777777" w:rsidR="00B27CBC" w:rsidRDefault="00B27CBC" w:rsidP="00B27C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</w:t>
            </w:r>
          </w:p>
          <w:p w14:paraId="195A99C5" w14:textId="77777777" w:rsidR="00B27CBC" w:rsidRDefault="00B27CBC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Anker Pálma</w:t>
            </w:r>
          </w:p>
          <w:p w14:paraId="43C9E006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32A42EA2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B845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40B30A7B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Bőrgyógyászati tumorok</w:t>
            </w:r>
          </w:p>
          <w:p w14:paraId="2FA5DB3D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Szakonyi József/</w:t>
            </w:r>
          </w:p>
          <w:p w14:paraId="08D882BD" w14:textId="77777777" w:rsidR="00B326AB" w:rsidRPr="005E76A9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Tóth Veronika</w:t>
            </w:r>
            <w:r>
              <w:rPr>
                <w:b/>
                <w:sz w:val="16"/>
                <w:szCs w:val="16"/>
              </w:rPr>
              <w:t>/</w:t>
            </w:r>
          </w:p>
          <w:p w14:paraId="751C3C63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Kemény Lajos Vince</w:t>
            </w:r>
          </w:p>
          <w:p w14:paraId="574596DA" w14:textId="70BFC587" w:rsidR="00B326AB" w:rsidRDefault="00C943D7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3B910D3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2A26" w14:textId="77777777" w:rsidR="00B326AB" w:rsidRDefault="00C314A6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</w:t>
            </w:r>
            <w:r w:rsidR="00B326AB">
              <w:rPr>
                <w:b/>
                <w:sz w:val="16"/>
                <w:szCs w:val="16"/>
              </w:rPr>
              <w:t>0</w:t>
            </w:r>
          </w:p>
          <w:p w14:paraId="2CA8AFD3" w14:textId="77777777" w:rsidR="00B27CBC" w:rsidRDefault="00B27CBC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</w:t>
            </w:r>
          </w:p>
          <w:p w14:paraId="5E6DF815" w14:textId="77777777" w:rsidR="00B27CBC" w:rsidRDefault="00B27CBC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Gergely László Hunor</w:t>
            </w:r>
          </w:p>
          <w:p w14:paraId="3BD333F1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307C771F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31F2C08C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8D17DFF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B326AB" w14:paraId="18975442" w14:textId="77777777" w:rsidTr="0086392D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01F8C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AA70DA9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5C3D107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436E212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88B8EED" w14:textId="77777777" w:rsidR="00B326AB" w:rsidRDefault="00C314A6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14:00-14:15</w: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2CF6F164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B326AB" w14:paraId="0E232D2D" w14:textId="77777777" w:rsidTr="0086392D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3408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D866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14:05-14:50</w:t>
            </w:r>
          </w:p>
          <w:p w14:paraId="46BA6B17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Belgyógyászati betegségek bőrtünetei </w:t>
            </w:r>
          </w:p>
          <w:p w14:paraId="486697A5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Lukács Andrea</w:t>
            </w:r>
          </w:p>
          <w:p w14:paraId="78AB32DE" w14:textId="22D4724E" w:rsidR="00C943D7" w:rsidRDefault="00C943D7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639C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14:30-16:00</w:t>
            </w:r>
          </w:p>
          <w:p w14:paraId="47B94657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Szövettani gyakorlat</w:t>
            </w:r>
          </w:p>
          <w:p w14:paraId="499FE135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Kuroli Enikő</w:t>
            </w:r>
          </w:p>
          <w:p w14:paraId="3FFA2028" w14:textId="14CF0A37" w:rsidR="00C943D7" w:rsidRDefault="00C943D7" w:rsidP="00C943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29CC5C50" w14:textId="77777777" w:rsidR="00C943D7" w:rsidRPr="00C943D7" w:rsidRDefault="00C943D7" w:rsidP="00C943D7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FFE2156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A386" w14:textId="77777777" w:rsidR="00B326AB" w:rsidRDefault="00C314A6" w:rsidP="00D6568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14:15-15:45</w:t>
            </w:r>
          </w:p>
          <w:p w14:paraId="1DFB503B" w14:textId="77777777" w:rsidR="00F47B80" w:rsidRDefault="00F47B80" w:rsidP="00F47B8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Bőrgyógyászati skill gyakorlat</w:t>
            </w:r>
          </w:p>
          <w:p w14:paraId="4D41A759" w14:textId="77777777" w:rsidR="00F47B80" w:rsidRDefault="00F47B80" w:rsidP="00F47B8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6ABDD8D9" w14:textId="2B26AF21" w:rsidR="00F47B80" w:rsidRDefault="00C943D7" w:rsidP="00D6568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1034DCAB" w14:textId="77777777" w:rsidR="00B326AB" w:rsidRDefault="00B326AB" w:rsidP="00F47B80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7024BCF" w14:textId="77777777" w:rsidR="00B326AB" w:rsidRDefault="00B326AB" w:rsidP="00F315D9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7688DD2E" w14:textId="77777777" w:rsidR="0047635F" w:rsidRDefault="0047635F"/>
    <w:tbl>
      <w:tblPr>
        <w:tblStyle w:val="Rcsostblzat"/>
        <w:tblW w:w="8642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1042"/>
        <w:gridCol w:w="1417"/>
        <w:gridCol w:w="1418"/>
        <w:gridCol w:w="1417"/>
      </w:tblGrid>
      <w:tr w:rsidR="00D34944" w14:paraId="3AC6B278" w14:textId="77777777" w:rsidTr="008459CE">
        <w:trPr>
          <w:trHeight w:val="86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12A3" w14:textId="77777777" w:rsidR="00D34944" w:rsidRDefault="00D34944" w:rsidP="0047635F">
            <w:pPr>
              <w:spacing w:line="240" w:lineRule="auto"/>
              <w:ind w:left="110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3.       hét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C9EAD4" w14:textId="77777777" w:rsidR="00344E70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</w:t>
            </w:r>
            <w:r w:rsidR="00107199">
              <w:rPr>
                <w:b/>
                <w:sz w:val="16"/>
                <w:szCs w:val="16"/>
              </w:rPr>
              <w:t xml:space="preserve"> 0</w:t>
            </w:r>
            <w:r w:rsidR="006F4EA1">
              <w:rPr>
                <w:b/>
                <w:sz w:val="16"/>
                <w:szCs w:val="16"/>
              </w:rPr>
              <w:t>5.04</w:t>
            </w:r>
            <w:r w:rsidR="00107199">
              <w:rPr>
                <w:b/>
                <w:sz w:val="16"/>
                <w:szCs w:val="16"/>
              </w:rPr>
              <w:t>.</w:t>
            </w:r>
          </w:p>
          <w:p w14:paraId="3D42AB58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B43120" w14:textId="77777777" w:rsidR="00D34944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</w:p>
          <w:p w14:paraId="38CD7084" w14:textId="77777777" w:rsidR="00533B6A" w:rsidRDefault="006F4EA1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05.05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3C625444" w14:textId="77777777" w:rsidR="00344E70" w:rsidRDefault="00344E70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8627" w14:textId="77777777" w:rsidR="00533B6A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  <w:r w:rsidR="00556554">
              <w:rPr>
                <w:b/>
                <w:sz w:val="16"/>
                <w:szCs w:val="16"/>
              </w:rPr>
              <w:t xml:space="preserve"> 0</w:t>
            </w:r>
            <w:r w:rsidR="006F4EA1">
              <w:rPr>
                <w:b/>
                <w:sz w:val="16"/>
                <w:szCs w:val="16"/>
              </w:rPr>
              <w:t>5.06</w:t>
            </w:r>
            <w:r w:rsidR="00556554">
              <w:rPr>
                <w:b/>
                <w:sz w:val="16"/>
                <w:szCs w:val="16"/>
              </w:rPr>
              <w:t>.</w:t>
            </w:r>
          </w:p>
          <w:p w14:paraId="09F24AA8" w14:textId="77777777" w:rsidR="00D34944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26C342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556554">
              <w:rPr>
                <w:b/>
                <w:sz w:val="16"/>
                <w:szCs w:val="16"/>
              </w:rPr>
              <w:t>0</w:t>
            </w:r>
            <w:r w:rsidR="006F4EA1">
              <w:rPr>
                <w:b/>
                <w:sz w:val="16"/>
                <w:szCs w:val="16"/>
              </w:rPr>
              <w:t>5.07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7D1D859A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61D9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6F4EA1">
              <w:rPr>
                <w:b/>
                <w:sz w:val="16"/>
                <w:szCs w:val="16"/>
              </w:rPr>
              <w:t>05.08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1405BA3F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34B096FE" w14:textId="77777777" w:rsidTr="003610F9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9662E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E29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39AE28F3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 xml:space="preserve">Írásbeli teszt - </w:t>
            </w:r>
          </w:p>
          <w:p w14:paraId="6965BC4E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>tanulmányi verseny</w:t>
            </w:r>
          </w:p>
          <w:p w14:paraId="7EF5E7DB" w14:textId="2368FF86" w:rsidR="008C0CC7" w:rsidRDefault="00C943D7" w:rsidP="00F93D5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Tanterem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3ACCAF80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58D8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44214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7A34D" w14:textId="77777777" w:rsidR="008C0CC7" w:rsidRDefault="003610F9" w:rsidP="0055655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</w:tr>
      <w:tr w:rsidR="008C0CC7" w14:paraId="7D554C20" w14:textId="77777777" w:rsidTr="003610F9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D55D4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FF291C4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07CEC77A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73A6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19871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17F15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45BCEBB0" w14:textId="77777777" w:rsidTr="003610F9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5F6F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1040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6CB42271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Konzultáció</w:t>
            </w:r>
          </w:p>
          <w:p w14:paraId="559A35EC" w14:textId="77777777" w:rsidR="008C0CC7" w:rsidRDefault="008C0CC7" w:rsidP="0020782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181375B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35F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0773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6C4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7BAA9AA5" w14:textId="77777777" w:rsidR="0047635F" w:rsidRDefault="0047635F"/>
    <w:p w14:paraId="5AFBB8BB" w14:textId="2086C235" w:rsidR="00F14756" w:rsidRDefault="00F14756" w:rsidP="00147345">
      <w:pPr>
        <w:ind w:left="3540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Készítette: dr. Németh Dominik PhD</w:t>
      </w:r>
      <w:r w:rsidR="00147345">
        <w:rPr>
          <w:rFonts w:ascii="Calibri" w:hAnsi="Calibri" w:cs="Calibri"/>
        </w:rPr>
        <w:t xml:space="preserve">   2026. 03.20.</w:t>
      </w:r>
    </w:p>
    <w:p w14:paraId="05EAC377" w14:textId="01A9DB8A" w:rsid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Jóváhagyta: dr. Medvecz Márta PhD, egyetemi docens</w:t>
      </w:r>
    </w:p>
    <w:p w14:paraId="04EA2005" w14:textId="15675180" w:rsidR="00147345" w:rsidRPr="00F14756" w:rsidRDefault="00147345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Érvényes: 2026.04.20.-tól</w:t>
      </w:r>
    </w:p>
    <w:sectPr w:rsidR="00147345" w:rsidRPr="00F1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490B"/>
    <w:multiLevelType w:val="hybridMultilevel"/>
    <w:tmpl w:val="A1DE3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126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60BAB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9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320129">
    <w:abstractNumId w:val="2"/>
  </w:num>
  <w:num w:numId="3" w16cid:durableId="1115516653">
    <w:abstractNumId w:val="1"/>
  </w:num>
  <w:num w:numId="4" w16cid:durableId="64077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4E"/>
    <w:rsid w:val="00013E32"/>
    <w:rsid w:val="00013E8F"/>
    <w:rsid w:val="000209DD"/>
    <w:rsid w:val="00032784"/>
    <w:rsid w:val="00080E7F"/>
    <w:rsid w:val="00086EAC"/>
    <w:rsid w:val="000E6406"/>
    <w:rsid w:val="001020A4"/>
    <w:rsid w:val="00107199"/>
    <w:rsid w:val="00143095"/>
    <w:rsid w:val="00145CD5"/>
    <w:rsid w:val="00147345"/>
    <w:rsid w:val="0015549B"/>
    <w:rsid w:val="00180466"/>
    <w:rsid w:val="00185632"/>
    <w:rsid w:val="001B5B8D"/>
    <w:rsid w:val="001D3D0C"/>
    <w:rsid w:val="001D43D6"/>
    <w:rsid w:val="001E0FF5"/>
    <w:rsid w:val="00201A38"/>
    <w:rsid w:val="00207823"/>
    <w:rsid w:val="00213F01"/>
    <w:rsid w:val="00267C76"/>
    <w:rsid w:val="00277B38"/>
    <w:rsid w:val="0028614E"/>
    <w:rsid w:val="002A6DC4"/>
    <w:rsid w:val="002E4856"/>
    <w:rsid w:val="002E63F3"/>
    <w:rsid w:val="00304F2B"/>
    <w:rsid w:val="00320DEB"/>
    <w:rsid w:val="00322B3E"/>
    <w:rsid w:val="00332BDB"/>
    <w:rsid w:val="00344E70"/>
    <w:rsid w:val="00354F9C"/>
    <w:rsid w:val="003610F9"/>
    <w:rsid w:val="0039027A"/>
    <w:rsid w:val="003A541B"/>
    <w:rsid w:val="003B2158"/>
    <w:rsid w:val="003B26C2"/>
    <w:rsid w:val="003C1C3F"/>
    <w:rsid w:val="003C1E9B"/>
    <w:rsid w:val="003E1653"/>
    <w:rsid w:val="003F17BC"/>
    <w:rsid w:val="00440B05"/>
    <w:rsid w:val="00450675"/>
    <w:rsid w:val="0047635F"/>
    <w:rsid w:val="00482577"/>
    <w:rsid w:val="00521E85"/>
    <w:rsid w:val="00532526"/>
    <w:rsid w:val="00533B6A"/>
    <w:rsid w:val="00540385"/>
    <w:rsid w:val="00542282"/>
    <w:rsid w:val="00556554"/>
    <w:rsid w:val="00575557"/>
    <w:rsid w:val="0058078F"/>
    <w:rsid w:val="00584D77"/>
    <w:rsid w:val="005A6218"/>
    <w:rsid w:val="005E4CAD"/>
    <w:rsid w:val="005E76A9"/>
    <w:rsid w:val="005F0849"/>
    <w:rsid w:val="00603FBB"/>
    <w:rsid w:val="00616684"/>
    <w:rsid w:val="0062143D"/>
    <w:rsid w:val="00671FD1"/>
    <w:rsid w:val="00675940"/>
    <w:rsid w:val="006B243B"/>
    <w:rsid w:val="006C0A6B"/>
    <w:rsid w:val="006F4EA1"/>
    <w:rsid w:val="0070090F"/>
    <w:rsid w:val="007056EF"/>
    <w:rsid w:val="00706A24"/>
    <w:rsid w:val="007379AE"/>
    <w:rsid w:val="00770880"/>
    <w:rsid w:val="00785007"/>
    <w:rsid w:val="007A2307"/>
    <w:rsid w:val="007A600F"/>
    <w:rsid w:val="007A7CE2"/>
    <w:rsid w:val="007A7DF4"/>
    <w:rsid w:val="007B25B7"/>
    <w:rsid w:val="007C6366"/>
    <w:rsid w:val="007D0F5C"/>
    <w:rsid w:val="007D7A38"/>
    <w:rsid w:val="007E7E15"/>
    <w:rsid w:val="00803B47"/>
    <w:rsid w:val="008138BD"/>
    <w:rsid w:val="008459CE"/>
    <w:rsid w:val="00856206"/>
    <w:rsid w:val="0086392D"/>
    <w:rsid w:val="00885323"/>
    <w:rsid w:val="008A6981"/>
    <w:rsid w:val="008C0CC7"/>
    <w:rsid w:val="008D3DA6"/>
    <w:rsid w:val="008F039B"/>
    <w:rsid w:val="008F11EE"/>
    <w:rsid w:val="008F35CF"/>
    <w:rsid w:val="00910755"/>
    <w:rsid w:val="00944B34"/>
    <w:rsid w:val="00944C83"/>
    <w:rsid w:val="00955D22"/>
    <w:rsid w:val="0097686A"/>
    <w:rsid w:val="009834BA"/>
    <w:rsid w:val="00984452"/>
    <w:rsid w:val="009A5709"/>
    <w:rsid w:val="009C55EF"/>
    <w:rsid w:val="009D6B19"/>
    <w:rsid w:val="00A01FC8"/>
    <w:rsid w:val="00A26832"/>
    <w:rsid w:val="00A32FA2"/>
    <w:rsid w:val="00A6645B"/>
    <w:rsid w:val="00A77794"/>
    <w:rsid w:val="00A91C3C"/>
    <w:rsid w:val="00A94B70"/>
    <w:rsid w:val="00A95497"/>
    <w:rsid w:val="00AD171E"/>
    <w:rsid w:val="00AD4F42"/>
    <w:rsid w:val="00AD74FD"/>
    <w:rsid w:val="00AE3399"/>
    <w:rsid w:val="00AF1943"/>
    <w:rsid w:val="00AF2140"/>
    <w:rsid w:val="00AF754B"/>
    <w:rsid w:val="00B14F1A"/>
    <w:rsid w:val="00B15B3F"/>
    <w:rsid w:val="00B23604"/>
    <w:rsid w:val="00B27C64"/>
    <w:rsid w:val="00B27CBC"/>
    <w:rsid w:val="00B326AB"/>
    <w:rsid w:val="00B5195D"/>
    <w:rsid w:val="00B53200"/>
    <w:rsid w:val="00B94644"/>
    <w:rsid w:val="00BA0F16"/>
    <w:rsid w:val="00BC68BC"/>
    <w:rsid w:val="00BC6D6A"/>
    <w:rsid w:val="00BD56EC"/>
    <w:rsid w:val="00BE299F"/>
    <w:rsid w:val="00BF7654"/>
    <w:rsid w:val="00BF770F"/>
    <w:rsid w:val="00C00014"/>
    <w:rsid w:val="00C16ED0"/>
    <w:rsid w:val="00C23932"/>
    <w:rsid w:val="00C314A6"/>
    <w:rsid w:val="00C316F9"/>
    <w:rsid w:val="00C3584A"/>
    <w:rsid w:val="00C37899"/>
    <w:rsid w:val="00C37D31"/>
    <w:rsid w:val="00C37E4E"/>
    <w:rsid w:val="00C4392E"/>
    <w:rsid w:val="00C53114"/>
    <w:rsid w:val="00C943D7"/>
    <w:rsid w:val="00CB061F"/>
    <w:rsid w:val="00CE6F57"/>
    <w:rsid w:val="00CF5ACA"/>
    <w:rsid w:val="00D0268D"/>
    <w:rsid w:val="00D105D1"/>
    <w:rsid w:val="00D11753"/>
    <w:rsid w:val="00D34944"/>
    <w:rsid w:val="00D65683"/>
    <w:rsid w:val="00D6665C"/>
    <w:rsid w:val="00D93FB8"/>
    <w:rsid w:val="00DA3677"/>
    <w:rsid w:val="00DD2A31"/>
    <w:rsid w:val="00E05E92"/>
    <w:rsid w:val="00E126FC"/>
    <w:rsid w:val="00E7753D"/>
    <w:rsid w:val="00E94A66"/>
    <w:rsid w:val="00EB50BB"/>
    <w:rsid w:val="00ED0D3A"/>
    <w:rsid w:val="00EE7464"/>
    <w:rsid w:val="00EF576C"/>
    <w:rsid w:val="00F04987"/>
    <w:rsid w:val="00F07837"/>
    <w:rsid w:val="00F14756"/>
    <w:rsid w:val="00F315D9"/>
    <w:rsid w:val="00F3329B"/>
    <w:rsid w:val="00F337AE"/>
    <w:rsid w:val="00F45B2F"/>
    <w:rsid w:val="00F46B45"/>
    <w:rsid w:val="00F47B80"/>
    <w:rsid w:val="00F63C9E"/>
    <w:rsid w:val="00F93D58"/>
    <w:rsid w:val="00F9574E"/>
    <w:rsid w:val="00F95BF3"/>
    <w:rsid w:val="00FC41B6"/>
    <w:rsid w:val="00FD4193"/>
    <w:rsid w:val="00FE6899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3EE9"/>
  <w15:chartTrackingRefBased/>
  <w15:docId w15:val="{9E16E570-0E4F-4438-946C-A83A360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614E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61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94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493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Zsidákovits Etelka (tanulmányi ügyintéző)</cp:lastModifiedBy>
  <cp:revision>57</cp:revision>
  <cp:lastPrinted>2026-04-15T10:38:00Z</cp:lastPrinted>
  <dcterms:created xsi:type="dcterms:W3CDTF">2025-12-08T12:17:00Z</dcterms:created>
  <dcterms:modified xsi:type="dcterms:W3CDTF">2026-04-15T12:10:00Z</dcterms:modified>
</cp:coreProperties>
</file>