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AE" w:rsidRDefault="00AE18B6" w:rsidP="003F63AA">
      <w:pPr>
        <w:spacing w:line="240" w:lineRule="auto"/>
        <w:contextualSpacing/>
        <w:jc w:val="center"/>
        <w:rPr>
          <w:b/>
          <w:sz w:val="32"/>
        </w:rPr>
      </w:pPr>
      <w:r w:rsidRPr="00164EE7">
        <w:rPr>
          <w:b/>
          <w:sz w:val="32"/>
        </w:rPr>
        <w:t xml:space="preserve">Pályázati </w:t>
      </w:r>
      <w:r w:rsidR="002A5CAE">
        <w:rPr>
          <w:b/>
          <w:sz w:val="32"/>
        </w:rPr>
        <w:t>Felügyelő</w:t>
      </w:r>
      <w:r w:rsidR="008A79D8">
        <w:rPr>
          <w:b/>
          <w:sz w:val="32"/>
        </w:rPr>
        <w:t>bizottság</w:t>
      </w:r>
    </w:p>
    <w:p w:rsidR="00F45771" w:rsidRPr="00164EE7" w:rsidRDefault="00AE18B6" w:rsidP="003F63AA">
      <w:pPr>
        <w:spacing w:line="240" w:lineRule="auto"/>
        <w:contextualSpacing/>
        <w:jc w:val="center"/>
        <w:rPr>
          <w:b/>
          <w:sz w:val="32"/>
        </w:rPr>
      </w:pPr>
      <w:r w:rsidRPr="00164EE7">
        <w:rPr>
          <w:b/>
          <w:sz w:val="32"/>
        </w:rPr>
        <w:t>részére</w:t>
      </w:r>
    </w:p>
    <w:p w:rsidR="00164EE7" w:rsidRDefault="00164EE7" w:rsidP="003F63AA">
      <w:pPr>
        <w:spacing w:line="240" w:lineRule="auto"/>
        <w:contextualSpacing/>
        <w:jc w:val="center"/>
      </w:pPr>
    </w:p>
    <w:p w:rsidR="00AE18B6" w:rsidRPr="00164EE7" w:rsidRDefault="00164EE7" w:rsidP="003F63AA">
      <w:pPr>
        <w:spacing w:line="240" w:lineRule="auto"/>
        <w:contextualSpacing/>
        <w:jc w:val="center"/>
        <w:rPr>
          <w:i/>
          <w:sz w:val="24"/>
        </w:rPr>
      </w:pPr>
      <w:r w:rsidRPr="00164EE7">
        <w:rPr>
          <w:i/>
          <w:sz w:val="24"/>
        </w:rPr>
        <w:t>Előzetes k</w:t>
      </w:r>
      <w:r w:rsidR="00AE18B6" w:rsidRPr="00164EE7">
        <w:rPr>
          <w:i/>
          <w:sz w:val="24"/>
        </w:rPr>
        <w:t xml:space="preserve">érelem </w:t>
      </w:r>
      <w:r w:rsidRPr="00164EE7">
        <w:rPr>
          <w:i/>
          <w:sz w:val="24"/>
        </w:rPr>
        <w:t xml:space="preserve">hazai/nemzetközi </w:t>
      </w:r>
      <w:r w:rsidR="00AE18B6" w:rsidRPr="00164EE7">
        <w:rPr>
          <w:i/>
          <w:sz w:val="24"/>
        </w:rPr>
        <w:t>pályázatban való részvételre</w:t>
      </w:r>
    </w:p>
    <w:p w:rsidR="00AE18B6" w:rsidRDefault="00AE18B6" w:rsidP="003F63AA">
      <w:pPr>
        <w:spacing w:line="240" w:lineRule="auto"/>
        <w:contextualSpacing/>
      </w:pPr>
    </w:p>
    <w:p w:rsidR="00AE18B6" w:rsidRPr="006E6EAB" w:rsidRDefault="006E6EAB" w:rsidP="003F63AA">
      <w:pPr>
        <w:spacing w:line="240" w:lineRule="auto"/>
        <w:contextualSpacing/>
        <w:rPr>
          <w:b/>
          <w:color w:val="FF0000"/>
        </w:rPr>
      </w:pPr>
      <w:r w:rsidRPr="006E6EAB">
        <w:rPr>
          <w:b/>
          <w:color w:val="FF0000"/>
        </w:rPr>
        <w:t xml:space="preserve">Pályázó Intézet </w:t>
      </w:r>
      <w:r w:rsidR="00AE18B6" w:rsidRPr="006E6EAB">
        <w:rPr>
          <w:b/>
          <w:color w:val="FF0000"/>
        </w:rPr>
        <w:t>Iktatószám</w:t>
      </w:r>
      <w:r w:rsidRPr="006E6EAB">
        <w:rPr>
          <w:b/>
          <w:color w:val="FF0000"/>
        </w:rPr>
        <w:t>a</w:t>
      </w:r>
      <w:r w:rsidR="00AE18B6" w:rsidRPr="006E6EAB">
        <w:rPr>
          <w:b/>
          <w:color w:val="FF0000"/>
        </w:rPr>
        <w:t>:</w:t>
      </w:r>
    </w:p>
    <w:p w:rsidR="00AE18B6" w:rsidRDefault="00AE18B6" w:rsidP="003F63AA">
      <w:pPr>
        <w:spacing w:line="240" w:lineRule="auto"/>
        <w:contextualSpacing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Felhívás kódszáma: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Felhívás címe: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Felhívás megjelenése: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Pályázat beadási határideje: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Projekt címe: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Megvalósítás ideje: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(pl.: 2016.01.01. – 2017.12.31.)</w:t>
            </w:r>
          </w:p>
        </w:tc>
      </w:tr>
      <w:tr w:rsidR="00164EE7" w:rsidTr="000B0F1C">
        <w:tc>
          <w:tcPr>
            <w:tcW w:w="4531" w:type="dxa"/>
          </w:tcPr>
          <w:p w:rsidR="00164EE7" w:rsidRDefault="00D44BD3" w:rsidP="000B0F1C">
            <w:pPr>
              <w:contextualSpacing/>
            </w:pPr>
            <w:r>
              <w:t>Megvalósítás helyszíne(i):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Támogatási összeg (összesen):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(pl.: 500.000.000 Ft)</w:t>
            </w: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Támogatási összeg (SE rész):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(pl.: 500.000.000 Ft)</w:t>
            </w: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Támogatás mértéke: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%</w:t>
            </w: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Finanszírozás módja: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(pl.: utófinanszírozás)</w:t>
            </w: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Saját forrás összege: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Saját forrás fedezetének forrása: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Előleg mértéke:</w:t>
            </w:r>
          </w:p>
        </w:tc>
        <w:tc>
          <w:tcPr>
            <w:tcW w:w="4531" w:type="dxa"/>
          </w:tcPr>
          <w:p w:rsidR="00AE18B6" w:rsidRDefault="0099311B" w:rsidP="000B0F1C">
            <w:pPr>
              <w:contextualSpacing/>
            </w:pPr>
            <w:r>
              <w:t>%</w:t>
            </w: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Elszámolható rezsi: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>%</w:t>
            </w:r>
          </w:p>
        </w:tc>
      </w:tr>
      <w:tr w:rsidR="00AE18B6" w:rsidTr="000B0F1C">
        <w:tc>
          <w:tcPr>
            <w:tcW w:w="4531" w:type="dxa"/>
          </w:tcPr>
          <w:p w:rsidR="00AE18B6" w:rsidRDefault="00AE18B6" w:rsidP="000B0F1C">
            <w:pPr>
              <w:contextualSpacing/>
            </w:pPr>
            <w:r>
              <w:t xml:space="preserve">A </w:t>
            </w:r>
            <w:r w:rsidR="000B0F1C">
              <w:t xml:space="preserve">20%-os </w:t>
            </w:r>
            <w:r w:rsidRPr="00AE18B6">
              <w:t>központi elvonás</w:t>
            </w:r>
            <w:r w:rsidR="000B0F1C">
              <w:t xml:space="preserve"> fedezetének forrása:</w:t>
            </w:r>
          </w:p>
        </w:tc>
        <w:tc>
          <w:tcPr>
            <w:tcW w:w="4531" w:type="dxa"/>
          </w:tcPr>
          <w:p w:rsidR="00AE18B6" w:rsidRDefault="00AE18B6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 w:rsidRPr="008A79D8">
              <w:rPr>
                <w:b/>
              </w:rPr>
              <w:t>Eszközbeszerzés</w:t>
            </w:r>
            <w:r>
              <w:t xml:space="preserve"> (nagy értékű): (aláhúzandó)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van / nincs</w:t>
            </w: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Eszköz(ök) megnevezése: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1.</w:t>
            </w:r>
          </w:p>
          <w:p w:rsidR="00164EE7" w:rsidRDefault="00164EE7" w:rsidP="000B0F1C">
            <w:pPr>
              <w:contextualSpacing/>
            </w:pPr>
            <w:r>
              <w:t>2.</w:t>
            </w:r>
          </w:p>
          <w:p w:rsidR="00164EE7" w:rsidRDefault="00164EE7" w:rsidP="000B0F1C">
            <w:pPr>
              <w:contextualSpacing/>
            </w:pPr>
            <w:r>
              <w:t>3.</w:t>
            </w:r>
          </w:p>
          <w:p w:rsidR="00164EE7" w:rsidRDefault="00164EE7" w:rsidP="000B0F1C">
            <w:pPr>
              <w:contextualSpacing/>
            </w:pPr>
            <w:r>
              <w:t>4.</w:t>
            </w:r>
          </w:p>
          <w:p w:rsidR="00164EE7" w:rsidRDefault="00164EE7" w:rsidP="000B0F1C">
            <w:pPr>
              <w:contextualSpacing/>
            </w:pPr>
            <w:r>
              <w:t>stb.</w:t>
            </w: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Eszköz(ök) összege(i):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1.</w:t>
            </w:r>
          </w:p>
          <w:p w:rsidR="00164EE7" w:rsidRDefault="00164EE7" w:rsidP="000B0F1C">
            <w:pPr>
              <w:contextualSpacing/>
            </w:pPr>
            <w:r>
              <w:t>2.</w:t>
            </w:r>
          </w:p>
          <w:p w:rsidR="00164EE7" w:rsidRDefault="00164EE7" w:rsidP="000B0F1C">
            <w:pPr>
              <w:contextualSpacing/>
            </w:pPr>
            <w:r>
              <w:t>3.</w:t>
            </w:r>
          </w:p>
          <w:p w:rsidR="00164EE7" w:rsidRDefault="00164EE7" w:rsidP="000B0F1C">
            <w:pPr>
              <w:contextualSpacing/>
            </w:pPr>
            <w:r>
              <w:t>4.</w:t>
            </w:r>
          </w:p>
          <w:p w:rsidR="00164EE7" w:rsidRDefault="00164EE7" w:rsidP="000B0F1C">
            <w:pPr>
              <w:contextualSpacing/>
            </w:pPr>
            <w:r>
              <w:t>stb.</w:t>
            </w: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 w:rsidRPr="00164EE7">
              <w:t>Eszköz(ök)</w:t>
            </w:r>
            <w:r>
              <w:t xml:space="preserve"> elhelyezése: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1.</w:t>
            </w:r>
          </w:p>
          <w:p w:rsidR="00164EE7" w:rsidRDefault="00164EE7" w:rsidP="000B0F1C">
            <w:pPr>
              <w:contextualSpacing/>
            </w:pPr>
            <w:r>
              <w:t>2.</w:t>
            </w:r>
          </w:p>
          <w:p w:rsidR="00164EE7" w:rsidRDefault="00164EE7" w:rsidP="000B0F1C">
            <w:pPr>
              <w:contextualSpacing/>
            </w:pPr>
            <w:r>
              <w:t>3.</w:t>
            </w:r>
          </w:p>
          <w:p w:rsidR="00164EE7" w:rsidRDefault="00164EE7" w:rsidP="000B0F1C">
            <w:pPr>
              <w:contextualSpacing/>
            </w:pPr>
            <w:r>
              <w:t>4.</w:t>
            </w:r>
          </w:p>
          <w:p w:rsidR="00164EE7" w:rsidRDefault="00164EE7" w:rsidP="000B0F1C">
            <w:pPr>
              <w:contextualSpacing/>
            </w:pPr>
            <w:r>
              <w:t>stb.</w:t>
            </w: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Fenntartási időszakban várható költség összege: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Költségviselő intézet neve: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Pr="008A79D8" w:rsidRDefault="00164EE7" w:rsidP="000B0F1C">
            <w:pPr>
              <w:contextualSpacing/>
              <w:rPr>
                <w:b/>
              </w:rPr>
            </w:pPr>
            <w:r w:rsidRPr="008A79D8">
              <w:rPr>
                <w:b/>
              </w:rPr>
              <w:t>Résztvevők: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Konzorciumvezető neve: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Konzorciumi tag 1</w:t>
            </w:r>
            <w:r w:rsidR="00D44BD3">
              <w:t>.</w:t>
            </w:r>
            <w:r>
              <w:t xml:space="preserve"> neve: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Konzorciumi tag 2</w:t>
            </w:r>
            <w:r w:rsidR="00D44BD3">
              <w:t>.</w:t>
            </w:r>
            <w:r>
              <w:t xml:space="preserve"> neve: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Konzorciumi tag 3</w:t>
            </w:r>
            <w:r w:rsidR="00D44BD3">
              <w:t>.</w:t>
            </w:r>
            <w:r>
              <w:t xml:space="preserve"> neve: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Alvállalkozó(k) neve(i):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>Együttműködő partner(ek) neve(i):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D44BD3" w:rsidP="000B0F1C">
            <w:pPr>
              <w:contextualSpacing/>
            </w:pPr>
            <w:r>
              <w:t>Projektmenedzser neve: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99311B" w:rsidTr="000B0F1C">
        <w:tc>
          <w:tcPr>
            <w:tcW w:w="4531" w:type="dxa"/>
          </w:tcPr>
          <w:p w:rsidR="0099311B" w:rsidRDefault="0099311B" w:rsidP="000B0F1C">
            <w:pPr>
              <w:contextualSpacing/>
            </w:pPr>
            <w:r>
              <w:lastRenderedPageBreak/>
              <w:t>Szakmai vezető:</w:t>
            </w:r>
          </w:p>
        </w:tc>
        <w:tc>
          <w:tcPr>
            <w:tcW w:w="4531" w:type="dxa"/>
          </w:tcPr>
          <w:p w:rsidR="0099311B" w:rsidRDefault="0099311B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DB7A04" w:rsidP="000B0F1C">
            <w:pPr>
              <w:contextualSpacing/>
            </w:pPr>
            <w:r>
              <w:t>SE témavezető(k) neve(i):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DB7A04" w:rsidP="000B0F1C">
            <w:pPr>
              <w:contextualSpacing/>
            </w:pPr>
            <w:r>
              <w:t>SE pénzügyi vezető neve</w:t>
            </w:r>
            <w:r w:rsidR="00D44BD3">
              <w:t>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D44BD3" w:rsidP="000B0F1C">
            <w:pPr>
              <w:contextualSpacing/>
            </w:pPr>
            <w:r>
              <w:t>SE kapcsolattartó neve: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</w:tc>
      </w:tr>
      <w:tr w:rsidR="006E6EAB" w:rsidTr="000B0F1C">
        <w:tc>
          <w:tcPr>
            <w:tcW w:w="4531" w:type="dxa"/>
          </w:tcPr>
          <w:p w:rsidR="006E6EAB" w:rsidRDefault="006E6EAB" w:rsidP="000B0F1C">
            <w:pPr>
              <w:contextualSpacing/>
            </w:pPr>
            <w:r>
              <w:t>SE kapcsolattartó telefonszáma</w:t>
            </w:r>
            <w:r w:rsidRPr="006E6EAB">
              <w:t>:</w:t>
            </w:r>
          </w:p>
        </w:tc>
        <w:tc>
          <w:tcPr>
            <w:tcW w:w="4531" w:type="dxa"/>
          </w:tcPr>
          <w:p w:rsidR="006E6EAB" w:rsidRDefault="006E6EAB" w:rsidP="000B0F1C">
            <w:pPr>
              <w:contextualSpacing/>
            </w:pPr>
          </w:p>
        </w:tc>
      </w:tr>
      <w:tr w:rsidR="006E6EAB" w:rsidTr="000B0F1C">
        <w:tc>
          <w:tcPr>
            <w:tcW w:w="4531" w:type="dxa"/>
          </w:tcPr>
          <w:p w:rsidR="006E6EAB" w:rsidRDefault="006E6EAB" w:rsidP="006E6EAB">
            <w:pPr>
              <w:contextualSpacing/>
            </w:pPr>
            <w:r w:rsidRPr="006E6EAB">
              <w:t xml:space="preserve">SE kapcsolattartó </w:t>
            </w:r>
            <w:r>
              <w:t>e-mail címe</w:t>
            </w:r>
            <w:r w:rsidRPr="006E6EAB">
              <w:t>:</w:t>
            </w:r>
          </w:p>
        </w:tc>
        <w:tc>
          <w:tcPr>
            <w:tcW w:w="4531" w:type="dxa"/>
          </w:tcPr>
          <w:p w:rsidR="006E6EAB" w:rsidRDefault="006E6EAB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164EE7" w:rsidP="000B0F1C">
            <w:pPr>
              <w:contextualSpacing/>
            </w:pPr>
            <w:r>
              <w:t xml:space="preserve">Szakmai tartalom: </w:t>
            </w:r>
            <w:r w:rsidR="00CA32C1" w:rsidRPr="00CA32C1">
              <w:t>(max. 1000 karakter)</w:t>
            </w:r>
          </w:p>
        </w:tc>
        <w:tc>
          <w:tcPr>
            <w:tcW w:w="4531" w:type="dxa"/>
          </w:tcPr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CA32C1" w:rsidRDefault="00CA32C1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D44BD3" w:rsidP="000B0F1C">
            <w:pPr>
              <w:contextualSpacing/>
            </w:pPr>
            <w:r>
              <w:t>Projekt illeszkedése a Semmelweis Egyetem Intézményfejlesztési tervéhez: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  <w:p w:rsidR="00D44BD3" w:rsidRDefault="00D44BD3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D44BD3" w:rsidP="000B0F1C">
            <w:pPr>
              <w:contextualSpacing/>
            </w:pPr>
            <w:r>
              <w:t>Egyéb speciális feltétel a beadáshoz:</w:t>
            </w:r>
          </w:p>
        </w:tc>
        <w:tc>
          <w:tcPr>
            <w:tcW w:w="4531" w:type="dxa"/>
          </w:tcPr>
          <w:p w:rsidR="00164EE7" w:rsidRDefault="00D44BD3" w:rsidP="000B0F1C">
            <w:pPr>
              <w:contextualSpacing/>
            </w:pPr>
            <w:r>
              <w:t>(pl.: szakpolitikai vélemény iránti kérelem)</w:t>
            </w:r>
          </w:p>
          <w:p w:rsidR="006B5C2E" w:rsidRDefault="006B5C2E" w:rsidP="000B0F1C">
            <w:pPr>
              <w:contextualSpacing/>
            </w:pPr>
          </w:p>
          <w:p w:rsidR="006B5C2E" w:rsidRDefault="006B5C2E" w:rsidP="000B0F1C">
            <w:pPr>
              <w:contextualSpacing/>
            </w:pPr>
          </w:p>
          <w:p w:rsidR="006B5C2E" w:rsidRDefault="006B5C2E" w:rsidP="000B0F1C">
            <w:pPr>
              <w:contextualSpacing/>
            </w:pPr>
          </w:p>
          <w:p w:rsidR="006B5C2E" w:rsidRDefault="006B5C2E" w:rsidP="000B0F1C">
            <w:pPr>
              <w:contextualSpacing/>
            </w:pPr>
          </w:p>
        </w:tc>
      </w:tr>
      <w:tr w:rsidR="00164EE7" w:rsidTr="000B0F1C">
        <w:tc>
          <w:tcPr>
            <w:tcW w:w="4531" w:type="dxa"/>
          </w:tcPr>
          <w:p w:rsidR="00164EE7" w:rsidRDefault="008A79D8" w:rsidP="000B0F1C">
            <w:pPr>
              <w:contextualSpacing/>
            </w:pPr>
            <w:r>
              <w:t>Megjegyzés:</w:t>
            </w:r>
          </w:p>
        </w:tc>
        <w:tc>
          <w:tcPr>
            <w:tcW w:w="4531" w:type="dxa"/>
          </w:tcPr>
          <w:p w:rsidR="00164EE7" w:rsidRDefault="00164EE7" w:rsidP="000B0F1C">
            <w:pPr>
              <w:contextualSpacing/>
            </w:pPr>
          </w:p>
          <w:p w:rsidR="008A79D8" w:rsidRDefault="008A79D8" w:rsidP="000B0F1C">
            <w:pPr>
              <w:contextualSpacing/>
            </w:pPr>
          </w:p>
          <w:p w:rsidR="000B0F1C" w:rsidRDefault="000B0F1C" w:rsidP="000B0F1C">
            <w:pPr>
              <w:contextualSpacing/>
            </w:pPr>
          </w:p>
          <w:p w:rsidR="000B0F1C" w:rsidRDefault="000B0F1C" w:rsidP="000B0F1C">
            <w:pPr>
              <w:contextualSpacing/>
            </w:pPr>
          </w:p>
          <w:p w:rsidR="000B0F1C" w:rsidRDefault="000B0F1C" w:rsidP="000B0F1C">
            <w:pPr>
              <w:contextualSpacing/>
            </w:pPr>
          </w:p>
          <w:p w:rsidR="00CA32C1" w:rsidRDefault="00CA32C1" w:rsidP="000B0F1C">
            <w:pPr>
              <w:contextualSpacing/>
            </w:pPr>
          </w:p>
          <w:p w:rsidR="00CA32C1" w:rsidRDefault="00CA32C1" w:rsidP="000B0F1C">
            <w:pPr>
              <w:contextualSpacing/>
            </w:pPr>
          </w:p>
          <w:p w:rsidR="008A79D8" w:rsidRDefault="008A79D8" w:rsidP="000B0F1C">
            <w:pPr>
              <w:contextualSpacing/>
            </w:pPr>
          </w:p>
        </w:tc>
      </w:tr>
    </w:tbl>
    <w:p w:rsidR="00D44BD3" w:rsidRDefault="00D44BD3" w:rsidP="003F63AA">
      <w:pPr>
        <w:spacing w:line="240" w:lineRule="auto"/>
        <w:contextualSpacing/>
      </w:pPr>
    </w:p>
    <w:p w:rsidR="003F63AA" w:rsidRDefault="003F63AA" w:rsidP="003F63AA">
      <w:pPr>
        <w:spacing w:line="240" w:lineRule="auto"/>
        <w:contextualSpacing/>
      </w:pPr>
    </w:p>
    <w:p w:rsidR="00AE18B6" w:rsidRDefault="00B352E4" w:rsidP="003F63AA">
      <w:pPr>
        <w:spacing w:line="240" w:lineRule="auto"/>
        <w:contextualSpacing/>
        <w:jc w:val="both"/>
      </w:pPr>
      <w:r>
        <w:t xml:space="preserve">Budapest, 2016. </w:t>
      </w:r>
      <w:r w:rsidR="00D44BD3">
        <w:t>……………………….</w:t>
      </w:r>
    </w:p>
    <w:p w:rsidR="003F63AA" w:rsidRDefault="003F63AA" w:rsidP="003F63AA">
      <w:pPr>
        <w:spacing w:line="240" w:lineRule="auto"/>
        <w:contextualSpacing/>
        <w:jc w:val="both"/>
      </w:pPr>
    </w:p>
    <w:p w:rsidR="003F63AA" w:rsidRDefault="003F63AA" w:rsidP="003F63AA">
      <w:pPr>
        <w:spacing w:line="240" w:lineRule="auto"/>
        <w:contextualSpacing/>
        <w:jc w:val="both"/>
      </w:pPr>
    </w:p>
    <w:p w:rsidR="00D44BD3" w:rsidRDefault="00D44BD3" w:rsidP="003F63AA">
      <w:pPr>
        <w:spacing w:line="240" w:lineRule="auto"/>
        <w:contextualSpacing/>
        <w:jc w:val="both"/>
      </w:pPr>
      <w:bookmarkStart w:id="0" w:name="_GoBack"/>
      <w:bookmarkEnd w:id="0"/>
    </w:p>
    <w:p w:rsidR="00D44BD3" w:rsidRDefault="00D44BD3" w:rsidP="003F63AA">
      <w:pPr>
        <w:spacing w:line="240" w:lineRule="auto"/>
        <w:contextualSpacing/>
        <w:jc w:val="both"/>
      </w:pPr>
      <w:r>
        <w:t>……………………………………………….</w:t>
      </w:r>
    </w:p>
    <w:p w:rsidR="00D44BD3" w:rsidRDefault="00D44BD3" w:rsidP="003F63AA">
      <w:pPr>
        <w:spacing w:line="240" w:lineRule="auto"/>
        <w:contextualSpacing/>
        <w:jc w:val="both"/>
      </w:pPr>
      <w:r>
        <w:t>pályázó intézet/szervezet vezetője</w:t>
      </w:r>
    </w:p>
    <w:p w:rsidR="003F63AA" w:rsidRDefault="003F63AA" w:rsidP="003F63AA">
      <w:pPr>
        <w:spacing w:line="240" w:lineRule="auto"/>
        <w:contextualSpacing/>
        <w:jc w:val="both"/>
      </w:pPr>
    </w:p>
    <w:p w:rsidR="003F63AA" w:rsidRDefault="003F63AA" w:rsidP="003F63AA">
      <w:pPr>
        <w:spacing w:line="240" w:lineRule="auto"/>
        <w:contextualSpacing/>
        <w:jc w:val="center"/>
        <w:rPr>
          <w:b/>
          <w:sz w:val="28"/>
        </w:rPr>
      </w:pPr>
    </w:p>
    <w:sectPr w:rsidR="003F63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B7" w:rsidRDefault="00A673B7" w:rsidP="005D103B">
      <w:pPr>
        <w:spacing w:after="0" w:line="240" w:lineRule="auto"/>
      </w:pPr>
      <w:r>
        <w:separator/>
      </w:r>
    </w:p>
  </w:endnote>
  <w:endnote w:type="continuationSeparator" w:id="0">
    <w:p w:rsidR="00A673B7" w:rsidRDefault="00A673B7" w:rsidP="005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3B" w:rsidRDefault="005D103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495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103B" w:rsidRDefault="005D103B">
            <w:pPr>
              <w:pStyle w:val="llb"/>
              <w:jc w:val="center"/>
            </w:pPr>
            <w:r w:rsidRPr="005D103B">
              <w:rPr>
                <w:bCs/>
                <w:sz w:val="24"/>
                <w:szCs w:val="24"/>
              </w:rPr>
              <w:fldChar w:fldCharType="begin"/>
            </w:r>
            <w:r w:rsidRPr="005D103B">
              <w:rPr>
                <w:bCs/>
              </w:rPr>
              <w:instrText>PAGE</w:instrText>
            </w:r>
            <w:r w:rsidRPr="005D103B">
              <w:rPr>
                <w:bCs/>
                <w:sz w:val="24"/>
                <w:szCs w:val="24"/>
              </w:rPr>
              <w:fldChar w:fldCharType="separate"/>
            </w:r>
            <w:r w:rsidR="00B352E4">
              <w:rPr>
                <w:bCs/>
                <w:noProof/>
              </w:rPr>
              <w:t>1</w:t>
            </w:r>
            <w:r w:rsidRPr="005D103B">
              <w:rPr>
                <w:bCs/>
                <w:sz w:val="24"/>
                <w:szCs w:val="24"/>
              </w:rPr>
              <w:fldChar w:fldCharType="end"/>
            </w:r>
            <w:r w:rsidRPr="005D103B">
              <w:t xml:space="preserve"> / </w:t>
            </w:r>
            <w:r w:rsidRPr="005D103B">
              <w:rPr>
                <w:bCs/>
                <w:sz w:val="24"/>
                <w:szCs w:val="24"/>
              </w:rPr>
              <w:fldChar w:fldCharType="begin"/>
            </w:r>
            <w:r w:rsidRPr="005D103B">
              <w:rPr>
                <w:bCs/>
              </w:rPr>
              <w:instrText>NUMPAGES</w:instrText>
            </w:r>
            <w:r w:rsidRPr="005D103B">
              <w:rPr>
                <w:bCs/>
                <w:sz w:val="24"/>
                <w:szCs w:val="24"/>
              </w:rPr>
              <w:fldChar w:fldCharType="separate"/>
            </w:r>
            <w:r w:rsidR="00B352E4">
              <w:rPr>
                <w:bCs/>
                <w:noProof/>
              </w:rPr>
              <w:t>2</w:t>
            </w:r>
            <w:r w:rsidRPr="005D10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103B" w:rsidRDefault="005D103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3B" w:rsidRDefault="005D10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B7" w:rsidRDefault="00A673B7" w:rsidP="005D103B">
      <w:pPr>
        <w:spacing w:after="0" w:line="240" w:lineRule="auto"/>
      </w:pPr>
      <w:r>
        <w:separator/>
      </w:r>
    </w:p>
  </w:footnote>
  <w:footnote w:type="continuationSeparator" w:id="0">
    <w:p w:rsidR="00A673B7" w:rsidRDefault="00A673B7" w:rsidP="005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3B" w:rsidRDefault="005D103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3B" w:rsidRDefault="005D103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3B" w:rsidRDefault="005D103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B6"/>
    <w:rsid w:val="000B0F1C"/>
    <w:rsid w:val="00131C3E"/>
    <w:rsid w:val="00164EE7"/>
    <w:rsid w:val="001A5586"/>
    <w:rsid w:val="002A5CAE"/>
    <w:rsid w:val="003F63AA"/>
    <w:rsid w:val="005766FD"/>
    <w:rsid w:val="005D103B"/>
    <w:rsid w:val="006B5C2E"/>
    <w:rsid w:val="006E6EAB"/>
    <w:rsid w:val="00737CE2"/>
    <w:rsid w:val="008A79D8"/>
    <w:rsid w:val="008D2920"/>
    <w:rsid w:val="0099311B"/>
    <w:rsid w:val="00A673B7"/>
    <w:rsid w:val="00AE18B6"/>
    <w:rsid w:val="00B352E4"/>
    <w:rsid w:val="00CA32C1"/>
    <w:rsid w:val="00CE1BB0"/>
    <w:rsid w:val="00CE4CD3"/>
    <w:rsid w:val="00D44BD3"/>
    <w:rsid w:val="00DB7A04"/>
    <w:rsid w:val="00F41EAF"/>
    <w:rsid w:val="00F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B7CF8-ECAE-4629-B361-CF69FEB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03B"/>
  </w:style>
  <w:style w:type="paragraph" w:styleId="llb">
    <w:name w:val="footer"/>
    <w:basedOn w:val="Norml"/>
    <w:link w:val="llbChar"/>
    <w:uiPriority w:val="99"/>
    <w:unhideWhenUsed/>
    <w:rsid w:val="005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Eszter</dc:creator>
  <cp:lastModifiedBy>Hegedűs Eszter</cp:lastModifiedBy>
  <cp:revision>5</cp:revision>
  <cp:lastPrinted>2015-12-09T12:20:00Z</cp:lastPrinted>
  <dcterms:created xsi:type="dcterms:W3CDTF">2015-12-09T12:13:00Z</dcterms:created>
  <dcterms:modified xsi:type="dcterms:W3CDTF">2016-01-05T07:55:00Z</dcterms:modified>
</cp:coreProperties>
</file>